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7F" w:rsidRPr="00A4227F" w:rsidRDefault="00A4227F" w:rsidP="00F33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227F" w:rsidRPr="00A4227F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A4227F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 xml:space="preserve">вступительных испытаний для лиц,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поступающих на образовательные программы высшего образования (программы бакалавриата, программу специалитета) </w:t>
      </w:r>
    </w:p>
    <w:p w:rsidR="00A4227F" w:rsidRDefault="00D450D9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862D34">
        <w:rPr>
          <w:rFonts w:ascii="Times New Roman" w:hAnsi="Times New Roman" w:cs="Times New Roman"/>
          <w:b/>
          <w:sz w:val="24"/>
          <w:szCs w:val="24"/>
        </w:rPr>
        <w:t>5</w:t>
      </w:r>
      <w:r w:rsidR="00A4227F" w:rsidRPr="00A4227F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516BDD" w:rsidRPr="00A4227F" w:rsidRDefault="009C4518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>(бюджетная основа обучения)</w:t>
      </w:r>
    </w:p>
    <w:p w:rsidR="009C4518" w:rsidRPr="00A4227F" w:rsidRDefault="009C4518" w:rsidP="00A42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8080"/>
      </w:tblGrid>
      <w:tr w:rsidR="009C4518" w:rsidRPr="009C4518" w:rsidTr="005070FD">
        <w:tc>
          <w:tcPr>
            <w:tcW w:w="1417" w:type="dxa"/>
            <w:shd w:val="clear" w:color="auto" w:fill="D9D9D9" w:themeFill="background1" w:themeFillShade="D9"/>
          </w:tcPr>
          <w:p w:rsidR="009C4518" w:rsidRPr="009C4518" w:rsidRDefault="009C4518" w:rsidP="0050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9C4518" w:rsidRPr="009C4518" w:rsidRDefault="009C4518" w:rsidP="0050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862D34" w:rsidRPr="009C4518" w:rsidTr="001A7BC1">
        <w:trPr>
          <w:trHeight w:val="2034"/>
        </w:trPr>
        <w:tc>
          <w:tcPr>
            <w:tcW w:w="1417" w:type="dxa"/>
            <w:shd w:val="clear" w:color="auto" w:fill="auto"/>
          </w:tcPr>
          <w:p w:rsidR="00862D34" w:rsidRPr="00D450D9" w:rsidRDefault="00862D34" w:rsidP="00862D34">
            <w:pPr>
              <w:rPr>
                <w:rFonts w:ascii="Times New Roman" w:hAnsi="Times New Roman" w:cs="Times New Roman"/>
                <w:szCs w:val="24"/>
              </w:rPr>
            </w:pPr>
            <w:r w:rsidRPr="00D45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50D9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080" w:type="dxa"/>
            <w:shd w:val="clear" w:color="auto" w:fill="auto"/>
          </w:tcPr>
          <w:p w:rsidR="00862D34" w:rsidRDefault="00862D34" w:rsidP="004D26EF">
            <w:pPr>
              <w:rPr>
                <w:rFonts w:ascii="Times New Roman" w:hAnsi="Times New Roman" w:cs="Times New Roman"/>
              </w:rPr>
            </w:pPr>
            <w:r w:rsidRPr="00D450D9">
              <w:rPr>
                <w:rFonts w:ascii="Times New Roman" w:hAnsi="Times New Roman" w:cs="Times New Roman"/>
                <w:szCs w:val="24"/>
              </w:rPr>
              <w:t>Плавание</w:t>
            </w:r>
            <w:r w:rsidRPr="005070FD">
              <w:rPr>
                <w:rFonts w:ascii="Times New Roman" w:hAnsi="Times New Roman" w:cs="Times New Roman"/>
              </w:rPr>
              <w:t xml:space="preserve"> </w:t>
            </w:r>
          </w:p>
          <w:p w:rsidR="00862D34" w:rsidRPr="005070FD" w:rsidRDefault="00862D34" w:rsidP="004D26E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Рисунок</w:t>
            </w:r>
          </w:p>
          <w:p w:rsidR="00862D34" w:rsidRPr="00D450D9" w:rsidRDefault="00862D34" w:rsidP="004D26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Правоведение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Прикладная математика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Математика</w:t>
            </w:r>
          </w:p>
          <w:p w:rsidR="00862D34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Правовое обеспечение профессиональной деятельности педагога</w:t>
            </w:r>
          </w:p>
          <w:p w:rsidR="00862D34" w:rsidRPr="00D450D9" w:rsidRDefault="00862D34" w:rsidP="00E9145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Основы права</w:t>
            </w:r>
          </w:p>
        </w:tc>
      </w:tr>
      <w:tr w:rsidR="009C4518" w:rsidRPr="009C4518" w:rsidTr="005070FD">
        <w:tc>
          <w:tcPr>
            <w:tcW w:w="1417" w:type="dxa"/>
          </w:tcPr>
          <w:p w:rsidR="009C4518" w:rsidRPr="009C4518" w:rsidRDefault="00D450D9" w:rsidP="008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7EDF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080" w:type="dxa"/>
          </w:tcPr>
          <w:p w:rsidR="009C4518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естествознания</w:t>
            </w:r>
          </w:p>
          <w:p w:rsidR="005C7EDF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Биология</w:t>
            </w:r>
          </w:p>
          <w:p w:rsidR="005C7EDF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Эссе</w:t>
            </w:r>
          </w:p>
          <w:p w:rsidR="00CF4B15" w:rsidRPr="005070FD" w:rsidRDefault="00862D34" w:rsidP="0086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(л</w:t>
            </w:r>
            <w:r w:rsidRPr="005070FD">
              <w:rPr>
                <w:rFonts w:ascii="Times New Roman" w:hAnsi="Times New Roman" w:cs="Times New Roman"/>
              </w:rPr>
              <w:t>егкая атлетика</w:t>
            </w:r>
            <w:r>
              <w:rPr>
                <w:rFonts w:ascii="Times New Roman" w:hAnsi="Times New Roman" w:cs="Times New Roman"/>
              </w:rPr>
              <w:t>)</w:t>
            </w:r>
            <w:r w:rsidRPr="005070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2D34" w:rsidRPr="009C4518" w:rsidTr="00B664AA">
        <w:trPr>
          <w:trHeight w:val="1836"/>
        </w:trPr>
        <w:tc>
          <w:tcPr>
            <w:tcW w:w="1417" w:type="dxa"/>
          </w:tcPr>
          <w:p w:rsidR="00862D34" w:rsidRDefault="00862D34" w:rsidP="008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8080" w:type="dxa"/>
          </w:tcPr>
          <w:p w:rsidR="00862D34" w:rsidRPr="005070FD" w:rsidRDefault="00862D34" w:rsidP="004D26E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Композиция</w:t>
            </w:r>
          </w:p>
          <w:p w:rsidR="00862D34" w:rsidRPr="005070FD" w:rsidRDefault="00862D34" w:rsidP="004D26E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Живопись</w:t>
            </w:r>
          </w:p>
          <w:p w:rsidR="00862D34" w:rsidRPr="005070FD" w:rsidRDefault="00862D34" w:rsidP="004D2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Вокально-исполнительское творчество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Отечественная история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История</w:t>
            </w:r>
          </w:p>
          <w:p w:rsidR="00862D34" w:rsidRDefault="00862D34" w:rsidP="00862D34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Инфо</w:t>
            </w:r>
            <w:r>
              <w:rPr>
                <w:rFonts w:ascii="Times New Roman" w:hAnsi="Times New Roman" w:cs="Times New Roman"/>
              </w:rPr>
              <w:t xml:space="preserve">рмационные технологии в переводе </w:t>
            </w:r>
          </w:p>
          <w:p w:rsidR="00862D34" w:rsidRPr="005070FD" w:rsidRDefault="00862D34" w:rsidP="0086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(гимнастика)</w:t>
            </w:r>
          </w:p>
        </w:tc>
      </w:tr>
      <w:tr w:rsidR="009C4518" w:rsidRPr="009C4518" w:rsidTr="005070FD">
        <w:tc>
          <w:tcPr>
            <w:tcW w:w="1417" w:type="dxa"/>
          </w:tcPr>
          <w:p w:rsidR="009C4518" w:rsidRPr="009C4518" w:rsidRDefault="00862D34" w:rsidP="008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C7EDF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080" w:type="dxa"/>
          </w:tcPr>
          <w:p w:rsidR="009C4518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педагогики и психологии</w:t>
            </w:r>
          </w:p>
          <w:p w:rsidR="005C7EDF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Обществознание</w:t>
            </w:r>
          </w:p>
          <w:p w:rsidR="00A4227F" w:rsidRPr="005070FD" w:rsidRDefault="00D450D9" w:rsidP="00A4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Коллоквиум: журналистика</w:t>
            </w:r>
          </w:p>
          <w:p w:rsidR="005070FD" w:rsidRPr="005070FD" w:rsidRDefault="00A4227F" w:rsidP="00A4227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рекламы</w:t>
            </w:r>
            <w:r w:rsidR="005070FD" w:rsidRPr="005070FD">
              <w:rPr>
                <w:rFonts w:ascii="Times New Roman" w:hAnsi="Times New Roman" w:cs="Times New Roman"/>
              </w:rPr>
              <w:t xml:space="preserve"> </w:t>
            </w:r>
          </w:p>
          <w:p w:rsidR="00D450D9" w:rsidRDefault="005070FD" w:rsidP="00D450D9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Мировая художественная культура</w:t>
            </w:r>
            <w:r w:rsidR="00D450D9" w:rsidRPr="005070FD">
              <w:rPr>
                <w:rFonts w:ascii="Times New Roman" w:hAnsi="Times New Roman" w:cs="Times New Roman"/>
              </w:rPr>
              <w:t xml:space="preserve"> </w:t>
            </w:r>
          </w:p>
          <w:p w:rsidR="005C7EDF" w:rsidRDefault="00D450D9" w:rsidP="00A4227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теории и методики преподавания физической культуры</w:t>
            </w:r>
          </w:p>
          <w:p w:rsidR="00862D34" w:rsidRDefault="00D450D9" w:rsidP="00A4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  <w:r w:rsidR="00862D34" w:rsidRPr="005070FD">
              <w:rPr>
                <w:rFonts w:ascii="Times New Roman" w:hAnsi="Times New Roman" w:cs="Times New Roman"/>
              </w:rPr>
              <w:t xml:space="preserve"> </w:t>
            </w:r>
          </w:p>
          <w:p w:rsidR="00D450D9" w:rsidRPr="005070FD" w:rsidRDefault="00862D34" w:rsidP="00A4227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Резервный день (плавание,</w:t>
            </w:r>
            <w:r>
              <w:rPr>
                <w:rFonts w:ascii="Times New Roman" w:hAnsi="Times New Roman" w:cs="Times New Roman"/>
              </w:rPr>
              <w:t xml:space="preserve"> ОФП (легкая атлетика, гимнастика)</w:t>
            </w:r>
            <w:r w:rsidRPr="005070FD">
              <w:rPr>
                <w:rFonts w:ascii="Times New Roman" w:hAnsi="Times New Roman" w:cs="Times New Roman"/>
              </w:rPr>
              <w:t>)</w:t>
            </w:r>
          </w:p>
        </w:tc>
      </w:tr>
      <w:tr w:rsidR="009C4518" w:rsidRPr="009C4518" w:rsidTr="005070FD">
        <w:tc>
          <w:tcPr>
            <w:tcW w:w="1417" w:type="dxa"/>
          </w:tcPr>
          <w:p w:rsidR="009C4518" w:rsidRPr="009C4518" w:rsidRDefault="00862D34" w:rsidP="008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C7EDF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080" w:type="dxa"/>
          </w:tcPr>
          <w:p w:rsidR="009C4518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862D34" w:rsidRPr="009C4518" w:rsidTr="00ED6974">
        <w:trPr>
          <w:trHeight w:val="3058"/>
        </w:trPr>
        <w:tc>
          <w:tcPr>
            <w:tcW w:w="1417" w:type="dxa"/>
          </w:tcPr>
          <w:p w:rsidR="00862D34" w:rsidRPr="009C4518" w:rsidRDefault="00862D34" w:rsidP="008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8080" w:type="dxa"/>
          </w:tcPr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конституционного права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ландшафтоведения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Информационн</w:t>
            </w:r>
            <w:r w:rsidR="00ED6974">
              <w:rPr>
                <w:rFonts w:ascii="Times New Roman" w:hAnsi="Times New Roman" w:cs="Times New Roman"/>
              </w:rPr>
              <w:t>о-</w:t>
            </w:r>
            <w:r w:rsidRPr="005070FD">
              <w:rPr>
                <w:rFonts w:ascii="Times New Roman" w:hAnsi="Times New Roman" w:cs="Times New Roman"/>
              </w:rPr>
              <w:t>коммуникационные технологии в профессиональной деятельности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Культура речи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Литература</w:t>
            </w:r>
          </w:p>
          <w:p w:rsidR="00862D34" w:rsidRPr="005070FD" w:rsidRDefault="00862D34" w:rsidP="005070FD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экономической культуры и финансовой грамотности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Физика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Химия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География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</w:t>
            </w:r>
            <w:r w:rsidRPr="005070FD">
              <w:rPr>
                <w:rFonts w:ascii="Times New Roman" w:hAnsi="Times New Roman" w:cs="Times New Roman"/>
              </w:rPr>
              <w:t xml:space="preserve"> профессиональной коммуникации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  <w:p w:rsidR="00862D34" w:rsidRDefault="00862D34" w:rsidP="00ED6974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Английский язык, немецкий язык, французский язык</w:t>
            </w:r>
          </w:p>
          <w:p w:rsidR="00ED6974" w:rsidRPr="005070FD" w:rsidRDefault="00ED6974" w:rsidP="00ED6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5070FD" w:rsidRPr="009C4518" w:rsidTr="005070FD">
        <w:tc>
          <w:tcPr>
            <w:tcW w:w="1417" w:type="dxa"/>
          </w:tcPr>
          <w:p w:rsidR="005070FD" w:rsidRDefault="005070FD" w:rsidP="008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080" w:type="dxa"/>
          </w:tcPr>
          <w:p w:rsidR="005070FD" w:rsidRPr="005070FD" w:rsidRDefault="005070FD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Резервный день</w:t>
            </w:r>
          </w:p>
        </w:tc>
      </w:tr>
    </w:tbl>
    <w:p w:rsidR="00A4227F" w:rsidRPr="005070FD" w:rsidRDefault="005070FD" w:rsidP="00A422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0FD">
        <w:rPr>
          <w:rFonts w:ascii="Times New Roman" w:hAnsi="Times New Roman" w:cs="Times New Roman"/>
          <w:sz w:val="20"/>
          <w:szCs w:val="20"/>
        </w:rPr>
        <w:t>Н</w:t>
      </w:r>
      <w:r w:rsidR="00A4227F" w:rsidRPr="005070FD">
        <w:rPr>
          <w:rFonts w:ascii="Times New Roman" w:hAnsi="Times New Roman" w:cs="Times New Roman"/>
          <w:sz w:val="20"/>
          <w:szCs w:val="20"/>
        </w:rPr>
        <w:t xml:space="preserve">ачало вступительных испытаний в 09.30, 11.30, 13.30, 15.30 в соответствии с распределением по группам. </w:t>
      </w:r>
    </w:p>
    <w:p w:rsidR="009C4518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0FD">
        <w:rPr>
          <w:rFonts w:ascii="Times New Roman" w:hAnsi="Times New Roman" w:cs="Times New Roman"/>
          <w:sz w:val="20"/>
          <w:szCs w:val="20"/>
        </w:rPr>
        <w:t>Распределение по группам осуществляется не позднее чем за 1 сутки до начала проведения вступительного испытания</w:t>
      </w:r>
      <w:r w:rsidR="005070FD" w:rsidRPr="005070FD">
        <w:rPr>
          <w:rFonts w:ascii="Times New Roman" w:hAnsi="Times New Roman" w:cs="Times New Roman"/>
          <w:sz w:val="20"/>
          <w:szCs w:val="20"/>
        </w:rPr>
        <w:t>.</w:t>
      </w:r>
      <w:r w:rsidRPr="005070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7993" w:rsidRDefault="00347993" w:rsidP="003479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Вступительные испытания по ОФП (легкая атлетика, плавание, гимнастика)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проводятся в очном формате!</w:t>
      </w:r>
    </w:p>
    <w:p w:rsidR="003D77B5" w:rsidRDefault="003D77B5" w:rsidP="003D77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64AA" w:rsidRDefault="00B664AA" w:rsidP="003D77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70FD" w:rsidRDefault="005070FD" w:rsidP="00A42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070FD" w:rsidSect="00A4227F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C5"/>
    <w:rsid w:val="00094F91"/>
    <w:rsid w:val="000B59F5"/>
    <w:rsid w:val="00161BE9"/>
    <w:rsid w:val="001E2273"/>
    <w:rsid w:val="00213069"/>
    <w:rsid w:val="00347993"/>
    <w:rsid w:val="003D77B5"/>
    <w:rsid w:val="00463F93"/>
    <w:rsid w:val="004D26EF"/>
    <w:rsid w:val="005070FD"/>
    <w:rsid w:val="00516BDD"/>
    <w:rsid w:val="005C4DE8"/>
    <w:rsid w:val="005C7EDF"/>
    <w:rsid w:val="005F2816"/>
    <w:rsid w:val="00641477"/>
    <w:rsid w:val="007F12A6"/>
    <w:rsid w:val="00862D34"/>
    <w:rsid w:val="009C4518"/>
    <w:rsid w:val="00A4227F"/>
    <w:rsid w:val="00A634C6"/>
    <w:rsid w:val="00B664AA"/>
    <w:rsid w:val="00C10699"/>
    <w:rsid w:val="00C457F9"/>
    <w:rsid w:val="00CF4B15"/>
    <w:rsid w:val="00D450D9"/>
    <w:rsid w:val="00D56463"/>
    <w:rsid w:val="00DC02C5"/>
    <w:rsid w:val="00E1136D"/>
    <w:rsid w:val="00E16A50"/>
    <w:rsid w:val="00E9145F"/>
    <w:rsid w:val="00ED6974"/>
    <w:rsid w:val="00F25239"/>
    <w:rsid w:val="00F26E65"/>
    <w:rsid w:val="00F33BB3"/>
    <w:rsid w:val="00F8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9A55"/>
  <w15:chartTrackingRefBased/>
  <w15:docId w15:val="{9F958352-81B4-4D26-B158-00E7B2E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9C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Василиса Алексеевна Мелентьева</cp:lastModifiedBy>
  <cp:revision>2</cp:revision>
  <cp:lastPrinted>2025-04-07T10:32:00Z</cp:lastPrinted>
  <dcterms:created xsi:type="dcterms:W3CDTF">2025-07-08T08:01:00Z</dcterms:created>
  <dcterms:modified xsi:type="dcterms:W3CDTF">2025-07-08T08:01:00Z</dcterms:modified>
</cp:coreProperties>
</file>