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0D9E4" w14:textId="77777777" w:rsidR="00C965F3" w:rsidRDefault="00C965F3"/>
    <w:p w14:paraId="7D43B1E0" w14:textId="77777777" w:rsidR="0056302D" w:rsidRDefault="0056302D" w:rsidP="0056302D">
      <w:pPr>
        <w:spacing w:after="0" w:line="276" w:lineRule="auto"/>
        <w:jc w:val="center"/>
        <w:rPr>
          <w:b/>
          <w:sz w:val="28"/>
          <w:szCs w:val="28"/>
        </w:rPr>
      </w:pPr>
      <w:r w:rsidRPr="005903F7">
        <w:rPr>
          <w:b/>
          <w:sz w:val="28"/>
          <w:szCs w:val="28"/>
        </w:rPr>
        <w:t xml:space="preserve">ГРАФИК ПРОВЕДЕНИЯ МЕРОПРИЯТИЙ, </w:t>
      </w:r>
    </w:p>
    <w:p w14:paraId="290BEB77" w14:textId="77777777" w:rsidR="0056302D" w:rsidRDefault="0056302D" w:rsidP="0056302D">
      <w:pPr>
        <w:spacing w:after="0" w:line="276" w:lineRule="auto"/>
        <w:jc w:val="center"/>
        <w:rPr>
          <w:b/>
          <w:sz w:val="28"/>
          <w:szCs w:val="28"/>
        </w:rPr>
      </w:pPr>
      <w:r w:rsidRPr="005903F7">
        <w:rPr>
          <w:b/>
          <w:sz w:val="28"/>
          <w:szCs w:val="28"/>
        </w:rPr>
        <w:t>ПОСВЯЩЕННЫХ 1 СЕНТЯБРЯ</w:t>
      </w:r>
    </w:p>
    <w:p w14:paraId="49550F45" w14:textId="77777777" w:rsidR="00951FBE" w:rsidRPr="005903F7" w:rsidRDefault="00951FBE" w:rsidP="0056302D">
      <w:pPr>
        <w:spacing w:after="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(по факультетам)</w:t>
      </w:r>
    </w:p>
    <w:p w14:paraId="5F379824" w14:textId="77777777" w:rsidR="00206350" w:rsidRDefault="00206350"/>
    <w:p w14:paraId="72D48141" w14:textId="77777777" w:rsidR="0061091A" w:rsidRDefault="0056302D" w:rsidP="0056302D">
      <w:pPr>
        <w:spacing w:after="0" w:line="276" w:lineRule="auto"/>
        <w:rPr>
          <w:b/>
        </w:rPr>
      </w:pPr>
      <w:r w:rsidRPr="0056302D">
        <w:rPr>
          <w:b/>
        </w:rPr>
        <w:t>Факультет специального (дефектологического) образования</w:t>
      </w:r>
      <w:r w:rsidR="000A1544">
        <w:rPr>
          <w:b/>
        </w:rPr>
        <w:t xml:space="preserve"> </w:t>
      </w:r>
    </w:p>
    <w:p w14:paraId="5D6F9532" w14:textId="77777777" w:rsidR="00206350" w:rsidRPr="0061091A" w:rsidRDefault="000A1544" w:rsidP="0056302D">
      <w:pPr>
        <w:spacing w:after="0" w:line="276" w:lineRule="auto"/>
        <w:rPr>
          <w:i/>
        </w:rPr>
      </w:pPr>
      <w:r w:rsidRPr="0061091A">
        <w:rPr>
          <w:i/>
        </w:rPr>
        <w:t>тел.</w:t>
      </w:r>
      <w:r w:rsidR="0061091A">
        <w:rPr>
          <w:i/>
        </w:rPr>
        <w:t>:</w:t>
      </w:r>
      <w:r w:rsidR="0061091A" w:rsidRPr="0061091A">
        <w:rPr>
          <w:i/>
        </w:rPr>
        <w:t xml:space="preserve"> </w:t>
      </w:r>
      <w:r w:rsidR="00951FBE" w:rsidRPr="0061091A">
        <w:rPr>
          <w:i/>
        </w:rPr>
        <w:t>8 (812) 500-96-56</w:t>
      </w:r>
    </w:p>
    <w:p w14:paraId="1CBB7F4D" w14:textId="77777777" w:rsidR="00951FBE" w:rsidRPr="0056302D" w:rsidRDefault="00951FBE" w:rsidP="0056302D">
      <w:pPr>
        <w:spacing w:after="0" w:line="276" w:lineRule="auto"/>
        <w:rPr>
          <w:b/>
        </w:rPr>
      </w:pPr>
    </w:p>
    <w:p w14:paraId="600F622C" w14:textId="77777777" w:rsidR="0061091A" w:rsidRDefault="0056302D" w:rsidP="0056302D">
      <w:pPr>
        <w:spacing w:after="0" w:line="276" w:lineRule="auto"/>
      </w:pPr>
      <w:r>
        <w:t>Для студенто</w:t>
      </w:r>
      <w:r w:rsidR="0061091A">
        <w:t xml:space="preserve">в </w:t>
      </w:r>
      <w:r w:rsidR="0061091A">
        <w:rPr>
          <w:lang w:val="en-US"/>
        </w:rPr>
        <w:t>I</w:t>
      </w:r>
      <w:r w:rsidR="0061091A">
        <w:t xml:space="preserve"> курса очной формы обучения </w:t>
      </w:r>
      <w:r>
        <w:t>(</w:t>
      </w:r>
      <w:r w:rsidR="00206350">
        <w:t>магистр</w:t>
      </w:r>
      <w:r>
        <w:t xml:space="preserve">атура и бакалавриат) собрание </w:t>
      </w:r>
      <w:r w:rsidR="00206350">
        <w:t xml:space="preserve">состоится </w:t>
      </w:r>
      <w:r>
        <w:t xml:space="preserve">в учебном корпусе </w:t>
      </w:r>
      <w:r w:rsidR="00206350">
        <w:t xml:space="preserve">по адресу г. Павловск, ул. Профессора Молчанова, д. 23 </w:t>
      </w:r>
    </w:p>
    <w:p w14:paraId="49360A79" w14:textId="77777777" w:rsidR="00206350" w:rsidRDefault="0061091A" w:rsidP="0056302D">
      <w:pPr>
        <w:spacing w:after="0" w:line="276" w:lineRule="auto"/>
      </w:pPr>
      <w:r>
        <w:rPr>
          <w:u w:val="single"/>
        </w:rPr>
        <w:t>в 12:</w:t>
      </w:r>
      <w:r w:rsidR="00206350" w:rsidRPr="0061091A">
        <w:rPr>
          <w:u w:val="single"/>
        </w:rPr>
        <w:t>00 в актовом зале (ауд. 216).</w:t>
      </w:r>
      <w:r w:rsidR="00373C3D">
        <w:t xml:space="preserve"> С собой нужно взять</w:t>
      </w:r>
      <w:r>
        <w:t xml:space="preserve"> паспорт и СНИЛС</w:t>
      </w:r>
      <w:r w:rsidR="00206350">
        <w:t>.</w:t>
      </w:r>
    </w:p>
    <w:p w14:paraId="393CB1A7" w14:textId="77777777" w:rsidR="00373C3D" w:rsidRDefault="00373C3D" w:rsidP="0056302D">
      <w:pPr>
        <w:spacing w:after="0" w:line="276" w:lineRule="auto"/>
      </w:pPr>
    </w:p>
    <w:p w14:paraId="68782A82" w14:textId="77777777" w:rsidR="00373C3D" w:rsidRPr="00373C3D" w:rsidRDefault="00373C3D" w:rsidP="0056302D">
      <w:pPr>
        <w:spacing w:after="0" w:line="276" w:lineRule="auto"/>
        <w:rPr>
          <w:b/>
          <w:i/>
        </w:rPr>
      </w:pPr>
      <w:r w:rsidRPr="00373C3D">
        <w:rPr>
          <w:b/>
        </w:rPr>
        <w:t xml:space="preserve">Факультет психологии </w:t>
      </w:r>
    </w:p>
    <w:p w14:paraId="6503AB12" w14:textId="77777777" w:rsidR="00373C3D" w:rsidRDefault="00373C3D" w:rsidP="0056302D">
      <w:pPr>
        <w:spacing w:after="0" w:line="276" w:lineRule="auto"/>
        <w:rPr>
          <w:i/>
        </w:rPr>
      </w:pPr>
      <w:r w:rsidRPr="00373C3D">
        <w:rPr>
          <w:i/>
        </w:rPr>
        <w:t>тел.: 8 (812) 500-95-05</w:t>
      </w:r>
    </w:p>
    <w:p w14:paraId="58C6B651" w14:textId="77777777" w:rsidR="00373C3D" w:rsidRPr="00373C3D" w:rsidRDefault="00373C3D" w:rsidP="0056302D">
      <w:pPr>
        <w:spacing w:after="0" w:line="276" w:lineRule="auto"/>
        <w:rPr>
          <w:i/>
        </w:rPr>
      </w:pPr>
    </w:p>
    <w:p w14:paraId="5A4D2707" w14:textId="77777777" w:rsidR="0061091A" w:rsidRDefault="00373C3D" w:rsidP="0056302D">
      <w:pPr>
        <w:spacing w:after="0" w:line="276" w:lineRule="auto"/>
      </w:pPr>
      <w:r w:rsidRPr="00373C3D">
        <w:t>Для студентов I курса очной формы обучения (магистратура и бакалавриат) собрание состоится в</w:t>
      </w:r>
      <w:r>
        <w:t xml:space="preserve"> Ломоносовском филиале ЛГУ имени А.С. Пушкина </w:t>
      </w:r>
      <w:r w:rsidRPr="00373C3D">
        <w:rPr>
          <w:u w:val="single"/>
        </w:rPr>
        <w:t>в 12:00 в актовом зале</w:t>
      </w:r>
      <w:r>
        <w:t xml:space="preserve">. Программу мероприятия можно найти на сайте филиала: </w:t>
      </w:r>
      <w:hyperlink r:id="rId5" w:history="1">
        <w:r w:rsidRPr="00DB5547">
          <w:rPr>
            <w:rStyle w:val="a4"/>
          </w:rPr>
          <w:t>https://lomonosov.lengu.ru/news/plan-meropriyatiy-01092023-goda</w:t>
        </w:r>
      </w:hyperlink>
      <w:r>
        <w:t>.</w:t>
      </w:r>
    </w:p>
    <w:p w14:paraId="5CDF1D12" w14:textId="77777777" w:rsidR="00373C3D" w:rsidRDefault="00373C3D" w:rsidP="0056302D">
      <w:pPr>
        <w:spacing w:after="0" w:line="276" w:lineRule="auto"/>
      </w:pPr>
    </w:p>
    <w:p w14:paraId="766B1A18" w14:textId="77777777" w:rsidR="00206350" w:rsidRDefault="00206350" w:rsidP="0056302D">
      <w:pPr>
        <w:spacing w:after="0" w:line="276" w:lineRule="auto"/>
      </w:pPr>
    </w:p>
    <w:p w14:paraId="05D513C4" w14:textId="77777777" w:rsidR="0061091A" w:rsidRDefault="0056302D" w:rsidP="0056302D">
      <w:pPr>
        <w:spacing w:after="0" w:line="276" w:lineRule="auto"/>
        <w:rPr>
          <w:b/>
        </w:rPr>
      </w:pPr>
      <w:r w:rsidRPr="0056302D">
        <w:rPr>
          <w:b/>
        </w:rPr>
        <w:t>Факультет физической культуры</w:t>
      </w:r>
      <w:r w:rsidR="00951FBE">
        <w:rPr>
          <w:b/>
        </w:rPr>
        <w:t xml:space="preserve"> </w:t>
      </w:r>
    </w:p>
    <w:p w14:paraId="5A640238" w14:textId="77777777" w:rsidR="00206350" w:rsidRDefault="0061091A" w:rsidP="0056302D">
      <w:pPr>
        <w:spacing w:after="0" w:line="276" w:lineRule="auto"/>
        <w:rPr>
          <w:i/>
        </w:rPr>
      </w:pPr>
      <w:r w:rsidRPr="0061091A">
        <w:rPr>
          <w:i/>
        </w:rPr>
        <w:t xml:space="preserve">тел.: </w:t>
      </w:r>
      <w:r w:rsidR="00951FBE" w:rsidRPr="0061091A">
        <w:rPr>
          <w:i/>
        </w:rPr>
        <w:t>8 (812) 451-91-74</w:t>
      </w:r>
    </w:p>
    <w:p w14:paraId="49B60B24" w14:textId="77777777" w:rsidR="0061091A" w:rsidRPr="0061091A" w:rsidRDefault="0061091A" w:rsidP="0056302D">
      <w:pPr>
        <w:spacing w:after="0" w:line="276" w:lineRule="auto"/>
        <w:rPr>
          <w:i/>
        </w:rPr>
      </w:pPr>
    </w:p>
    <w:p w14:paraId="67D63406" w14:textId="77777777" w:rsidR="00206350" w:rsidRPr="0056302D" w:rsidRDefault="0061091A" w:rsidP="0056302D">
      <w:pPr>
        <w:spacing w:after="0" w:line="276" w:lineRule="auto"/>
      </w:pPr>
      <w:r>
        <w:t>1 курс</w:t>
      </w:r>
      <w:r w:rsidR="00206350" w:rsidRPr="0056302D">
        <w:t xml:space="preserve"> (бакалавриат) </w:t>
      </w:r>
    </w:p>
    <w:p w14:paraId="1F96C31E" w14:textId="77777777" w:rsidR="00206350" w:rsidRPr="0056302D" w:rsidRDefault="0061091A" w:rsidP="0056302D">
      <w:pPr>
        <w:spacing w:after="0" w:line="276" w:lineRule="auto"/>
      </w:pPr>
      <w:r>
        <w:t xml:space="preserve">1 сентября </w:t>
      </w:r>
      <w:r>
        <w:tab/>
        <w:t>12:</w:t>
      </w:r>
      <w:r w:rsidR="00206350" w:rsidRPr="0056302D">
        <w:t>30 – собрание на факультете</w:t>
      </w:r>
      <w:r w:rsidR="0056302D">
        <w:t xml:space="preserve"> (а</w:t>
      </w:r>
      <w:r w:rsidR="00206350" w:rsidRPr="0056302D">
        <w:t>уд. 315</w:t>
      </w:r>
      <w:r w:rsidR="0056302D">
        <w:t>)</w:t>
      </w:r>
    </w:p>
    <w:p w14:paraId="75C80FD1" w14:textId="77777777" w:rsidR="00206350" w:rsidRPr="0056302D" w:rsidRDefault="00206350" w:rsidP="0056302D">
      <w:pPr>
        <w:spacing w:after="0" w:line="276" w:lineRule="auto"/>
      </w:pPr>
      <w:r w:rsidRPr="0056302D">
        <w:t xml:space="preserve">    </w:t>
      </w:r>
      <w:r w:rsidR="0056302D">
        <w:t xml:space="preserve"> </w:t>
      </w:r>
      <w:r w:rsidRPr="0056302D">
        <w:t xml:space="preserve">     </w:t>
      </w:r>
      <w:r w:rsidR="0061091A">
        <w:t xml:space="preserve">              13:</w:t>
      </w:r>
      <w:r w:rsidRPr="0056302D">
        <w:t>00 – торжественное мероприятие в актовом зале</w:t>
      </w:r>
    </w:p>
    <w:p w14:paraId="1713AE6D" w14:textId="77777777" w:rsidR="00206350" w:rsidRPr="0056302D" w:rsidRDefault="00206350" w:rsidP="0056302D">
      <w:pPr>
        <w:spacing w:after="0" w:line="276" w:lineRule="auto"/>
      </w:pPr>
      <w:r w:rsidRPr="0056302D">
        <w:t xml:space="preserve">   </w:t>
      </w:r>
      <w:r w:rsidR="0056302D">
        <w:t xml:space="preserve"> </w:t>
      </w:r>
      <w:r w:rsidR="0061091A">
        <w:t xml:space="preserve">                    14:</w:t>
      </w:r>
      <w:r w:rsidRPr="0056302D">
        <w:t>30 – собрание на факультете (продолжение)</w:t>
      </w:r>
    </w:p>
    <w:p w14:paraId="69175BD8" w14:textId="77777777" w:rsidR="00206350" w:rsidRPr="0056302D" w:rsidRDefault="00206350" w:rsidP="0056302D">
      <w:pPr>
        <w:spacing w:after="0" w:line="276" w:lineRule="auto"/>
      </w:pPr>
    </w:p>
    <w:p w14:paraId="402B5BEA" w14:textId="77777777" w:rsidR="00206350" w:rsidRPr="0056302D" w:rsidRDefault="0061091A" w:rsidP="0056302D">
      <w:pPr>
        <w:spacing w:after="0" w:line="276" w:lineRule="auto"/>
      </w:pPr>
      <w:r>
        <w:t>1 курс</w:t>
      </w:r>
      <w:r w:rsidR="00206350" w:rsidRPr="0056302D">
        <w:t xml:space="preserve"> (магистратура)</w:t>
      </w:r>
    </w:p>
    <w:p w14:paraId="5A71EFCE" w14:textId="77777777" w:rsidR="00206350" w:rsidRDefault="00206350" w:rsidP="0056302D">
      <w:pPr>
        <w:spacing w:after="0" w:line="276" w:lineRule="auto"/>
      </w:pPr>
      <w:r w:rsidRPr="0056302D">
        <w:t xml:space="preserve">4 сентября </w:t>
      </w:r>
      <w:r w:rsidRPr="0056302D">
        <w:tab/>
      </w:r>
      <w:r w:rsidR="0056302D">
        <w:t xml:space="preserve"> </w:t>
      </w:r>
      <w:r w:rsidR="0061091A">
        <w:t>12:</w:t>
      </w:r>
      <w:r w:rsidRPr="0056302D">
        <w:t>30 – собрание на факультете. Вручение студенческих</w:t>
      </w:r>
      <w:r w:rsidR="0056302D" w:rsidRPr="0056302D">
        <w:t xml:space="preserve"> </w:t>
      </w:r>
      <w:r w:rsidRPr="0056302D">
        <w:t>билетов.</w:t>
      </w:r>
    </w:p>
    <w:p w14:paraId="60099CD5" w14:textId="77777777" w:rsidR="0061091A" w:rsidRPr="0056302D" w:rsidRDefault="0061091A" w:rsidP="0056302D">
      <w:pPr>
        <w:spacing w:after="0" w:line="276" w:lineRule="auto"/>
      </w:pPr>
    </w:p>
    <w:p w14:paraId="6BD27FE7" w14:textId="77777777" w:rsidR="00206350" w:rsidRDefault="00206350" w:rsidP="0056302D">
      <w:pPr>
        <w:spacing w:after="0" w:line="276" w:lineRule="auto"/>
      </w:pPr>
    </w:p>
    <w:p w14:paraId="0581A9AC" w14:textId="77777777" w:rsidR="0061091A" w:rsidRDefault="0061091A" w:rsidP="0056302D">
      <w:pPr>
        <w:spacing w:after="0" w:line="276" w:lineRule="auto"/>
        <w:rPr>
          <w:b/>
        </w:rPr>
      </w:pPr>
      <w:r>
        <w:rPr>
          <w:b/>
        </w:rPr>
        <w:t>Экономический факультет</w:t>
      </w:r>
    </w:p>
    <w:p w14:paraId="5A56DC90" w14:textId="77777777" w:rsidR="00206350" w:rsidRPr="0061091A" w:rsidRDefault="0061091A" w:rsidP="0056302D">
      <w:pPr>
        <w:spacing w:after="0" w:line="276" w:lineRule="auto"/>
        <w:rPr>
          <w:i/>
        </w:rPr>
      </w:pPr>
      <w:r w:rsidRPr="0061091A">
        <w:rPr>
          <w:i/>
        </w:rPr>
        <w:t>тел.:</w:t>
      </w:r>
      <w:r w:rsidR="00951FBE" w:rsidRPr="0061091A">
        <w:rPr>
          <w:i/>
        </w:rPr>
        <w:t xml:space="preserve"> 8 (812) 451-74-41</w:t>
      </w:r>
    </w:p>
    <w:p w14:paraId="5158592D" w14:textId="77777777" w:rsidR="00206350" w:rsidRDefault="00206350" w:rsidP="0056302D">
      <w:pPr>
        <w:spacing w:after="0" w:line="276" w:lineRule="auto"/>
      </w:pPr>
    </w:p>
    <w:p w14:paraId="4561FD85" w14:textId="77777777" w:rsidR="00206350" w:rsidRPr="000A1544" w:rsidRDefault="0061091A" w:rsidP="0056302D">
      <w:pPr>
        <w:spacing w:after="0" w:line="276" w:lineRule="auto"/>
      </w:pPr>
      <w:r>
        <w:t>12:</w:t>
      </w:r>
      <w:r w:rsidR="00206350" w:rsidRPr="000A1544">
        <w:t xml:space="preserve">45 </w:t>
      </w:r>
      <w:r>
        <w:t>–</w:t>
      </w:r>
      <w:r w:rsidR="00206350" w:rsidRPr="000A1544">
        <w:t xml:space="preserve"> сбор у центрального</w:t>
      </w:r>
      <w:r>
        <w:t xml:space="preserve"> входа в университет студентов </w:t>
      </w:r>
      <w:r>
        <w:rPr>
          <w:lang w:val="en-US"/>
        </w:rPr>
        <w:t>I</w:t>
      </w:r>
      <w:r w:rsidR="00206350" w:rsidRPr="000A1544">
        <w:t xml:space="preserve"> курса очной формы обучения </w:t>
      </w:r>
      <w:r>
        <w:t>(бакалавриат и магистратура)</w:t>
      </w:r>
      <w:r w:rsidR="000A1544">
        <w:t>.</w:t>
      </w:r>
      <w:r w:rsidR="00206350" w:rsidRPr="000A1544">
        <w:t xml:space="preserve"> </w:t>
      </w:r>
    </w:p>
    <w:p w14:paraId="5B47BFEA" w14:textId="77777777" w:rsidR="00206350" w:rsidRPr="000A1544" w:rsidRDefault="0061091A" w:rsidP="0056302D">
      <w:pPr>
        <w:spacing w:after="0" w:line="276" w:lineRule="auto"/>
      </w:pPr>
      <w:r>
        <w:t>13:</w:t>
      </w:r>
      <w:r w:rsidR="00206350" w:rsidRPr="000A1544">
        <w:t xml:space="preserve">00 </w:t>
      </w:r>
      <w:r>
        <w:t>–</w:t>
      </w:r>
      <w:r w:rsidR="00206350" w:rsidRPr="000A1544">
        <w:t xml:space="preserve"> с</w:t>
      </w:r>
      <w:r>
        <w:t xml:space="preserve">обрание </w:t>
      </w:r>
      <w:r>
        <w:rPr>
          <w:lang w:val="en-US"/>
        </w:rPr>
        <w:t>I</w:t>
      </w:r>
      <w:r w:rsidR="00206350" w:rsidRPr="000A1544">
        <w:t xml:space="preserve"> курса</w:t>
      </w:r>
      <w:r>
        <w:t xml:space="preserve"> очной формы обучения (ауд.</w:t>
      </w:r>
      <w:r w:rsidR="00206350" w:rsidRPr="000A1544">
        <w:t xml:space="preserve"> 408</w:t>
      </w:r>
      <w:r>
        <w:t>)</w:t>
      </w:r>
      <w:r w:rsidR="00206350" w:rsidRPr="000A1544">
        <w:t>.</w:t>
      </w:r>
    </w:p>
    <w:p w14:paraId="6A9A63B9" w14:textId="77777777" w:rsidR="00206350" w:rsidRPr="000A1544" w:rsidRDefault="0061091A" w:rsidP="0056302D">
      <w:pPr>
        <w:spacing w:after="0" w:line="276" w:lineRule="auto"/>
      </w:pPr>
      <w:r>
        <w:t xml:space="preserve">При себе иметь: копии паспорта и </w:t>
      </w:r>
      <w:proofErr w:type="spellStart"/>
      <w:r w:rsidR="00206350" w:rsidRPr="000A1544">
        <w:t>СНИЛСа</w:t>
      </w:r>
      <w:proofErr w:type="spellEnd"/>
      <w:r w:rsidR="00206350" w:rsidRPr="000A1544">
        <w:t>.</w:t>
      </w:r>
    </w:p>
    <w:p w14:paraId="3FF0A9BE" w14:textId="77777777" w:rsidR="00206350" w:rsidRPr="000A1544" w:rsidRDefault="0061091A" w:rsidP="0056302D">
      <w:pPr>
        <w:spacing w:after="0" w:line="276" w:lineRule="auto"/>
      </w:pPr>
      <w:r>
        <w:t xml:space="preserve">13:45 – </w:t>
      </w:r>
      <w:r w:rsidR="00206350" w:rsidRPr="000A1544">
        <w:t>встреча с кураторами, знакомство с университетом.</w:t>
      </w:r>
    </w:p>
    <w:p w14:paraId="0EACA954" w14:textId="77777777" w:rsidR="00206350" w:rsidRPr="000A1544" w:rsidRDefault="0061091A" w:rsidP="0056302D">
      <w:pPr>
        <w:spacing w:after="0" w:line="276" w:lineRule="auto"/>
      </w:pPr>
      <w:r>
        <w:t>14:</w:t>
      </w:r>
      <w:r w:rsidR="00206350" w:rsidRPr="000A1544">
        <w:t xml:space="preserve">30 – </w:t>
      </w:r>
      <w:r w:rsidR="000A1544" w:rsidRPr="0056302D">
        <w:t>торжественное мероприятие в актовом зале</w:t>
      </w:r>
      <w:r w:rsidR="00206350" w:rsidRPr="000A1544">
        <w:t>.</w:t>
      </w:r>
    </w:p>
    <w:p w14:paraId="10E8C40D" w14:textId="77777777" w:rsidR="00206350" w:rsidRDefault="00206350" w:rsidP="0056302D">
      <w:pPr>
        <w:spacing w:after="0" w:line="276" w:lineRule="auto"/>
      </w:pPr>
    </w:p>
    <w:p w14:paraId="4CB5D39B" w14:textId="77777777" w:rsidR="0061091A" w:rsidRDefault="0061091A" w:rsidP="0056302D">
      <w:pPr>
        <w:spacing w:after="0" w:line="276" w:lineRule="auto"/>
      </w:pPr>
    </w:p>
    <w:p w14:paraId="7683B394" w14:textId="77777777" w:rsidR="0061091A" w:rsidRDefault="000A1544" w:rsidP="0056302D">
      <w:pPr>
        <w:spacing w:after="0" w:line="276" w:lineRule="auto"/>
        <w:rPr>
          <w:b/>
        </w:rPr>
      </w:pPr>
      <w:r w:rsidRPr="000A1544">
        <w:rPr>
          <w:b/>
        </w:rPr>
        <w:lastRenderedPageBreak/>
        <w:t>Филологический факультет</w:t>
      </w:r>
      <w:r w:rsidR="00951FBE">
        <w:rPr>
          <w:b/>
        </w:rPr>
        <w:t xml:space="preserve"> </w:t>
      </w:r>
    </w:p>
    <w:p w14:paraId="358D1F8A" w14:textId="77777777" w:rsidR="00206350" w:rsidRPr="0061091A" w:rsidRDefault="0061091A" w:rsidP="0056302D">
      <w:pPr>
        <w:spacing w:after="0" w:line="276" w:lineRule="auto"/>
        <w:rPr>
          <w:i/>
        </w:rPr>
      </w:pPr>
      <w:r w:rsidRPr="0061091A">
        <w:rPr>
          <w:i/>
        </w:rPr>
        <w:t xml:space="preserve">тел.: </w:t>
      </w:r>
      <w:r w:rsidR="00951FBE" w:rsidRPr="0061091A">
        <w:rPr>
          <w:i/>
        </w:rPr>
        <w:t>8 (812) 451-98-42</w:t>
      </w:r>
    </w:p>
    <w:p w14:paraId="01FFC4D5" w14:textId="77777777" w:rsidR="00206350" w:rsidRPr="00206350" w:rsidRDefault="00206350" w:rsidP="0056302D">
      <w:pPr>
        <w:spacing w:after="0" w:line="276" w:lineRule="auto"/>
      </w:pPr>
    </w:p>
    <w:p w14:paraId="4C2ECEBC" w14:textId="77777777" w:rsidR="00206350" w:rsidRPr="00206350" w:rsidRDefault="0061091A" w:rsidP="0056302D">
      <w:pPr>
        <w:spacing w:after="0" w:line="276" w:lineRule="auto"/>
      </w:pPr>
      <w:r>
        <w:t>14:</w:t>
      </w:r>
      <w:r w:rsidR="00206350" w:rsidRPr="00206350">
        <w:t xml:space="preserve">30 </w:t>
      </w:r>
      <w:r>
        <w:t xml:space="preserve">– </w:t>
      </w:r>
      <w:r w:rsidR="000A1544" w:rsidRPr="0056302D">
        <w:t>торжественное мероприятие в актовом зале</w:t>
      </w:r>
      <w:r w:rsidR="000A1544">
        <w:t>.</w:t>
      </w:r>
    </w:p>
    <w:p w14:paraId="3ABDD459" w14:textId="77777777" w:rsidR="00206350" w:rsidRDefault="0061091A" w:rsidP="0056302D">
      <w:pPr>
        <w:spacing w:after="0" w:line="276" w:lineRule="auto"/>
      </w:pPr>
      <w:r>
        <w:t>15:</w:t>
      </w:r>
      <w:r w:rsidR="00206350" w:rsidRPr="00206350">
        <w:t>45</w:t>
      </w:r>
      <w:r>
        <w:t xml:space="preserve"> –</w:t>
      </w:r>
      <w:r w:rsidR="00206350" w:rsidRPr="00206350">
        <w:t xml:space="preserve"> собрание на факультете: </w:t>
      </w:r>
      <w:r w:rsidR="000A1544">
        <w:t>направлени</w:t>
      </w:r>
      <w:r>
        <w:t>е «Р</w:t>
      </w:r>
      <w:r w:rsidR="00206350" w:rsidRPr="00206350">
        <w:t>еклама и связи с общественностью</w:t>
      </w:r>
      <w:r>
        <w:t>» (</w:t>
      </w:r>
      <w:r w:rsidR="00206350" w:rsidRPr="00206350">
        <w:t>ауд. 128б</w:t>
      </w:r>
      <w:r>
        <w:t>), направление «Ж</w:t>
      </w:r>
      <w:r w:rsidR="00206350" w:rsidRPr="00206350">
        <w:t>урналистика</w:t>
      </w:r>
      <w:r>
        <w:t>»</w:t>
      </w:r>
      <w:r w:rsidR="00206350" w:rsidRPr="00206350">
        <w:t xml:space="preserve"> </w:t>
      </w:r>
      <w:r>
        <w:t>(</w:t>
      </w:r>
      <w:r w:rsidR="00206350" w:rsidRPr="00206350">
        <w:t>ауд. 415</w:t>
      </w:r>
      <w:r>
        <w:t>).</w:t>
      </w:r>
    </w:p>
    <w:p w14:paraId="1F8820D8" w14:textId="77777777" w:rsidR="0061091A" w:rsidRPr="00206350" w:rsidRDefault="0061091A" w:rsidP="0056302D">
      <w:pPr>
        <w:spacing w:after="0" w:line="276" w:lineRule="auto"/>
      </w:pPr>
    </w:p>
    <w:p w14:paraId="4460AF06" w14:textId="77777777" w:rsidR="00206350" w:rsidRDefault="00206350" w:rsidP="0056302D">
      <w:pPr>
        <w:spacing w:after="0" w:line="276" w:lineRule="auto"/>
      </w:pPr>
    </w:p>
    <w:p w14:paraId="4C2747A1" w14:textId="77777777" w:rsidR="00206350" w:rsidRDefault="00206350" w:rsidP="0056302D">
      <w:pPr>
        <w:spacing w:after="0" w:line="276" w:lineRule="auto"/>
      </w:pPr>
    </w:p>
    <w:p w14:paraId="19F3CC26" w14:textId="77777777" w:rsidR="0061091A" w:rsidRDefault="000A1544" w:rsidP="0056302D">
      <w:pPr>
        <w:spacing w:after="0" w:line="276" w:lineRule="auto"/>
        <w:rPr>
          <w:b/>
        </w:rPr>
      </w:pPr>
      <w:r w:rsidRPr="000A1544">
        <w:rPr>
          <w:b/>
        </w:rPr>
        <w:t>Факультет математики и информатики</w:t>
      </w:r>
      <w:r w:rsidR="00951FBE">
        <w:rPr>
          <w:b/>
        </w:rPr>
        <w:t xml:space="preserve"> </w:t>
      </w:r>
    </w:p>
    <w:p w14:paraId="38EB8D6B" w14:textId="77777777" w:rsidR="00206350" w:rsidRPr="0061091A" w:rsidRDefault="0061091A" w:rsidP="0056302D">
      <w:pPr>
        <w:spacing w:after="0" w:line="276" w:lineRule="auto"/>
        <w:rPr>
          <w:b/>
          <w:i/>
        </w:rPr>
      </w:pPr>
      <w:r w:rsidRPr="0061091A">
        <w:rPr>
          <w:i/>
        </w:rPr>
        <w:t xml:space="preserve">тел.: </w:t>
      </w:r>
      <w:r w:rsidR="00951FBE" w:rsidRPr="0061091A">
        <w:rPr>
          <w:i/>
        </w:rPr>
        <w:t>8 (812) 451-91-77</w:t>
      </w:r>
    </w:p>
    <w:p w14:paraId="3F9D23E1" w14:textId="77777777" w:rsidR="00206350" w:rsidRDefault="00206350" w:rsidP="0056302D">
      <w:pPr>
        <w:spacing w:after="0" w:line="276" w:lineRule="auto"/>
      </w:pPr>
    </w:p>
    <w:p w14:paraId="0A7638B2" w14:textId="77777777" w:rsidR="00206350" w:rsidRPr="00206350" w:rsidRDefault="0061091A" w:rsidP="0056302D">
      <w:pPr>
        <w:spacing w:after="0" w:line="276" w:lineRule="auto"/>
      </w:pPr>
      <w:r>
        <w:t>9:</w:t>
      </w:r>
      <w:r w:rsidR="00206350" w:rsidRPr="00206350">
        <w:t>40</w:t>
      </w:r>
      <w:r>
        <w:t xml:space="preserve"> – встреча </w:t>
      </w:r>
      <w:r>
        <w:rPr>
          <w:lang w:val="en-US"/>
        </w:rPr>
        <w:t>I</w:t>
      </w:r>
      <w:r w:rsidR="00206350" w:rsidRPr="00206350">
        <w:t xml:space="preserve"> курсов у главного входа.</w:t>
      </w:r>
    </w:p>
    <w:p w14:paraId="7469C2DA" w14:textId="77777777" w:rsidR="00206350" w:rsidRPr="00206350" w:rsidRDefault="0061091A" w:rsidP="0056302D">
      <w:pPr>
        <w:spacing w:after="0" w:line="276" w:lineRule="auto"/>
      </w:pPr>
      <w:r>
        <w:t>10:</w:t>
      </w:r>
      <w:r w:rsidR="00206350" w:rsidRPr="00206350">
        <w:t>00</w:t>
      </w:r>
      <w:r>
        <w:t xml:space="preserve"> –</w:t>
      </w:r>
      <w:r w:rsidR="00206350" w:rsidRPr="00206350">
        <w:t xml:space="preserve"> праздничное мероприятие в актовом зале.</w:t>
      </w:r>
    </w:p>
    <w:p w14:paraId="18651C42" w14:textId="77777777" w:rsidR="00206350" w:rsidRDefault="0061091A" w:rsidP="0056302D">
      <w:pPr>
        <w:spacing w:after="0" w:line="276" w:lineRule="auto"/>
      </w:pPr>
      <w:r>
        <w:t>11:</w:t>
      </w:r>
      <w:r w:rsidR="00206350" w:rsidRPr="00206350">
        <w:t>30</w:t>
      </w:r>
      <w:r>
        <w:t xml:space="preserve"> –</w:t>
      </w:r>
      <w:r w:rsidR="00206350" w:rsidRPr="00206350">
        <w:t xml:space="preserve"> </w:t>
      </w:r>
      <w:r w:rsidR="000A1544">
        <w:t>собрание</w:t>
      </w:r>
      <w:r>
        <w:t xml:space="preserve"> </w:t>
      </w:r>
      <w:r>
        <w:rPr>
          <w:lang w:val="en-US"/>
        </w:rPr>
        <w:t>I</w:t>
      </w:r>
      <w:r w:rsidR="00206350" w:rsidRPr="00206350">
        <w:t xml:space="preserve"> курсов в аудитори</w:t>
      </w:r>
      <w:r w:rsidR="000A1544">
        <w:t>ях</w:t>
      </w:r>
      <w:r w:rsidR="00206350" w:rsidRPr="00206350">
        <w:t xml:space="preserve"> 304, 305, 308 </w:t>
      </w:r>
    </w:p>
    <w:p w14:paraId="79F9DB93" w14:textId="77777777" w:rsidR="0061091A" w:rsidRDefault="0061091A" w:rsidP="0056302D">
      <w:pPr>
        <w:spacing w:after="0" w:line="276" w:lineRule="auto"/>
      </w:pPr>
    </w:p>
    <w:p w14:paraId="0169A12C" w14:textId="77777777" w:rsidR="00206350" w:rsidRDefault="00206350" w:rsidP="0056302D">
      <w:pPr>
        <w:spacing w:after="0" w:line="276" w:lineRule="auto"/>
      </w:pPr>
    </w:p>
    <w:p w14:paraId="4C58D7BF" w14:textId="77777777" w:rsidR="0061091A" w:rsidRDefault="000A1544" w:rsidP="000A1544">
      <w:pPr>
        <w:spacing w:after="0" w:line="276" w:lineRule="auto"/>
        <w:jc w:val="both"/>
        <w:rPr>
          <w:b/>
        </w:rPr>
      </w:pPr>
      <w:r w:rsidRPr="000A1544">
        <w:rPr>
          <w:b/>
        </w:rPr>
        <w:t>Факультет иностранных языков</w:t>
      </w:r>
      <w:r w:rsidR="00951FBE">
        <w:rPr>
          <w:b/>
        </w:rPr>
        <w:t xml:space="preserve"> </w:t>
      </w:r>
    </w:p>
    <w:p w14:paraId="07598E29" w14:textId="77777777" w:rsidR="00206350" w:rsidRPr="000A1544" w:rsidRDefault="0061091A" w:rsidP="000A1544">
      <w:pPr>
        <w:spacing w:after="0" w:line="276" w:lineRule="auto"/>
        <w:jc w:val="both"/>
        <w:rPr>
          <w:b/>
        </w:rPr>
      </w:pPr>
      <w:r w:rsidRPr="0061091A">
        <w:rPr>
          <w:i/>
        </w:rPr>
        <w:t>тел</w:t>
      </w:r>
      <w:r w:rsidRPr="0061091A">
        <w:t xml:space="preserve">.: </w:t>
      </w:r>
      <w:r w:rsidR="00951FBE" w:rsidRPr="0061091A">
        <w:t>8 (812) 466-50-99</w:t>
      </w:r>
    </w:p>
    <w:p w14:paraId="11AF7CAF" w14:textId="77777777" w:rsidR="000A1544" w:rsidRDefault="000A1544" w:rsidP="0056302D">
      <w:pPr>
        <w:spacing w:after="0" w:line="276" w:lineRule="auto"/>
        <w:jc w:val="both"/>
      </w:pPr>
    </w:p>
    <w:p w14:paraId="144F0B7C" w14:textId="77777777" w:rsidR="00206350" w:rsidRDefault="0061091A" w:rsidP="0056302D">
      <w:pPr>
        <w:spacing w:after="0" w:line="276" w:lineRule="auto"/>
        <w:jc w:val="both"/>
      </w:pPr>
      <w:r>
        <w:t>10:</w:t>
      </w:r>
      <w:r w:rsidR="00206350">
        <w:t xml:space="preserve">00 – </w:t>
      </w:r>
      <w:r w:rsidR="000A1544" w:rsidRPr="0056302D">
        <w:t>торжественное мероприятие в актовом зале</w:t>
      </w:r>
    </w:p>
    <w:p w14:paraId="37785995" w14:textId="77777777" w:rsidR="000A1544" w:rsidRDefault="0061091A" w:rsidP="000A1544">
      <w:pPr>
        <w:spacing w:after="0" w:line="276" w:lineRule="auto"/>
        <w:jc w:val="both"/>
      </w:pPr>
      <w:r>
        <w:t>11:</w:t>
      </w:r>
      <w:r w:rsidR="000A1544">
        <w:t xml:space="preserve">00 </w:t>
      </w:r>
      <w:r>
        <w:t xml:space="preserve">– </w:t>
      </w:r>
      <w:r w:rsidR="000A1544">
        <w:t>собрание по направлениям подготовки:</w:t>
      </w:r>
    </w:p>
    <w:p w14:paraId="1F117230" w14:textId="77777777" w:rsidR="00206350" w:rsidRDefault="00206350" w:rsidP="000A1544">
      <w:pPr>
        <w:spacing w:after="0" w:line="276" w:lineRule="auto"/>
        <w:jc w:val="both"/>
      </w:pPr>
      <w:r>
        <w:t>44.03.01 Педагогическое образование (один профиль)</w:t>
      </w:r>
      <w:r w:rsidR="000A1544" w:rsidRPr="000A1544">
        <w:t xml:space="preserve"> </w:t>
      </w:r>
      <w:r w:rsidR="0061091A">
        <w:t>–</w:t>
      </w:r>
      <w:r w:rsidR="000A1544">
        <w:t xml:space="preserve"> </w:t>
      </w:r>
      <w:proofErr w:type="spellStart"/>
      <w:r w:rsidR="000A1544">
        <w:t>ауд</w:t>
      </w:r>
      <w:proofErr w:type="spellEnd"/>
      <w:r w:rsidR="000A1544">
        <w:t xml:space="preserve"> 217</w:t>
      </w:r>
    </w:p>
    <w:p w14:paraId="7B5652BB" w14:textId="77777777" w:rsidR="00206350" w:rsidRDefault="00206350" w:rsidP="000A1544">
      <w:pPr>
        <w:spacing w:after="0" w:line="276" w:lineRule="auto"/>
        <w:jc w:val="both"/>
      </w:pPr>
      <w:r>
        <w:t>44.03.05 Педагогическое образование (два профиля)</w:t>
      </w:r>
      <w:r w:rsidR="000A1544" w:rsidRPr="000A1544">
        <w:t xml:space="preserve"> </w:t>
      </w:r>
      <w:r w:rsidR="000A1544">
        <w:t>– ауд. 301</w:t>
      </w:r>
    </w:p>
    <w:p w14:paraId="39B0D216" w14:textId="77777777" w:rsidR="00206350" w:rsidRDefault="00206350" w:rsidP="000A1544">
      <w:pPr>
        <w:spacing w:after="0" w:line="276" w:lineRule="auto"/>
        <w:jc w:val="both"/>
      </w:pPr>
      <w:r>
        <w:t>44.04.01 Педагогическое образование (магистратура)</w:t>
      </w:r>
      <w:r w:rsidR="000A1544" w:rsidRPr="000A1544">
        <w:t xml:space="preserve"> </w:t>
      </w:r>
      <w:r w:rsidR="000A1544">
        <w:t>– ауд. 221</w:t>
      </w:r>
    </w:p>
    <w:p w14:paraId="4F785D19" w14:textId="77777777" w:rsidR="00206350" w:rsidRDefault="00206350" w:rsidP="0056302D">
      <w:pPr>
        <w:spacing w:after="0" w:line="276" w:lineRule="auto"/>
        <w:jc w:val="both"/>
      </w:pPr>
      <w:r>
        <w:t>45.03.02 Лингвистика</w:t>
      </w:r>
      <w:r w:rsidR="000A1544">
        <w:t xml:space="preserve"> – ауд.</w:t>
      </w:r>
      <w:r>
        <w:t xml:space="preserve"> </w:t>
      </w:r>
      <w:r w:rsidR="000A1544">
        <w:t>123 и 123а</w:t>
      </w:r>
    </w:p>
    <w:p w14:paraId="57987062" w14:textId="77777777" w:rsidR="00206350" w:rsidRDefault="00206350" w:rsidP="000A1544">
      <w:pPr>
        <w:spacing w:after="0" w:line="276" w:lineRule="auto"/>
        <w:jc w:val="both"/>
      </w:pPr>
      <w:r>
        <w:t>45.04.02 Лингвистика (магистратура)</w:t>
      </w:r>
      <w:r w:rsidR="000A1544" w:rsidRPr="000A1544">
        <w:t xml:space="preserve"> </w:t>
      </w:r>
      <w:r w:rsidR="000A1544">
        <w:t>– ауд. 203</w:t>
      </w:r>
    </w:p>
    <w:p w14:paraId="0E1C3373" w14:textId="77777777" w:rsidR="0061091A" w:rsidRPr="005C5C30" w:rsidRDefault="0061091A" w:rsidP="000A1544">
      <w:pPr>
        <w:spacing w:after="0" w:line="276" w:lineRule="auto"/>
        <w:jc w:val="both"/>
      </w:pPr>
    </w:p>
    <w:p w14:paraId="6AEE8011" w14:textId="77777777" w:rsidR="00206350" w:rsidRDefault="00206350" w:rsidP="0056302D">
      <w:pPr>
        <w:spacing w:after="0" w:line="276" w:lineRule="auto"/>
        <w:jc w:val="both"/>
      </w:pPr>
    </w:p>
    <w:p w14:paraId="5AB3FC58" w14:textId="77777777" w:rsidR="0061091A" w:rsidRDefault="000A1544" w:rsidP="0056302D">
      <w:pPr>
        <w:spacing w:after="0" w:line="276" w:lineRule="auto"/>
        <w:rPr>
          <w:b/>
        </w:rPr>
      </w:pPr>
      <w:r>
        <w:rPr>
          <w:b/>
        </w:rPr>
        <w:t>Факультет истории и социальных наук</w:t>
      </w:r>
      <w:r w:rsidR="00951FBE">
        <w:rPr>
          <w:b/>
        </w:rPr>
        <w:t xml:space="preserve"> </w:t>
      </w:r>
    </w:p>
    <w:p w14:paraId="45E492A9" w14:textId="77777777" w:rsidR="00206350" w:rsidRPr="0061091A" w:rsidRDefault="0061091A" w:rsidP="0056302D">
      <w:pPr>
        <w:spacing w:after="0" w:line="276" w:lineRule="auto"/>
        <w:rPr>
          <w:i/>
        </w:rPr>
      </w:pPr>
      <w:r w:rsidRPr="0061091A">
        <w:rPr>
          <w:i/>
        </w:rPr>
        <w:t xml:space="preserve">тел.: </w:t>
      </w:r>
      <w:r w:rsidR="00951FBE" w:rsidRPr="0061091A">
        <w:rPr>
          <w:i/>
        </w:rPr>
        <w:t>8 (812) 451-93-83</w:t>
      </w:r>
    </w:p>
    <w:p w14:paraId="6CDB3D4D" w14:textId="77777777" w:rsidR="00206350" w:rsidRPr="000A1544" w:rsidRDefault="00206350" w:rsidP="0056302D">
      <w:pPr>
        <w:spacing w:after="0" w:line="276" w:lineRule="auto"/>
      </w:pPr>
    </w:p>
    <w:p w14:paraId="31CB9FFF" w14:textId="77777777" w:rsidR="00951FBE" w:rsidRDefault="0061091A" w:rsidP="0056302D">
      <w:pPr>
        <w:spacing w:after="0" w:line="276" w:lineRule="auto"/>
      </w:pPr>
      <w:r>
        <w:t>10:</w:t>
      </w:r>
      <w:r w:rsidR="00206350" w:rsidRPr="00206350">
        <w:t xml:space="preserve">30 </w:t>
      </w:r>
      <w:r w:rsidR="00951FBE">
        <w:t xml:space="preserve">– собрание в </w:t>
      </w:r>
      <w:r w:rsidR="00206350" w:rsidRPr="00206350">
        <w:t>конференц-зал</w:t>
      </w:r>
      <w:r w:rsidR="00951FBE">
        <w:t>е (ау</w:t>
      </w:r>
      <w:r>
        <w:t>д</w:t>
      </w:r>
      <w:r w:rsidR="00951FBE">
        <w:t>.121)</w:t>
      </w:r>
      <w:r w:rsidR="00206350" w:rsidRPr="00206350">
        <w:t xml:space="preserve"> </w:t>
      </w:r>
      <w:r>
        <w:t>(</w:t>
      </w:r>
      <w:r w:rsidR="00951FBE">
        <w:t>бакалавриат</w:t>
      </w:r>
      <w:r>
        <w:t>)</w:t>
      </w:r>
    </w:p>
    <w:p w14:paraId="6BC5B833" w14:textId="77777777" w:rsidR="00951FBE" w:rsidRDefault="0061091A" w:rsidP="0056302D">
      <w:pPr>
        <w:spacing w:after="0" w:line="276" w:lineRule="auto"/>
      </w:pPr>
      <w:r>
        <w:t>13:</w:t>
      </w:r>
      <w:r w:rsidR="00206350" w:rsidRPr="00206350">
        <w:t>00</w:t>
      </w:r>
      <w:r w:rsidR="00951FBE">
        <w:t xml:space="preserve"> </w:t>
      </w:r>
      <w:r>
        <w:t>–</w:t>
      </w:r>
      <w:r w:rsidR="00951FBE">
        <w:t xml:space="preserve"> </w:t>
      </w:r>
      <w:r w:rsidR="00951FBE" w:rsidRPr="0056302D">
        <w:t>торжественное мероприятие в актовом зале</w:t>
      </w:r>
    </w:p>
    <w:p w14:paraId="1B387012" w14:textId="77777777" w:rsidR="00206350" w:rsidRPr="00206350" w:rsidRDefault="0061091A" w:rsidP="0056302D">
      <w:pPr>
        <w:spacing w:after="0" w:line="276" w:lineRule="auto"/>
      </w:pPr>
      <w:r>
        <w:t>14:</w:t>
      </w:r>
      <w:r w:rsidR="00206350" w:rsidRPr="00206350">
        <w:t>20</w:t>
      </w:r>
      <w:r w:rsidR="00951FBE">
        <w:t xml:space="preserve"> – занятия по расписанию (бакалавриат)</w:t>
      </w:r>
    </w:p>
    <w:p w14:paraId="5F30199C" w14:textId="77777777" w:rsidR="00206350" w:rsidRDefault="0061091A" w:rsidP="0056302D">
      <w:pPr>
        <w:spacing w:after="0" w:line="276" w:lineRule="auto"/>
      </w:pPr>
      <w:r>
        <w:t>13:</w:t>
      </w:r>
      <w:r w:rsidR="00951FBE" w:rsidRPr="00206350">
        <w:t>30</w:t>
      </w:r>
      <w:r>
        <w:t xml:space="preserve"> – собрание в </w:t>
      </w:r>
      <w:r w:rsidR="00951FBE">
        <w:t>ауд.</w:t>
      </w:r>
      <w:r w:rsidR="00206350" w:rsidRPr="00206350">
        <w:t xml:space="preserve"> 209 </w:t>
      </w:r>
      <w:r>
        <w:t>(магистратура), д</w:t>
      </w:r>
      <w:r w:rsidR="00373C3D">
        <w:t>алее занятия по расписанию</w:t>
      </w:r>
    </w:p>
    <w:p w14:paraId="535362EB" w14:textId="77777777" w:rsidR="00373C3D" w:rsidRPr="00206350" w:rsidRDefault="00373C3D" w:rsidP="0056302D">
      <w:pPr>
        <w:spacing w:after="0" w:line="276" w:lineRule="auto"/>
      </w:pPr>
    </w:p>
    <w:p w14:paraId="4106A4C4" w14:textId="77777777" w:rsidR="00206350" w:rsidRPr="0061091A" w:rsidRDefault="00206350" w:rsidP="0056302D">
      <w:pPr>
        <w:spacing w:after="0" w:line="276" w:lineRule="auto"/>
      </w:pPr>
    </w:p>
    <w:p w14:paraId="36EBD369" w14:textId="77777777" w:rsidR="00373C3D" w:rsidRDefault="00951FBE" w:rsidP="0056302D">
      <w:pPr>
        <w:spacing w:after="0" w:line="276" w:lineRule="auto"/>
        <w:rPr>
          <w:b/>
        </w:rPr>
      </w:pPr>
      <w:r w:rsidRPr="00951FBE">
        <w:rPr>
          <w:b/>
        </w:rPr>
        <w:t xml:space="preserve">Факультет юридический </w:t>
      </w:r>
    </w:p>
    <w:p w14:paraId="101A45AE" w14:textId="77777777" w:rsidR="00951FBE" w:rsidRPr="00373C3D" w:rsidRDefault="00373C3D" w:rsidP="0056302D">
      <w:pPr>
        <w:spacing w:after="0" w:line="276" w:lineRule="auto"/>
        <w:rPr>
          <w:i/>
        </w:rPr>
      </w:pPr>
      <w:r w:rsidRPr="00373C3D">
        <w:rPr>
          <w:i/>
        </w:rPr>
        <w:t xml:space="preserve">тел.: </w:t>
      </w:r>
      <w:r w:rsidR="00951FBE" w:rsidRPr="00373C3D">
        <w:rPr>
          <w:i/>
        </w:rPr>
        <w:t>8 (812) 470-56-74</w:t>
      </w:r>
    </w:p>
    <w:p w14:paraId="5AEFD237" w14:textId="77777777" w:rsidR="00951FBE" w:rsidRDefault="00951FBE" w:rsidP="0056302D">
      <w:pPr>
        <w:spacing w:after="0" w:line="276" w:lineRule="auto"/>
        <w:rPr>
          <w:b/>
        </w:rPr>
      </w:pPr>
    </w:p>
    <w:p w14:paraId="3D60760D" w14:textId="77777777" w:rsidR="00951FBE" w:rsidRDefault="00373C3D" w:rsidP="00951FBE">
      <w:pPr>
        <w:spacing w:after="0" w:line="276" w:lineRule="auto"/>
        <w:jc w:val="both"/>
      </w:pPr>
      <w:r>
        <w:t>11:</w:t>
      </w:r>
      <w:r w:rsidR="00951FBE">
        <w:t xml:space="preserve">30 – </w:t>
      </w:r>
      <w:r w:rsidR="00951FBE" w:rsidRPr="0056302D">
        <w:t>торжественное мероприятие в актовом зале</w:t>
      </w:r>
    </w:p>
    <w:p w14:paraId="389DA40B" w14:textId="77777777" w:rsidR="00373C3D" w:rsidRDefault="00373C3D" w:rsidP="00951FBE">
      <w:pPr>
        <w:spacing w:after="0" w:line="276" w:lineRule="auto"/>
        <w:jc w:val="both"/>
      </w:pPr>
    </w:p>
    <w:p w14:paraId="12AB133D" w14:textId="77777777" w:rsidR="00951FBE" w:rsidRDefault="00951FBE" w:rsidP="0056302D">
      <w:pPr>
        <w:spacing w:after="0" w:line="276" w:lineRule="auto"/>
        <w:rPr>
          <w:b/>
        </w:rPr>
      </w:pPr>
    </w:p>
    <w:p w14:paraId="480DCB73" w14:textId="77777777" w:rsidR="00741137" w:rsidRDefault="00741137" w:rsidP="0056302D">
      <w:pPr>
        <w:spacing w:after="0" w:line="276" w:lineRule="auto"/>
        <w:rPr>
          <w:b/>
        </w:rPr>
      </w:pPr>
    </w:p>
    <w:p w14:paraId="5442CEC5" w14:textId="77777777" w:rsidR="00741137" w:rsidRDefault="00741137" w:rsidP="0056302D">
      <w:pPr>
        <w:spacing w:after="0" w:line="276" w:lineRule="auto"/>
        <w:rPr>
          <w:b/>
        </w:rPr>
      </w:pPr>
    </w:p>
    <w:p w14:paraId="22034D29" w14:textId="77777777" w:rsidR="00373C3D" w:rsidRDefault="00951FBE" w:rsidP="0056302D">
      <w:pPr>
        <w:spacing w:after="0" w:line="276" w:lineRule="auto"/>
        <w:rPr>
          <w:b/>
        </w:rPr>
      </w:pPr>
      <w:r>
        <w:rPr>
          <w:b/>
        </w:rPr>
        <w:lastRenderedPageBreak/>
        <w:t xml:space="preserve">Факультет философии, культурологии и искусства </w:t>
      </w:r>
    </w:p>
    <w:p w14:paraId="73B3DF74" w14:textId="77777777" w:rsidR="00951FBE" w:rsidRPr="00373C3D" w:rsidRDefault="00373C3D" w:rsidP="0056302D">
      <w:pPr>
        <w:spacing w:after="0" w:line="276" w:lineRule="auto"/>
        <w:rPr>
          <w:i/>
        </w:rPr>
      </w:pPr>
      <w:r w:rsidRPr="00373C3D">
        <w:rPr>
          <w:i/>
        </w:rPr>
        <w:t xml:space="preserve">тел.: </w:t>
      </w:r>
      <w:r w:rsidR="00951FBE" w:rsidRPr="00373C3D">
        <w:rPr>
          <w:i/>
        </w:rPr>
        <w:t>8 (812) 451-91-75</w:t>
      </w:r>
    </w:p>
    <w:p w14:paraId="569062DF" w14:textId="77777777" w:rsidR="00951FBE" w:rsidRDefault="00951FBE" w:rsidP="0056302D">
      <w:pPr>
        <w:spacing w:after="0" w:line="276" w:lineRule="auto"/>
      </w:pPr>
    </w:p>
    <w:p w14:paraId="7C2DD70E" w14:textId="77777777" w:rsidR="00323170" w:rsidRDefault="00373C3D" w:rsidP="00323170">
      <w:pPr>
        <w:spacing w:after="0" w:line="276" w:lineRule="auto"/>
        <w:jc w:val="both"/>
      </w:pPr>
      <w:r>
        <w:t>13:</w:t>
      </w:r>
      <w:r w:rsidR="00323170">
        <w:t xml:space="preserve">00 – </w:t>
      </w:r>
      <w:r w:rsidR="00323170" w:rsidRPr="0056302D">
        <w:t>торжественное мероприятие в актовом зале</w:t>
      </w:r>
    </w:p>
    <w:p w14:paraId="05A03052" w14:textId="77777777" w:rsidR="00323170" w:rsidRDefault="00323170" w:rsidP="0056302D">
      <w:pPr>
        <w:spacing w:after="0" w:line="276" w:lineRule="auto"/>
      </w:pPr>
    </w:p>
    <w:p w14:paraId="6D6A738E" w14:textId="77777777" w:rsidR="00373C3D" w:rsidRDefault="00951FBE" w:rsidP="0056302D">
      <w:pPr>
        <w:spacing w:after="0" w:line="276" w:lineRule="auto"/>
      </w:pPr>
      <w:r w:rsidRPr="00951FBE">
        <w:rPr>
          <w:b/>
        </w:rPr>
        <w:t>Факультет естествознания, географии и туризма</w:t>
      </w:r>
      <w:r>
        <w:t xml:space="preserve"> </w:t>
      </w:r>
    </w:p>
    <w:p w14:paraId="27E01083" w14:textId="77777777" w:rsidR="00951FBE" w:rsidRPr="00373C3D" w:rsidRDefault="00373C3D" w:rsidP="0056302D">
      <w:pPr>
        <w:spacing w:after="0" w:line="276" w:lineRule="auto"/>
        <w:rPr>
          <w:i/>
        </w:rPr>
      </w:pPr>
      <w:r w:rsidRPr="00373C3D">
        <w:rPr>
          <w:i/>
        </w:rPr>
        <w:t xml:space="preserve">тел.: </w:t>
      </w:r>
      <w:r w:rsidR="00951FBE" w:rsidRPr="00373C3D">
        <w:rPr>
          <w:i/>
        </w:rPr>
        <w:t>8 (812) 451-91-78; 8 (812) 452-26-21</w:t>
      </w:r>
    </w:p>
    <w:p w14:paraId="59E64A3B" w14:textId="77777777" w:rsidR="00323170" w:rsidRDefault="00323170" w:rsidP="0056302D">
      <w:pPr>
        <w:spacing w:after="0" w:line="276" w:lineRule="auto"/>
      </w:pPr>
    </w:p>
    <w:p w14:paraId="72BA8EB3" w14:textId="77777777" w:rsidR="00323170" w:rsidRDefault="00323170" w:rsidP="00323170">
      <w:pPr>
        <w:spacing w:after="0" w:line="276" w:lineRule="auto"/>
        <w:jc w:val="both"/>
      </w:pPr>
      <w:r>
        <w:t xml:space="preserve">11.30 – </w:t>
      </w:r>
      <w:r w:rsidRPr="0056302D">
        <w:t>торжественное мероприятие в актовом зале</w:t>
      </w:r>
    </w:p>
    <w:p w14:paraId="7A015DFD" w14:textId="77777777" w:rsidR="0061091A" w:rsidRDefault="0061091A" w:rsidP="00323170">
      <w:pPr>
        <w:spacing w:after="0" w:line="276" w:lineRule="auto"/>
        <w:jc w:val="both"/>
      </w:pPr>
    </w:p>
    <w:p w14:paraId="217FA195" w14:textId="77777777" w:rsidR="00373C3D" w:rsidRDefault="0061091A" w:rsidP="0061091A">
      <w:pPr>
        <w:spacing w:after="0" w:line="276" w:lineRule="auto"/>
        <w:rPr>
          <w:b/>
        </w:rPr>
      </w:pPr>
      <w:r w:rsidRPr="000A1544">
        <w:rPr>
          <w:b/>
        </w:rPr>
        <w:t>Колледж</w:t>
      </w:r>
      <w:r>
        <w:rPr>
          <w:b/>
        </w:rPr>
        <w:t xml:space="preserve"> </w:t>
      </w:r>
    </w:p>
    <w:p w14:paraId="38668F8C" w14:textId="5DEA17C8" w:rsidR="0061091A" w:rsidRPr="00903ACD" w:rsidRDefault="00373C3D" w:rsidP="0061091A">
      <w:pPr>
        <w:spacing w:after="0" w:line="276" w:lineRule="auto"/>
        <w:rPr>
          <w:b/>
          <w:i/>
        </w:rPr>
      </w:pPr>
      <w:r w:rsidRPr="00903ACD">
        <w:rPr>
          <w:i/>
        </w:rPr>
        <w:t xml:space="preserve">тел.: </w:t>
      </w:r>
      <w:r w:rsidR="0061091A" w:rsidRPr="00903ACD">
        <w:rPr>
          <w:i/>
        </w:rPr>
        <w:t xml:space="preserve">8 (812) </w:t>
      </w:r>
      <w:r w:rsidR="00903ACD" w:rsidRPr="00903ACD">
        <w:rPr>
          <w:i/>
          <w:color w:val="222222"/>
          <w:shd w:val="clear" w:color="auto" w:fill="FFFFFF"/>
        </w:rPr>
        <w:t>451-98-67</w:t>
      </w:r>
    </w:p>
    <w:p w14:paraId="519DAD19" w14:textId="77777777" w:rsidR="0061091A" w:rsidRDefault="0061091A" w:rsidP="0061091A">
      <w:pPr>
        <w:spacing w:after="0" w:line="276" w:lineRule="auto"/>
      </w:pPr>
    </w:p>
    <w:p w14:paraId="29067D9D" w14:textId="77777777" w:rsidR="0061091A" w:rsidRPr="00206350" w:rsidRDefault="00373C3D" w:rsidP="0061091A">
      <w:pPr>
        <w:spacing w:after="0" w:line="276" w:lineRule="auto"/>
      </w:pPr>
      <w:r>
        <w:t xml:space="preserve">Специальность </w:t>
      </w:r>
      <w:r w:rsidR="0061091A" w:rsidRPr="00206350">
        <w:t>40.02.01 Право и организация социального обеспечения</w:t>
      </w:r>
      <w:r>
        <w:t xml:space="preserve"> (</w:t>
      </w:r>
      <w:r>
        <w:rPr>
          <w:lang w:val="en-US"/>
        </w:rPr>
        <w:t>I</w:t>
      </w:r>
      <w:r w:rsidR="0061091A">
        <w:t xml:space="preserve"> курс)</w:t>
      </w:r>
    </w:p>
    <w:p w14:paraId="790DA83A" w14:textId="77777777" w:rsidR="0061091A" w:rsidRDefault="00373C3D" w:rsidP="0061091A">
      <w:pPr>
        <w:spacing w:after="0" w:line="276" w:lineRule="auto"/>
      </w:pPr>
      <w:r>
        <w:t>11:</w:t>
      </w:r>
      <w:r w:rsidR="0061091A" w:rsidRPr="00206350">
        <w:t xml:space="preserve">30 </w:t>
      </w:r>
      <w:r>
        <w:t xml:space="preserve">– </w:t>
      </w:r>
      <w:r w:rsidR="0061091A" w:rsidRPr="0056302D">
        <w:t>торжественное мероприятие в актовом зале</w:t>
      </w:r>
    </w:p>
    <w:p w14:paraId="1BFBC21E" w14:textId="77777777" w:rsidR="0061091A" w:rsidRPr="00206350" w:rsidRDefault="00373C3D" w:rsidP="0061091A">
      <w:pPr>
        <w:spacing w:after="0" w:line="276" w:lineRule="auto"/>
      </w:pPr>
      <w:r>
        <w:t>12:00 – с</w:t>
      </w:r>
      <w:r w:rsidR="0061091A" w:rsidRPr="00206350">
        <w:t xml:space="preserve">обрание </w:t>
      </w:r>
      <w:r w:rsidR="0061091A">
        <w:t>(ауд. 407)</w:t>
      </w:r>
    </w:p>
    <w:p w14:paraId="2452B4EB" w14:textId="77777777" w:rsidR="00323170" w:rsidRDefault="00323170" w:rsidP="0056302D">
      <w:pPr>
        <w:spacing w:after="0" w:line="276" w:lineRule="auto"/>
        <w:rPr>
          <w:b/>
        </w:rPr>
      </w:pPr>
    </w:p>
    <w:p w14:paraId="13F361CF" w14:textId="77777777" w:rsidR="003526BC" w:rsidRDefault="003526BC" w:rsidP="0056302D">
      <w:pPr>
        <w:spacing w:after="0" w:line="276" w:lineRule="auto"/>
        <w:rPr>
          <w:b/>
        </w:rPr>
      </w:pPr>
    </w:p>
    <w:p w14:paraId="7AFBEBC8" w14:textId="77777777" w:rsidR="003526BC" w:rsidRPr="00951FBE" w:rsidRDefault="003526BC" w:rsidP="0056302D">
      <w:pPr>
        <w:spacing w:after="0" w:line="276" w:lineRule="auto"/>
        <w:rPr>
          <w:b/>
        </w:rPr>
      </w:pPr>
    </w:p>
    <w:sectPr w:rsidR="003526BC" w:rsidRPr="00951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C5BC3"/>
    <w:multiLevelType w:val="hybridMultilevel"/>
    <w:tmpl w:val="0CBAA1CE"/>
    <w:lvl w:ilvl="0" w:tplc="B4721258">
      <w:start w:val="1"/>
      <w:numFmt w:val="decimal"/>
      <w:suff w:val="space"/>
      <w:lvlText w:val="%1)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num w:numId="1" w16cid:durableId="9963038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C6D"/>
    <w:rsid w:val="000A1544"/>
    <w:rsid w:val="00206350"/>
    <w:rsid w:val="00323170"/>
    <w:rsid w:val="003526BC"/>
    <w:rsid w:val="00373C3D"/>
    <w:rsid w:val="0056302D"/>
    <w:rsid w:val="005B0975"/>
    <w:rsid w:val="0061091A"/>
    <w:rsid w:val="00741137"/>
    <w:rsid w:val="00840C6D"/>
    <w:rsid w:val="00903ACD"/>
    <w:rsid w:val="00951FBE"/>
    <w:rsid w:val="009A278D"/>
    <w:rsid w:val="00C9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73805"/>
  <w15:chartTrackingRefBased/>
  <w15:docId w15:val="{E4DD30B8-8B84-432F-8B33-A1C603188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0975"/>
    <w:pPr>
      <w:spacing w:line="25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30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73C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1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3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0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8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74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4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0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6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5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3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monosov.lengu.ru/news/plan-meropriyatiy-01092023-god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 Ринатовна Муллаянова</dc:creator>
  <cp:keywords/>
  <dc:description/>
  <cp:lastModifiedBy>Ирина Сереженко</cp:lastModifiedBy>
  <cp:revision>7</cp:revision>
  <dcterms:created xsi:type="dcterms:W3CDTF">2023-08-28T20:54:00Z</dcterms:created>
  <dcterms:modified xsi:type="dcterms:W3CDTF">2023-08-31T07:21:00Z</dcterms:modified>
</cp:coreProperties>
</file>