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26A5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5B767A48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6B3DFD09" w14:textId="77777777" w:rsidR="00CA7B75" w:rsidRPr="003B7F2E" w:rsidRDefault="00CA7B75" w:rsidP="003B7F2E">
      <w:pPr>
        <w:tabs>
          <w:tab w:val="left" w:pos="1530"/>
        </w:tabs>
        <w:ind w:hanging="40"/>
        <w:jc w:val="center"/>
      </w:pPr>
    </w:p>
    <w:p w14:paraId="44213D27" w14:textId="77777777" w:rsidR="00CA7B75" w:rsidRPr="003B7F2E" w:rsidRDefault="00CA7B75" w:rsidP="003B7F2E">
      <w:pPr>
        <w:tabs>
          <w:tab w:val="left" w:pos="1530"/>
        </w:tabs>
        <w:ind w:firstLine="5630"/>
      </w:pPr>
      <w:r w:rsidRPr="003B7F2E">
        <w:t>УТВЕРЖДАЮ</w:t>
      </w:r>
    </w:p>
    <w:p w14:paraId="4A33D6D0" w14:textId="77777777" w:rsidR="00CA7B75" w:rsidRPr="003B7F2E" w:rsidRDefault="00CA7B75" w:rsidP="003B7F2E">
      <w:pPr>
        <w:tabs>
          <w:tab w:val="left" w:pos="1530"/>
        </w:tabs>
        <w:ind w:firstLine="5630"/>
      </w:pPr>
      <w:r w:rsidRPr="003B7F2E">
        <w:t>Проректор по учебно-методической</w:t>
      </w:r>
    </w:p>
    <w:p w14:paraId="41C4B4A4" w14:textId="77777777" w:rsidR="00CA7B75" w:rsidRPr="003B7F2E" w:rsidRDefault="00CA7B75" w:rsidP="003B7F2E">
      <w:pPr>
        <w:tabs>
          <w:tab w:val="left" w:pos="1530"/>
        </w:tabs>
        <w:ind w:firstLine="5630"/>
      </w:pPr>
      <w:r w:rsidRPr="003B7F2E">
        <w:t xml:space="preserve">работе </w:t>
      </w:r>
    </w:p>
    <w:p w14:paraId="3252D191" w14:textId="77777777" w:rsidR="00CA7B75" w:rsidRPr="003B7F2E" w:rsidRDefault="00CA7B75" w:rsidP="003B7F2E">
      <w:pPr>
        <w:tabs>
          <w:tab w:val="left" w:pos="1530"/>
        </w:tabs>
        <w:ind w:firstLine="5630"/>
      </w:pPr>
      <w:r w:rsidRPr="003B7F2E">
        <w:t xml:space="preserve">____________ </w:t>
      </w:r>
      <w:proofErr w:type="spellStart"/>
      <w:r w:rsidRPr="003B7F2E">
        <w:t>С.Н.Большаков</w:t>
      </w:r>
      <w:proofErr w:type="spellEnd"/>
    </w:p>
    <w:p w14:paraId="2E3E8749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FD8CCAB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B308B19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05502CC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858EEE0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B7F2E">
        <w:rPr>
          <w:caps/>
        </w:rPr>
        <w:t>РАБОЧАЯ ПРОГРАММА</w:t>
      </w:r>
    </w:p>
    <w:p w14:paraId="66D0EC01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3B7F2E">
        <w:rPr>
          <w:rFonts w:cs="Courier New"/>
        </w:rPr>
        <w:t>дисциплины</w:t>
      </w:r>
    </w:p>
    <w:p w14:paraId="77FAC86A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AE7737B" w14:textId="77777777" w:rsidR="00CA7B75" w:rsidRPr="003B7F2E" w:rsidRDefault="00CA7B75" w:rsidP="003B7F2E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C4621F4" w14:textId="72C51FF9" w:rsidR="00CA7B75" w:rsidRPr="003B7F2E" w:rsidRDefault="00CA7B75" w:rsidP="003B7F2E">
      <w:pPr>
        <w:jc w:val="center"/>
        <w:rPr>
          <w:b/>
          <w:sz w:val="28"/>
          <w:szCs w:val="28"/>
        </w:rPr>
      </w:pPr>
      <w:r w:rsidRPr="003B7F2E">
        <w:rPr>
          <w:b/>
          <w:sz w:val="28"/>
          <w:szCs w:val="28"/>
        </w:rPr>
        <w:t>Б1.В.0</w:t>
      </w:r>
      <w:r w:rsidR="006771F8" w:rsidRPr="006771F8">
        <w:rPr>
          <w:b/>
          <w:sz w:val="28"/>
          <w:szCs w:val="28"/>
        </w:rPr>
        <w:t>1</w:t>
      </w:r>
      <w:r w:rsidRPr="003B7F2E">
        <w:rPr>
          <w:b/>
          <w:sz w:val="28"/>
          <w:szCs w:val="28"/>
        </w:rPr>
        <w:t>.0</w:t>
      </w:r>
      <w:r w:rsidR="00AE4F01">
        <w:rPr>
          <w:b/>
          <w:sz w:val="28"/>
          <w:szCs w:val="28"/>
        </w:rPr>
        <w:t>4</w:t>
      </w:r>
      <w:r w:rsidRPr="003B7F2E">
        <w:rPr>
          <w:b/>
          <w:sz w:val="28"/>
          <w:szCs w:val="28"/>
        </w:rPr>
        <w:t xml:space="preserve"> </w:t>
      </w:r>
      <w:r w:rsidR="006771F8" w:rsidRPr="006771F8">
        <w:rPr>
          <w:b/>
          <w:sz w:val="28"/>
          <w:szCs w:val="28"/>
        </w:rPr>
        <w:t>ОРГАНИЗАЦИЯ И СОДЕРЖАНИЕ МЕДИКО-ПСХОЛОГО-ПЕДАГОГИЧЕСК</w:t>
      </w:r>
      <w:r w:rsidR="006771F8">
        <w:rPr>
          <w:b/>
          <w:sz w:val="28"/>
          <w:szCs w:val="28"/>
        </w:rPr>
        <w:t>ОЙ ПОМОЩИ ПАЦИЕНТАМ С ЗАИКАНИЕМ</w:t>
      </w:r>
    </w:p>
    <w:p w14:paraId="3991799D" w14:textId="77777777" w:rsidR="00CA7B75" w:rsidRPr="003B7F2E" w:rsidRDefault="00CA7B75" w:rsidP="003B7F2E">
      <w:pPr>
        <w:jc w:val="center"/>
        <w:rPr>
          <w:bCs/>
        </w:rPr>
      </w:pPr>
    </w:p>
    <w:p w14:paraId="1CF34C10" w14:textId="77777777" w:rsidR="00CA7B75" w:rsidRPr="003B7F2E" w:rsidRDefault="00CA7B75" w:rsidP="003B7F2E">
      <w:pPr>
        <w:jc w:val="center"/>
        <w:rPr>
          <w:bCs/>
        </w:rPr>
      </w:pPr>
    </w:p>
    <w:p w14:paraId="47F9B982" w14:textId="77777777" w:rsidR="006771F8" w:rsidRPr="00172C21" w:rsidRDefault="006771F8" w:rsidP="006771F8">
      <w:pPr>
        <w:tabs>
          <w:tab w:val="right" w:leader="underscore" w:pos="8505"/>
        </w:tabs>
        <w:jc w:val="center"/>
      </w:pPr>
      <w:r w:rsidRPr="00172C21">
        <w:t>Направление подготовки 44.04.03</w:t>
      </w:r>
    </w:p>
    <w:p w14:paraId="524E9561" w14:textId="77777777" w:rsidR="006771F8" w:rsidRPr="00172C21" w:rsidRDefault="006771F8" w:rsidP="006771F8">
      <w:pPr>
        <w:tabs>
          <w:tab w:val="right" w:leader="underscore" w:pos="8505"/>
        </w:tabs>
        <w:jc w:val="center"/>
      </w:pPr>
      <w:r w:rsidRPr="00172C21">
        <w:t>Специальное (дефектологическое) образование</w:t>
      </w:r>
    </w:p>
    <w:p w14:paraId="2BC58C52" w14:textId="77777777" w:rsidR="006771F8" w:rsidRPr="00172C21" w:rsidRDefault="006771F8" w:rsidP="006771F8">
      <w:pPr>
        <w:tabs>
          <w:tab w:val="right" w:leader="underscore" w:pos="8505"/>
        </w:tabs>
        <w:jc w:val="center"/>
        <w:rPr>
          <w:b/>
        </w:rPr>
      </w:pPr>
      <w:r w:rsidRPr="00172C21">
        <w:t>Направленность (профиль) Логопедическая работа в системе образования и здравоохранения</w:t>
      </w:r>
    </w:p>
    <w:p w14:paraId="652598AC" w14:textId="77777777" w:rsidR="00CA7B75" w:rsidRPr="003B7F2E" w:rsidRDefault="00CA7B75" w:rsidP="003B7F2E">
      <w:pPr>
        <w:jc w:val="center"/>
        <w:rPr>
          <w:bCs/>
        </w:rPr>
      </w:pPr>
    </w:p>
    <w:p w14:paraId="6E5EF0F9" w14:textId="0CAFA6E5" w:rsidR="00CA7B75" w:rsidRPr="003B7F2E" w:rsidRDefault="00142B69" w:rsidP="003B7F2E">
      <w:pPr>
        <w:jc w:val="center"/>
        <w:rPr>
          <w:bCs/>
        </w:rPr>
      </w:pPr>
      <w:r w:rsidRPr="00142B69">
        <w:rPr>
          <w:bCs/>
        </w:rPr>
        <w:t>(год начала подготовки – 20</w:t>
      </w:r>
      <w:r w:rsidR="00E877EA">
        <w:rPr>
          <w:bCs/>
        </w:rPr>
        <w:t>2</w:t>
      </w:r>
      <w:r w:rsidR="00385F8A">
        <w:rPr>
          <w:bCs/>
        </w:rPr>
        <w:t>2</w:t>
      </w:r>
      <w:r w:rsidRPr="00142B69">
        <w:rPr>
          <w:bCs/>
        </w:rPr>
        <w:t>)</w:t>
      </w:r>
    </w:p>
    <w:p w14:paraId="4B4F6F47" w14:textId="77777777" w:rsidR="00CA7B75" w:rsidRPr="003B7F2E" w:rsidRDefault="00CA7B75" w:rsidP="003B7F2E">
      <w:pPr>
        <w:jc w:val="center"/>
        <w:rPr>
          <w:bCs/>
        </w:rPr>
      </w:pPr>
    </w:p>
    <w:p w14:paraId="416CC325" w14:textId="77777777" w:rsidR="00CA7B75" w:rsidRPr="003B7F2E" w:rsidRDefault="00CA7B75" w:rsidP="003B7F2E">
      <w:pPr>
        <w:jc w:val="center"/>
        <w:rPr>
          <w:bCs/>
        </w:rPr>
      </w:pPr>
    </w:p>
    <w:p w14:paraId="04873FCE" w14:textId="77777777" w:rsidR="00CA7B75" w:rsidRPr="003B7F2E" w:rsidRDefault="00CA7B75" w:rsidP="003B7F2E">
      <w:pPr>
        <w:jc w:val="center"/>
        <w:rPr>
          <w:bCs/>
        </w:rPr>
      </w:pPr>
    </w:p>
    <w:p w14:paraId="53A781C0" w14:textId="77777777" w:rsidR="00CA7B75" w:rsidRPr="003B7F2E" w:rsidRDefault="00CA7B75" w:rsidP="003B7F2E">
      <w:pPr>
        <w:jc w:val="center"/>
        <w:rPr>
          <w:bCs/>
        </w:rPr>
      </w:pPr>
    </w:p>
    <w:p w14:paraId="5C297A44" w14:textId="77777777" w:rsidR="00CA7B75" w:rsidRPr="003B7F2E" w:rsidRDefault="00CA7B75" w:rsidP="003B7F2E">
      <w:pPr>
        <w:jc w:val="center"/>
        <w:rPr>
          <w:bCs/>
        </w:rPr>
      </w:pPr>
    </w:p>
    <w:p w14:paraId="3E446289" w14:textId="77777777" w:rsidR="00CA7B75" w:rsidRPr="003B7F2E" w:rsidRDefault="00CA7B75" w:rsidP="003B7F2E">
      <w:pPr>
        <w:jc w:val="center"/>
        <w:rPr>
          <w:bCs/>
        </w:rPr>
      </w:pPr>
    </w:p>
    <w:p w14:paraId="608507D2" w14:textId="77777777" w:rsidR="00CA7B75" w:rsidRPr="003B7F2E" w:rsidRDefault="00CA7B75" w:rsidP="003B7F2E">
      <w:pPr>
        <w:jc w:val="center"/>
        <w:rPr>
          <w:bCs/>
        </w:rPr>
      </w:pPr>
    </w:p>
    <w:p w14:paraId="6A89EC43" w14:textId="77777777" w:rsidR="00CA7B75" w:rsidRPr="003B7F2E" w:rsidRDefault="00CA7B75" w:rsidP="003B7F2E">
      <w:pPr>
        <w:jc w:val="center"/>
        <w:rPr>
          <w:bCs/>
        </w:rPr>
      </w:pPr>
    </w:p>
    <w:p w14:paraId="4839B289" w14:textId="77777777" w:rsidR="00CA7B75" w:rsidRPr="003B7F2E" w:rsidRDefault="00CA7B75" w:rsidP="003B7F2E">
      <w:pPr>
        <w:jc w:val="center"/>
        <w:rPr>
          <w:bCs/>
        </w:rPr>
      </w:pPr>
    </w:p>
    <w:p w14:paraId="688316B2" w14:textId="77777777" w:rsidR="00CA7B75" w:rsidRPr="003B7F2E" w:rsidRDefault="00CA7B75" w:rsidP="003B7F2E">
      <w:pPr>
        <w:jc w:val="center"/>
        <w:rPr>
          <w:bCs/>
        </w:rPr>
      </w:pPr>
    </w:p>
    <w:p w14:paraId="080A9E35" w14:textId="77777777" w:rsidR="00CA7B75" w:rsidRPr="003B7F2E" w:rsidRDefault="00CA7B75" w:rsidP="003B7F2E">
      <w:pPr>
        <w:jc w:val="center"/>
        <w:rPr>
          <w:bCs/>
        </w:rPr>
      </w:pPr>
    </w:p>
    <w:p w14:paraId="1A640E2E" w14:textId="77777777" w:rsidR="00CA7B75" w:rsidRPr="003B7F2E" w:rsidRDefault="00CA7B75" w:rsidP="003B7F2E">
      <w:pPr>
        <w:jc w:val="center"/>
        <w:rPr>
          <w:bCs/>
        </w:rPr>
      </w:pPr>
    </w:p>
    <w:p w14:paraId="0B80B3A9" w14:textId="77777777" w:rsidR="00CA7B75" w:rsidRPr="003B7F2E" w:rsidRDefault="00CA7B75" w:rsidP="003B7F2E">
      <w:pPr>
        <w:jc w:val="center"/>
        <w:rPr>
          <w:bCs/>
        </w:rPr>
      </w:pPr>
    </w:p>
    <w:p w14:paraId="63790FAB" w14:textId="77777777" w:rsidR="00CA7B75" w:rsidRPr="003B7F2E" w:rsidRDefault="00CA7B75" w:rsidP="003B7F2E">
      <w:pPr>
        <w:jc w:val="center"/>
        <w:rPr>
          <w:bCs/>
        </w:rPr>
      </w:pPr>
    </w:p>
    <w:p w14:paraId="365AF295" w14:textId="77777777" w:rsidR="00CA7B75" w:rsidRPr="003B7F2E" w:rsidRDefault="00CA7B75" w:rsidP="003B7F2E">
      <w:pPr>
        <w:jc w:val="center"/>
        <w:rPr>
          <w:bCs/>
        </w:rPr>
      </w:pPr>
    </w:p>
    <w:p w14:paraId="5A190157" w14:textId="77777777" w:rsidR="00CA7B75" w:rsidRPr="003B7F2E" w:rsidRDefault="00CA7B75" w:rsidP="003B7F2E">
      <w:pPr>
        <w:jc w:val="center"/>
        <w:rPr>
          <w:bCs/>
        </w:rPr>
      </w:pPr>
    </w:p>
    <w:p w14:paraId="0C553DD3" w14:textId="77777777" w:rsidR="00CA7B75" w:rsidRPr="00CA7B75" w:rsidRDefault="00CA7B75" w:rsidP="00CA7B75">
      <w:pPr>
        <w:jc w:val="center"/>
        <w:rPr>
          <w:bCs/>
        </w:rPr>
      </w:pPr>
    </w:p>
    <w:p w14:paraId="3D318B9D" w14:textId="5032C537" w:rsidR="003B7F2E" w:rsidRDefault="003B7F2E">
      <w:pPr>
        <w:rPr>
          <w:bCs/>
        </w:rPr>
      </w:pPr>
      <w:r>
        <w:rPr>
          <w:bCs/>
        </w:rPr>
        <w:br w:type="page"/>
      </w:r>
    </w:p>
    <w:p w14:paraId="02783A18" w14:textId="4D2ACF2E" w:rsidR="00425446" w:rsidRPr="003B7F2E" w:rsidRDefault="00425446" w:rsidP="003B7F2E">
      <w:pPr>
        <w:ind w:firstLine="709"/>
        <w:jc w:val="both"/>
        <w:rPr>
          <w:b/>
          <w:bCs/>
        </w:rPr>
      </w:pPr>
      <w:r w:rsidRPr="003B7F2E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595950DB" w14:textId="77777777" w:rsidR="00425446" w:rsidRPr="003B7F2E" w:rsidRDefault="00425446" w:rsidP="003B7F2E">
      <w:pPr>
        <w:pStyle w:val="a"/>
        <w:numPr>
          <w:ilvl w:val="0"/>
          <w:numId w:val="0"/>
        </w:numPr>
        <w:spacing w:line="240" w:lineRule="auto"/>
        <w:ind w:firstLine="709"/>
      </w:pPr>
      <w:r w:rsidRPr="003B7F2E">
        <w:t>Процесс изучения дисциплины направлен на формирование следующих компетенций:</w:t>
      </w:r>
    </w:p>
    <w:p w14:paraId="6003CD1D" w14:textId="3995A765" w:rsidR="006300AA" w:rsidRPr="003B7F2E" w:rsidRDefault="006300AA" w:rsidP="003B7F2E">
      <w:pPr>
        <w:ind w:firstLine="709"/>
        <w:jc w:val="both"/>
        <w:rPr>
          <w:b/>
          <w:bCs/>
        </w:rPr>
      </w:pPr>
    </w:p>
    <w:p w14:paraId="2E3DD9A7" w14:textId="77777777" w:rsidR="00B458A6" w:rsidRPr="00B458A6" w:rsidRDefault="00B458A6" w:rsidP="00B458A6">
      <w:pPr>
        <w:jc w:val="center"/>
        <w:rPr>
          <w:b/>
          <w:bCs/>
          <w:sz w:val="22"/>
          <w:szCs w:val="20"/>
        </w:rPr>
      </w:pPr>
      <w:r w:rsidRPr="00B458A6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15D3B6B5" w14:textId="77777777" w:rsidR="00B458A6" w:rsidRPr="00B458A6" w:rsidRDefault="00B458A6" w:rsidP="00B458A6">
      <w:pPr>
        <w:jc w:val="right"/>
        <w:rPr>
          <w:rFonts w:ascii="Calibri" w:hAnsi="Calibri"/>
          <w:sz w:val="20"/>
          <w:szCs w:val="20"/>
        </w:rPr>
      </w:pPr>
      <w:r w:rsidRPr="00B458A6">
        <w:rPr>
          <w:sz w:val="20"/>
          <w:szCs w:val="20"/>
        </w:rPr>
        <w:t>Таблица 1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55"/>
        <w:gridCol w:w="6534"/>
      </w:tblGrid>
      <w:tr w:rsidR="00B458A6" w:rsidRPr="00B458A6" w14:paraId="2B83219B" w14:textId="77777777" w:rsidTr="00B458A6">
        <w:trPr>
          <w:trHeight w:val="780"/>
        </w:trPr>
        <w:tc>
          <w:tcPr>
            <w:tcW w:w="1701" w:type="dxa"/>
          </w:tcPr>
          <w:p w14:paraId="76150BD4" w14:textId="77777777" w:rsidR="00B458A6" w:rsidRPr="00B458A6" w:rsidRDefault="00B458A6" w:rsidP="00B458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w w:val="99"/>
                <w:sz w:val="20"/>
                <w:szCs w:val="20"/>
              </w:rPr>
              <w:t xml:space="preserve">Категория </w:t>
            </w:r>
            <w:r w:rsidRPr="00B458A6">
              <w:rPr>
                <w:sz w:val="20"/>
                <w:szCs w:val="20"/>
              </w:rPr>
              <w:t xml:space="preserve">универсальных </w:t>
            </w:r>
            <w:r w:rsidRPr="00B458A6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</w:tcPr>
          <w:p w14:paraId="2073A832" w14:textId="77777777" w:rsidR="00B458A6" w:rsidRPr="00B458A6" w:rsidRDefault="00B458A6" w:rsidP="00B458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B458A6">
              <w:rPr>
                <w:sz w:val="20"/>
                <w:szCs w:val="20"/>
              </w:rPr>
              <w:t xml:space="preserve">универсальной </w:t>
            </w:r>
            <w:r w:rsidRPr="00B458A6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6534" w:type="dxa"/>
          </w:tcPr>
          <w:p w14:paraId="10085A76" w14:textId="77777777" w:rsidR="00B458A6" w:rsidRPr="00B458A6" w:rsidRDefault="00B458A6" w:rsidP="00B458A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B458A6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B458A6" w:rsidRPr="00B458A6" w14:paraId="106503A1" w14:textId="77777777" w:rsidTr="00B458A6">
        <w:trPr>
          <w:trHeight w:val="710"/>
        </w:trPr>
        <w:tc>
          <w:tcPr>
            <w:tcW w:w="1701" w:type="dxa"/>
            <w:vMerge w:val="restart"/>
          </w:tcPr>
          <w:p w14:paraId="74A2A753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vMerge w:val="restart"/>
          </w:tcPr>
          <w:p w14:paraId="1EFA0CAC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B458A6">
              <w:rPr>
                <w:w w:val="99"/>
                <w:sz w:val="20"/>
                <w:szCs w:val="20"/>
              </w:rPr>
              <w:t>ленной цели</w:t>
            </w:r>
          </w:p>
        </w:tc>
        <w:tc>
          <w:tcPr>
            <w:tcW w:w="6534" w:type="dxa"/>
          </w:tcPr>
          <w:p w14:paraId="79C4DD26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B458A6" w:rsidRPr="00B458A6" w14:paraId="35DC692C" w14:textId="77777777" w:rsidTr="00B458A6">
        <w:trPr>
          <w:trHeight w:val="519"/>
        </w:trPr>
        <w:tc>
          <w:tcPr>
            <w:tcW w:w="1701" w:type="dxa"/>
            <w:vMerge/>
            <w:vAlign w:val="bottom"/>
          </w:tcPr>
          <w:p w14:paraId="0E48DEAE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1C936C9D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5EBA8DBD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B458A6" w:rsidRPr="00B458A6" w14:paraId="7AE2E546" w14:textId="77777777" w:rsidTr="00B458A6">
        <w:trPr>
          <w:trHeight w:val="869"/>
        </w:trPr>
        <w:tc>
          <w:tcPr>
            <w:tcW w:w="1701" w:type="dxa"/>
            <w:vMerge/>
            <w:vAlign w:val="bottom"/>
          </w:tcPr>
          <w:p w14:paraId="63BB8AD5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2CCA0305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5CE29109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B458A6" w:rsidRPr="00B458A6" w14:paraId="24DBDFC8" w14:textId="77777777" w:rsidTr="00B458A6">
        <w:trPr>
          <w:trHeight w:val="661"/>
        </w:trPr>
        <w:tc>
          <w:tcPr>
            <w:tcW w:w="1701" w:type="dxa"/>
            <w:vMerge/>
            <w:vAlign w:val="bottom"/>
          </w:tcPr>
          <w:p w14:paraId="6D82BAEB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4B49B963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  <w:vAlign w:val="bottom"/>
          </w:tcPr>
          <w:p w14:paraId="6659FA15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 xml:space="preserve">ИУК 3.4 Демонстрирует понимание результатов (последствий) личных </w:t>
            </w:r>
            <w:r w:rsidRPr="00B458A6">
              <w:rPr>
                <w:w w:val="99"/>
                <w:sz w:val="20"/>
                <w:szCs w:val="20"/>
              </w:rPr>
              <w:t xml:space="preserve">действий </w:t>
            </w:r>
            <w:r w:rsidRPr="00B458A6">
              <w:rPr>
                <w:sz w:val="20"/>
                <w:szCs w:val="20"/>
              </w:rPr>
              <w:t xml:space="preserve">и планирует последовательность шагов для достижения поставленной </w:t>
            </w:r>
            <w:r w:rsidRPr="00B458A6">
              <w:rPr>
                <w:w w:val="99"/>
                <w:sz w:val="20"/>
                <w:szCs w:val="20"/>
              </w:rPr>
              <w:t>цели, контролирует их выполнение</w:t>
            </w:r>
          </w:p>
        </w:tc>
      </w:tr>
      <w:tr w:rsidR="00B458A6" w:rsidRPr="00B458A6" w14:paraId="46124938" w14:textId="77777777" w:rsidTr="00B458A6">
        <w:trPr>
          <w:trHeight w:val="665"/>
        </w:trPr>
        <w:tc>
          <w:tcPr>
            <w:tcW w:w="1701" w:type="dxa"/>
            <w:vMerge/>
            <w:vAlign w:val="bottom"/>
          </w:tcPr>
          <w:p w14:paraId="2224C191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bottom"/>
          </w:tcPr>
          <w:p w14:paraId="77229D35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34" w:type="dxa"/>
          </w:tcPr>
          <w:p w14:paraId="05F5E9AD" w14:textId="77777777" w:rsidR="00B458A6" w:rsidRPr="00B458A6" w:rsidRDefault="00B458A6" w:rsidP="00B458A6">
            <w:pPr>
              <w:rPr>
                <w:rFonts w:ascii="Calibri" w:hAnsi="Calibri"/>
                <w:sz w:val="20"/>
                <w:szCs w:val="20"/>
              </w:rPr>
            </w:pPr>
            <w:r w:rsidRPr="00B458A6"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</w:tbl>
    <w:p w14:paraId="26991FD2" w14:textId="5AA70674" w:rsidR="006300AA" w:rsidRDefault="006300AA" w:rsidP="00B458A6">
      <w:pPr>
        <w:jc w:val="both"/>
        <w:rPr>
          <w:b/>
          <w:bCs/>
        </w:rPr>
      </w:pPr>
    </w:p>
    <w:p w14:paraId="37C3DEA0" w14:textId="77777777" w:rsidR="00B458A6" w:rsidRPr="00A52F64" w:rsidRDefault="00B458A6" w:rsidP="00B458A6">
      <w:pPr>
        <w:jc w:val="center"/>
        <w:rPr>
          <w:b/>
          <w:bCs/>
          <w:sz w:val="20"/>
          <w:szCs w:val="20"/>
        </w:rPr>
      </w:pPr>
      <w:r w:rsidRPr="00A52F64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704080C8" w14:textId="77777777" w:rsidR="00B458A6" w:rsidRPr="00A52F64" w:rsidRDefault="00B458A6" w:rsidP="00B458A6">
      <w:pPr>
        <w:jc w:val="right"/>
        <w:rPr>
          <w:b/>
          <w:bCs/>
          <w:sz w:val="20"/>
          <w:szCs w:val="20"/>
        </w:rPr>
      </w:pPr>
      <w:r w:rsidRPr="00A52F64">
        <w:rPr>
          <w:sz w:val="20"/>
          <w:szCs w:val="20"/>
        </w:rPr>
        <w:t>Таблица 3</w:t>
      </w:r>
    </w:p>
    <w:tbl>
      <w:tblPr>
        <w:tblStyle w:val="a4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B458A6" w:rsidRPr="00A52F64" w14:paraId="6D6CC540" w14:textId="77777777" w:rsidTr="00B458A6">
        <w:tc>
          <w:tcPr>
            <w:tcW w:w="1835" w:type="dxa"/>
          </w:tcPr>
          <w:p w14:paraId="75995EA1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17D04EEF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2D70F7D3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61E01AB0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B458A6" w:rsidRPr="00A52F64" w14:paraId="7CF6FA18" w14:textId="77777777" w:rsidTr="00B458A6">
        <w:tc>
          <w:tcPr>
            <w:tcW w:w="10485" w:type="dxa"/>
            <w:gridSpan w:val="4"/>
          </w:tcPr>
          <w:p w14:paraId="00D81700" w14:textId="77777777" w:rsidR="00B458A6" w:rsidRPr="00A52F64" w:rsidRDefault="00B458A6" w:rsidP="00E04CE9">
            <w:pPr>
              <w:jc w:val="center"/>
              <w:rPr>
                <w:b/>
                <w:sz w:val="20"/>
                <w:szCs w:val="20"/>
              </w:rPr>
            </w:pPr>
            <w:r w:rsidRPr="00A52F64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B458A6" w:rsidRPr="00A52F64" w14:paraId="59CEF1D0" w14:textId="77777777" w:rsidTr="00B458A6">
        <w:trPr>
          <w:trHeight w:val="415"/>
        </w:trPr>
        <w:tc>
          <w:tcPr>
            <w:tcW w:w="1835" w:type="dxa"/>
            <w:vMerge w:val="restart"/>
          </w:tcPr>
          <w:p w14:paraId="29E5532C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5DB485F1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718348E9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54911518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CE31CB3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способы сбора, оформления и интерпретации экспериментальных данных; </w:t>
            </w:r>
          </w:p>
          <w:p w14:paraId="0FD0D6D9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требования к написанию и оформлению научных текстов.</w:t>
            </w:r>
          </w:p>
        </w:tc>
      </w:tr>
      <w:tr w:rsidR="00B458A6" w:rsidRPr="00A52F64" w14:paraId="71129D3E" w14:textId="77777777" w:rsidTr="00B458A6">
        <w:trPr>
          <w:trHeight w:val="703"/>
        </w:trPr>
        <w:tc>
          <w:tcPr>
            <w:tcW w:w="1835" w:type="dxa"/>
            <w:vMerge/>
          </w:tcPr>
          <w:p w14:paraId="731F8E21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C9C7277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8DFF70E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31593EE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6DD8BBA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2EA38CE6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планировать и проводить экспериментальное исследование;</w:t>
            </w:r>
          </w:p>
          <w:p w14:paraId="536129F2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51931350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1258BB3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B458A6" w:rsidRPr="00A52F64" w14:paraId="003CC22E" w14:textId="77777777" w:rsidTr="00B458A6">
        <w:trPr>
          <w:trHeight w:val="703"/>
        </w:trPr>
        <w:tc>
          <w:tcPr>
            <w:tcW w:w="1835" w:type="dxa"/>
            <w:vMerge/>
          </w:tcPr>
          <w:p w14:paraId="72274E2E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68EF21E3" w14:textId="77777777" w:rsidR="00B458A6" w:rsidRPr="00A52F64" w:rsidRDefault="00B458A6" w:rsidP="00E04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8F3DFF3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7EE348FC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7073F856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lastRenderedPageBreak/>
              <w:t>методами проведения экспериментального исследования;</w:t>
            </w:r>
          </w:p>
          <w:p w14:paraId="2C0AE0C6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385DC434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умением создавать и оформлять связный научный текст.</w:t>
            </w:r>
          </w:p>
        </w:tc>
      </w:tr>
      <w:tr w:rsidR="00B458A6" w:rsidRPr="00A52F64" w14:paraId="31256C43" w14:textId="77777777" w:rsidTr="00B458A6">
        <w:trPr>
          <w:trHeight w:val="940"/>
        </w:trPr>
        <w:tc>
          <w:tcPr>
            <w:tcW w:w="1835" w:type="dxa"/>
            <w:vMerge w:val="restart"/>
          </w:tcPr>
          <w:p w14:paraId="35F21689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lastRenderedPageBreak/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2357459D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6616509B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011F2979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2386AE4C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00D95AF4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2D82EA3E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12611313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B458A6" w:rsidRPr="00A52F64" w14:paraId="76EBCE0B" w14:textId="77777777" w:rsidTr="00B458A6">
        <w:trPr>
          <w:trHeight w:val="938"/>
        </w:trPr>
        <w:tc>
          <w:tcPr>
            <w:tcW w:w="1835" w:type="dxa"/>
            <w:vMerge/>
          </w:tcPr>
          <w:p w14:paraId="03B70E33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0A8756C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79AD813B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10439BD6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0CBE2DB2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B458A6" w:rsidRPr="00A52F64" w14:paraId="59379F39" w14:textId="77777777" w:rsidTr="00B458A6">
        <w:trPr>
          <w:trHeight w:val="938"/>
        </w:trPr>
        <w:tc>
          <w:tcPr>
            <w:tcW w:w="1835" w:type="dxa"/>
            <w:vMerge/>
          </w:tcPr>
          <w:p w14:paraId="4F4C67AB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131E5B6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24641BF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C5512EE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A52F64">
              <w:rPr>
                <w:sz w:val="20"/>
                <w:szCs w:val="20"/>
              </w:rPr>
              <w:t>психоло</w:t>
            </w:r>
            <w:proofErr w:type="spellEnd"/>
            <w:r w:rsidRPr="00A52F64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76C4066E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B458A6" w:rsidRPr="00A52F64" w14:paraId="12E772B5" w14:textId="77777777" w:rsidTr="00B458A6">
        <w:trPr>
          <w:trHeight w:val="704"/>
        </w:trPr>
        <w:tc>
          <w:tcPr>
            <w:tcW w:w="1835" w:type="dxa"/>
            <w:vMerge w:val="restart"/>
          </w:tcPr>
          <w:p w14:paraId="45E431E3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5E5AA5AF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56930AB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620E9D51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 w:rsidRPr="00A52F64">
              <w:rPr>
                <w:sz w:val="20"/>
                <w:szCs w:val="20"/>
              </w:rPr>
              <w:t>дизонтогенеза</w:t>
            </w:r>
            <w:proofErr w:type="spellEnd"/>
            <w:r w:rsidRPr="00A52F64">
              <w:rPr>
                <w:sz w:val="20"/>
                <w:szCs w:val="20"/>
              </w:rPr>
              <w:t>;</w:t>
            </w:r>
          </w:p>
          <w:p w14:paraId="65B604EA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B458A6" w:rsidRPr="00A52F64" w14:paraId="7B4597DD" w14:textId="77777777" w:rsidTr="00B458A6">
        <w:trPr>
          <w:trHeight w:val="703"/>
        </w:trPr>
        <w:tc>
          <w:tcPr>
            <w:tcW w:w="1835" w:type="dxa"/>
            <w:vMerge/>
          </w:tcPr>
          <w:p w14:paraId="54283A3B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64ED748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9A5A392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280FDA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A52F64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A52F64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498F621B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1CB3845F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2DE9ECD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022F6353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A52F64">
              <w:rPr>
                <w:sz w:val="20"/>
                <w:szCs w:val="20"/>
              </w:rPr>
              <w:t>реабилитанта</w:t>
            </w:r>
            <w:proofErr w:type="spellEnd"/>
            <w:r w:rsidRPr="00A52F64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F02269D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lastRenderedPageBreak/>
              <w:t>взаимодействовать с членами реабилитационной команды, социальной,</w:t>
            </w:r>
          </w:p>
          <w:p w14:paraId="40904F78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A52F64">
              <w:rPr>
                <w:sz w:val="20"/>
                <w:szCs w:val="20"/>
              </w:rPr>
              <w:t>реабилитанта</w:t>
            </w:r>
            <w:proofErr w:type="spellEnd"/>
            <w:r w:rsidRPr="00A52F64">
              <w:rPr>
                <w:sz w:val="20"/>
                <w:szCs w:val="20"/>
              </w:rPr>
              <w:t>.</w:t>
            </w:r>
          </w:p>
        </w:tc>
      </w:tr>
      <w:tr w:rsidR="00B458A6" w:rsidRPr="00A52F64" w14:paraId="52E33CA1" w14:textId="77777777" w:rsidTr="00B458A6">
        <w:trPr>
          <w:trHeight w:val="703"/>
        </w:trPr>
        <w:tc>
          <w:tcPr>
            <w:tcW w:w="1835" w:type="dxa"/>
            <w:vMerge/>
          </w:tcPr>
          <w:p w14:paraId="37E0015B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27A0D481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60052789" w14:textId="77777777" w:rsidR="00B458A6" w:rsidRPr="00A52F64" w:rsidRDefault="00B458A6" w:rsidP="00E04CE9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40CAA855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A52F64">
              <w:rPr>
                <w:sz w:val="20"/>
                <w:szCs w:val="20"/>
              </w:rPr>
              <w:tab/>
              <w:t>обследования;</w:t>
            </w:r>
          </w:p>
          <w:p w14:paraId="39A89E7E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14D52AE8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50DBC5AB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A52F64">
              <w:rPr>
                <w:sz w:val="20"/>
                <w:szCs w:val="20"/>
              </w:rPr>
              <w:t>реабилитантов</w:t>
            </w:r>
            <w:proofErr w:type="spellEnd"/>
            <w:r w:rsidRPr="00A52F64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1A3B2497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9F764CF" w14:textId="77777777" w:rsidR="00B458A6" w:rsidRPr="00A52F64" w:rsidRDefault="00B458A6" w:rsidP="00E04CE9">
            <w:pPr>
              <w:rPr>
                <w:sz w:val="20"/>
                <w:szCs w:val="20"/>
              </w:rPr>
            </w:pPr>
            <w:r w:rsidRPr="00A52F64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54AF6F60" w14:textId="77777777" w:rsidR="00B458A6" w:rsidRPr="00EA7C9B" w:rsidRDefault="00B458A6" w:rsidP="00B458A6">
      <w:pPr>
        <w:jc w:val="both"/>
        <w:rPr>
          <w:b/>
          <w:bCs/>
        </w:rPr>
      </w:pPr>
    </w:p>
    <w:p w14:paraId="27D204F9" w14:textId="77777777" w:rsidR="00425446" w:rsidRPr="00EA7C9B" w:rsidRDefault="00425446" w:rsidP="003B7F2E">
      <w:pPr>
        <w:ind w:firstLine="709"/>
        <w:jc w:val="both"/>
      </w:pPr>
      <w:r w:rsidRPr="00EA7C9B">
        <w:rPr>
          <w:b/>
          <w:bCs/>
        </w:rPr>
        <w:t xml:space="preserve">2. </w:t>
      </w:r>
      <w:r w:rsidRPr="00EA7C9B">
        <w:rPr>
          <w:b/>
          <w:bCs/>
          <w:caps/>
        </w:rPr>
        <w:t>Место дисципл</w:t>
      </w:r>
      <w:r w:rsidR="00064F93" w:rsidRPr="00EA7C9B">
        <w:rPr>
          <w:b/>
          <w:bCs/>
          <w:caps/>
        </w:rPr>
        <w:t xml:space="preserve">ины </w:t>
      </w:r>
      <w:r w:rsidRPr="00EA7C9B">
        <w:rPr>
          <w:b/>
          <w:bCs/>
          <w:caps/>
        </w:rPr>
        <w:t>в структуре ОП</w:t>
      </w:r>
      <w:r w:rsidRPr="00EA7C9B">
        <w:rPr>
          <w:b/>
          <w:bCs/>
        </w:rPr>
        <w:t xml:space="preserve">: </w:t>
      </w:r>
    </w:p>
    <w:p w14:paraId="3F158007" w14:textId="77777777" w:rsidR="00425446" w:rsidRPr="00EA7C9B" w:rsidRDefault="00425446" w:rsidP="003B7F2E">
      <w:pPr>
        <w:ind w:firstLine="709"/>
        <w:jc w:val="both"/>
      </w:pPr>
      <w:r w:rsidRPr="006771F8">
        <w:rPr>
          <w:b/>
        </w:rPr>
        <w:t>Цель освоения дисциплины</w:t>
      </w:r>
      <w:r w:rsidRPr="00EA7C9B">
        <w:t xml:space="preserve">: ознакомить студентов с организацией и содержанием </w:t>
      </w:r>
      <w:proofErr w:type="spellStart"/>
      <w:r w:rsidRPr="00EA7C9B">
        <w:t>постстационарной</w:t>
      </w:r>
      <w:proofErr w:type="spellEnd"/>
      <w:r w:rsidRPr="00EA7C9B">
        <w:t xml:space="preserve"> помощи заикающимся.</w:t>
      </w:r>
    </w:p>
    <w:p w14:paraId="36DD4F88" w14:textId="144240AD" w:rsidR="00425446" w:rsidRPr="00EA7C9B" w:rsidRDefault="00425446" w:rsidP="003B7F2E">
      <w:pPr>
        <w:ind w:firstLine="709"/>
        <w:jc w:val="both"/>
        <w:rPr>
          <w:u w:val="single"/>
        </w:rPr>
      </w:pPr>
      <w:r w:rsidRPr="006771F8">
        <w:rPr>
          <w:b/>
        </w:rPr>
        <w:t>Задачи</w:t>
      </w:r>
      <w:r w:rsidR="007C3F67" w:rsidRPr="006771F8">
        <w:rPr>
          <w:b/>
        </w:rPr>
        <w:t xml:space="preserve"> дисциплины</w:t>
      </w:r>
      <w:r w:rsidRPr="00EA7C9B">
        <w:rPr>
          <w:u w:val="single"/>
        </w:rPr>
        <w:t>:</w:t>
      </w:r>
    </w:p>
    <w:p w14:paraId="6340D6B7" w14:textId="77777777" w:rsidR="00425446" w:rsidRPr="00EA7C9B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C9B">
        <w:rPr>
          <w:rFonts w:ascii="Times New Roman" w:hAnsi="Times New Roman"/>
          <w:sz w:val="24"/>
          <w:szCs w:val="24"/>
        </w:rPr>
        <w:t>- сравнение стационарной и амбулаторной помощи данному контингенту больных, обоснование необходимости сочетания той и другой форм работы;</w:t>
      </w:r>
    </w:p>
    <w:p w14:paraId="497A212B" w14:textId="77777777" w:rsidR="00425446" w:rsidRPr="00EA7C9B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C9B">
        <w:rPr>
          <w:rFonts w:ascii="Times New Roman" w:hAnsi="Times New Roman"/>
          <w:sz w:val="24"/>
          <w:szCs w:val="24"/>
        </w:rPr>
        <w:t>- закрепление знаний по вопросам заикания, полученных студентами на младших курсах;</w:t>
      </w:r>
    </w:p>
    <w:p w14:paraId="6D573DAB" w14:textId="77777777" w:rsidR="00425446" w:rsidRPr="00EA7C9B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C9B">
        <w:rPr>
          <w:rFonts w:ascii="Times New Roman" w:hAnsi="Times New Roman"/>
          <w:sz w:val="24"/>
          <w:szCs w:val="24"/>
        </w:rPr>
        <w:t>- ознакомление с современными научными данными по теории и практике заикания;</w:t>
      </w:r>
    </w:p>
    <w:p w14:paraId="46E5BB29" w14:textId="77777777" w:rsidR="00425446" w:rsidRPr="00EA7C9B" w:rsidRDefault="00425446" w:rsidP="003B7F2E">
      <w:pPr>
        <w:pStyle w:val="ad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7C9B">
        <w:rPr>
          <w:rFonts w:ascii="Times New Roman" w:hAnsi="Times New Roman"/>
          <w:sz w:val="24"/>
          <w:szCs w:val="24"/>
        </w:rPr>
        <w:t>- вооружение необходимыми навыками оказания такой помощи в условиях амбулаторных лечебных учреждений, которая заключается в закреплении достигнутых результатов, сборе катамнестических данных, своевременном выявлении рецидивов заикания и организации работы по их преодолению</w:t>
      </w:r>
    </w:p>
    <w:p w14:paraId="7649FF6A" w14:textId="77777777" w:rsidR="00457D94" w:rsidRPr="00EA7C9B" w:rsidRDefault="00457D94" w:rsidP="003B7F2E">
      <w:pPr>
        <w:ind w:firstLine="709"/>
        <w:jc w:val="both"/>
        <w:rPr>
          <w:lang w:eastAsia="en-US"/>
        </w:rPr>
      </w:pPr>
      <w:r w:rsidRPr="00EA7C9B">
        <w:rPr>
          <w:lang w:eastAsia="en-US"/>
        </w:rPr>
        <w:t xml:space="preserve">Данная дисциплина реализуется в рамках вариативной части блока Б1 «Дисциплины (модули)» программы бакалавриата, определяет направленность (профиль), является обязательной для усвоения обучающимися. </w:t>
      </w:r>
    </w:p>
    <w:p w14:paraId="0FD87873" w14:textId="77777777" w:rsidR="00425446" w:rsidRPr="00EA7C9B" w:rsidRDefault="00425446" w:rsidP="003B7F2E">
      <w:pPr>
        <w:ind w:firstLine="709"/>
        <w:jc w:val="both"/>
      </w:pPr>
      <w:r w:rsidRPr="00EA7C9B">
        <w:t xml:space="preserve">Изучение курса «Практикум по заиканию» связано </w:t>
      </w:r>
      <w:proofErr w:type="gramStart"/>
      <w:r w:rsidRPr="00EA7C9B">
        <w:t>с  изучением</w:t>
      </w:r>
      <w:proofErr w:type="gramEnd"/>
      <w:r w:rsidRPr="00EA7C9B">
        <w:t xml:space="preserve"> дисциплин базовой части профессионального блока: «</w:t>
      </w:r>
      <w:proofErr w:type="spellStart"/>
      <w:r w:rsidRPr="00EA7C9B">
        <w:t>Онтолингвистики</w:t>
      </w:r>
      <w:proofErr w:type="spellEnd"/>
      <w:r w:rsidRPr="00EA7C9B">
        <w:t xml:space="preserve">», «Психолингвистики», «Логопедии», «Психологии», «Специальной психологии», «Медико-биологических основ специального образования» и др.  Курс основан на знаниях студентов о современных принципах психологического, лингвистического и психолингвистического анализа </w:t>
      </w:r>
      <w:proofErr w:type="spellStart"/>
      <w:r w:rsidRPr="00EA7C9B">
        <w:t>речеязыковых</w:t>
      </w:r>
      <w:proofErr w:type="spellEnd"/>
      <w:r w:rsidRPr="00EA7C9B">
        <w:t xml:space="preserve"> </w:t>
      </w:r>
      <w:r w:rsidRPr="00EA7C9B">
        <w:lastRenderedPageBreak/>
        <w:t xml:space="preserve">фактов, на знаниях о нарушении языковой способности и методах преодоления этого нарушения. Курс является важной составляющей </w:t>
      </w:r>
      <w:proofErr w:type="gramStart"/>
      <w:r w:rsidRPr="00EA7C9B">
        <w:t>для  подготовки</w:t>
      </w:r>
      <w:proofErr w:type="gramEnd"/>
      <w:r w:rsidRPr="00EA7C9B">
        <w:t xml:space="preserve"> к итоговой аттестации.</w:t>
      </w:r>
    </w:p>
    <w:p w14:paraId="7E919FD3" w14:textId="77777777" w:rsidR="00425446" w:rsidRPr="00EA7C9B" w:rsidRDefault="00425446" w:rsidP="003B7F2E">
      <w:pPr>
        <w:ind w:firstLine="709"/>
        <w:jc w:val="both"/>
        <w:rPr>
          <w:b/>
          <w:bCs/>
        </w:rPr>
      </w:pPr>
    </w:p>
    <w:p w14:paraId="33AD6FDE" w14:textId="77777777" w:rsidR="00425446" w:rsidRPr="00EA7C9B" w:rsidRDefault="00425446" w:rsidP="003B7F2E">
      <w:pPr>
        <w:ind w:firstLine="709"/>
        <w:jc w:val="both"/>
        <w:rPr>
          <w:b/>
          <w:bCs/>
        </w:rPr>
      </w:pPr>
      <w:r w:rsidRPr="00EA7C9B">
        <w:rPr>
          <w:b/>
          <w:bCs/>
        </w:rPr>
        <w:t xml:space="preserve">3. </w:t>
      </w:r>
      <w:r w:rsidRPr="00EA7C9B">
        <w:rPr>
          <w:b/>
          <w:bCs/>
          <w:caps/>
        </w:rPr>
        <w:t>Объем дисциплины и виды учебной работы</w:t>
      </w:r>
    </w:p>
    <w:p w14:paraId="1FA96833" w14:textId="77777777" w:rsidR="00425446" w:rsidRPr="00EA7C9B" w:rsidRDefault="00425446" w:rsidP="003B7F2E">
      <w:pPr>
        <w:ind w:firstLine="709"/>
        <w:jc w:val="both"/>
      </w:pPr>
      <w:r w:rsidRPr="00EA7C9B">
        <w:t>Общая трудоемкость освоения дисциплины составляет 2 зачетные единицы, 72 академических часа.</w:t>
      </w:r>
    </w:p>
    <w:p w14:paraId="5ACE0B60" w14:textId="77777777" w:rsidR="003B7F2E" w:rsidRPr="00EA7C9B" w:rsidRDefault="003B7F2E" w:rsidP="003B7F2E">
      <w:pPr>
        <w:ind w:firstLine="709"/>
        <w:jc w:val="both"/>
        <w:rPr>
          <w:color w:val="000000"/>
        </w:rPr>
      </w:pPr>
      <w:r w:rsidRPr="00EA7C9B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3B7F2E" w:rsidRPr="00EA7C9B" w14:paraId="2F5D345B" w14:textId="77777777" w:rsidTr="002F290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2D9758A3" w14:textId="77777777" w:rsidR="003B7F2E" w:rsidRPr="00EA7C9B" w:rsidRDefault="003B7F2E" w:rsidP="002F2901">
            <w:pPr>
              <w:pStyle w:val="a5"/>
              <w:jc w:val="center"/>
              <w:rPr>
                <w:i/>
                <w:iCs/>
              </w:rPr>
            </w:pPr>
            <w:r w:rsidRPr="00EA7C9B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2303B3C" w14:textId="77777777" w:rsidR="003B7F2E" w:rsidRPr="00EA7C9B" w:rsidRDefault="003B7F2E" w:rsidP="002F2901">
            <w:pPr>
              <w:pStyle w:val="a5"/>
              <w:ind w:hanging="3"/>
              <w:jc w:val="center"/>
            </w:pPr>
            <w:r w:rsidRPr="00EA7C9B">
              <w:t xml:space="preserve">Трудоемкость в </w:t>
            </w:r>
            <w:proofErr w:type="spellStart"/>
            <w:r w:rsidRPr="00EA7C9B">
              <w:t>акад.час</w:t>
            </w:r>
            <w:proofErr w:type="spellEnd"/>
          </w:p>
        </w:tc>
      </w:tr>
      <w:tr w:rsidR="003B7F2E" w:rsidRPr="00EA7C9B" w14:paraId="6F7948BC" w14:textId="77777777" w:rsidTr="002F2901">
        <w:trPr>
          <w:trHeight w:val="239"/>
        </w:trPr>
        <w:tc>
          <w:tcPr>
            <w:tcW w:w="6525" w:type="dxa"/>
            <w:shd w:val="clear" w:color="auto" w:fill="E0E0E0"/>
          </w:tcPr>
          <w:p w14:paraId="25AE4C72" w14:textId="77777777" w:rsidR="003B7F2E" w:rsidRPr="00EA7C9B" w:rsidRDefault="003B7F2E" w:rsidP="002F2901">
            <w:pPr>
              <w:ind w:left="57"/>
            </w:pPr>
            <w:r w:rsidRPr="00EA7C9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AB76C89" w14:textId="724E6E18" w:rsidR="003B7F2E" w:rsidRPr="00EA7C9B" w:rsidRDefault="00B3103A" w:rsidP="003B7F2E">
            <w:pPr>
              <w:ind w:hanging="3"/>
              <w:jc w:val="center"/>
            </w:pPr>
            <w:r>
              <w:t>20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9CB834F" w14:textId="77777777" w:rsidR="003B7F2E" w:rsidRPr="00EA7C9B" w:rsidRDefault="003B7F2E" w:rsidP="002F2901">
            <w:pPr>
              <w:ind w:hanging="3"/>
              <w:jc w:val="center"/>
            </w:pPr>
            <w:r w:rsidRPr="00EA7C9B">
              <w:t>Практическая подготовка</w:t>
            </w:r>
          </w:p>
        </w:tc>
      </w:tr>
      <w:tr w:rsidR="003B7F2E" w:rsidRPr="00EA7C9B" w14:paraId="66F83447" w14:textId="77777777" w:rsidTr="002F2901">
        <w:tc>
          <w:tcPr>
            <w:tcW w:w="6525" w:type="dxa"/>
            <w:shd w:val="clear" w:color="auto" w:fill="auto"/>
          </w:tcPr>
          <w:p w14:paraId="1AE848BD" w14:textId="77777777" w:rsidR="003B7F2E" w:rsidRPr="00EA7C9B" w:rsidRDefault="003B7F2E" w:rsidP="002F2901">
            <w:pPr>
              <w:pStyle w:val="a5"/>
              <w:ind w:left="57"/>
            </w:pPr>
            <w:r w:rsidRPr="00EA7C9B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C3B38A0" w14:textId="77777777" w:rsidR="003B7F2E" w:rsidRPr="00EA7C9B" w:rsidRDefault="003B7F2E" w:rsidP="002F2901">
            <w:pPr>
              <w:pStyle w:val="a5"/>
              <w:snapToGrid w:val="0"/>
              <w:ind w:hanging="3"/>
              <w:jc w:val="center"/>
            </w:pPr>
          </w:p>
        </w:tc>
      </w:tr>
      <w:tr w:rsidR="003B7F2E" w:rsidRPr="00EA7C9B" w14:paraId="0CBDF650" w14:textId="77777777" w:rsidTr="002F2901">
        <w:tc>
          <w:tcPr>
            <w:tcW w:w="6525" w:type="dxa"/>
            <w:shd w:val="clear" w:color="auto" w:fill="auto"/>
          </w:tcPr>
          <w:p w14:paraId="5AFA860C" w14:textId="77777777" w:rsidR="003B7F2E" w:rsidRPr="00EA7C9B" w:rsidRDefault="003B7F2E" w:rsidP="002F2901">
            <w:pPr>
              <w:pStyle w:val="a5"/>
              <w:ind w:left="57"/>
            </w:pPr>
            <w:r w:rsidRPr="00EA7C9B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7F556AB" w14:textId="4DFE1A5E" w:rsidR="003B7F2E" w:rsidRPr="00EA7C9B" w:rsidRDefault="006771F8" w:rsidP="002F2901">
            <w:pPr>
              <w:ind w:hanging="3"/>
              <w:jc w:val="center"/>
            </w:pPr>
            <w:r>
              <w:t>8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A0AD5EE" w14:textId="77777777" w:rsidR="003B7F2E" w:rsidRPr="00EA7C9B" w:rsidRDefault="003B7F2E" w:rsidP="002F2901">
            <w:pPr>
              <w:ind w:hanging="3"/>
              <w:jc w:val="center"/>
            </w:pPr>
          </w:p>
        </w:tc>
      </w:tr>
      <w:tr w:rsidR="003B7F2E" w:rsidRPr="00EA7C9B" w14:paraId="5DFBD678" w14:textId="77777777" w:rsidTr="002F2901">
        <w:tc>
          <w:tcPr>
            <w:tcW w:w="6525" w:type="dxa"/>
            <w:shd w:val="clear" w:color="auto" w:fill="auto"/>
          </w:tcPr>
          <w:p w14:paraId="6E9F0F6F" w14:textId="77777777" w:rsidR="003B7F2E" w:rsidRPr="00EA7C9B" w:rsidRDefault="003B7F2E" w:rsidP="002F2901">
            <w:pPr>
              <w:pStyle w:val="a5"/>
              <w:ind w:left="57"/>
            </w:pPr>
            <w:r w:rsidRPr="00EA7C9B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67201440" w14:textId="27AE4A34" w:rsidR="003B7F2E" w:rsidRPr="00EA7C9B" w:rsidRDefault="003B7F2E" w:rsidP="003B7F2E">
            <w:pPr>
              <w:ind w:hanging="3"/>
              <w:jc w:val="center"/>
            </w:pP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54B5D010" w14:textId="2F43D76B" w:rsidR="003B7F2E" w:rsidRPr="00EA7C9B" w:rsidRDefault="002A39AC" w:rsidP="006771F8">
            <w:pPr>
              <w:ind w:hanging="3"/>
              <w:jc w:val="center"/>
            </w:pPr>
            <w:r w:rsidRPr="00EA7C9B">
              <w:t>1</w:t>
            </w:r>
            <w:r w:rsidR="006771F8">
              <w:t>2</w:t>
            </w:r>
          </w:p>
        </w:tc>
      </w:tr>
      <w:tr w:rsidR="003B7F2E" w:rsidRPr="00EA7C9B" w14:paraId="0D184451" w14:textId="77777777" w:rsidTr="002F2901">
        <w:tc>
          <w:tcPr>
            <w:tcW w:w="6525" w:type="dxa"/>
            <w:shd w:val="clear" w:color="auto" w:fill="E0E0E0"/>
          </w:tcPr>
          <w:p w14:paraId="215F9F93" w14:textId="77777777" w:rsidR="003B7F2E" w:rsidRPr="00EA7C9B" w:rsidRDefault="003B7F2E" w:rsidP="002F2901">
            <w:pPr>
              <w:pStyle w:val="a5"/>
              <w:ind w:left="57"/>
            </w:pPr>
            <w:r w:rsidRPr="00EA7C9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C79860B" w14:textId="1125A024" w:rsidR="003B7F2E" w:rsidRPr="00EA7C9B" w:rsidRDefault="00DF4701" w:rsidP="003B7F2E">
            <w:pPr>
              <w:ind w:hanging="3"/>
              <w:jc w:val="center"/>
            </w:pPr>
            <w:r>
              <w:t>25</w:t>
            </w:r>
          </w:p>
        </w:tc>
      </w:tr>
      <w:tr w:rsidR="003B7F2E" w:rsidRPr="00EA7C9B" w14:paraId="168BB7A7" w14:textId="77777777" w:rsidTr="002F2901">
        <w:tc>
          <w:tcPr>
            <w:tcW w:w="6525" w:type="dxa"/>
            <w:shd w:val="clear" w:color="auto" w:fill="E0E0E0"/>
          </w:tcPr>
          <w:p w14:paraId="770195B0" w14:textId="41FCC181" w:rsidR="003B7F2E" w:rsidRPr="00EA7C9B" w:rsidRDefault="003B7F2E" w:rsidP="00DF4701">
            <w:pPr>
              <w:pStyle w:val="a5"/>
              <w:ind w:left="57"/>
            </w:pPr>
            <w:r w:rsidRPr="00EA7C9B">
              <w:rPr>
                <w:b/>
              </w:rPr>
              <w:t>Вид промежуточной аттестации (</w:t>
            </w:r>
            <w:r w:rsidR="00DF4701">
              <w:rPr>
                <w:b/>
              </w:rPr>
              <w:t>экзамен</w:t>
            </w:r>
            <w:r w:rsidRPr="00EA7C9B">
              <w:rPr>
                <w:b/>
              </w:rPr>
              <w:t>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12D87EF8" w14:textId="0613B01A" w:rsidR="003B7F2E" w:rsidRPr="00A91C32" w:rsidRDefault="00A91C32" w:rsidP="002F2901">
            <w:pPr>
              <w:pStyle w:val="a5"/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3B7F2E" w:rsidRPr="00EA7C9B" w14:paraId="7BEB73CA" w14:textId="77777777" w:rsidTr="002F2901">
        <w:tc>
          <w:tcPr>
            <w:tcW w:w="6525" w:type="dxa"/>
            <w:shd w:val="clear" w:color="auto" w:fill="auto"/>
          </w:tcPr>
          <w:p w14:paraId="0911470E" w14:textId="77777777" w:rsidR="003B7F2E" w:rsidRPr="00EA7C9B" w:rsidRDefault="003B7F2E" w:rsidP="002F2901">
            <w:pPr>
              <w:pStyle w:val="a5"/>
              <w:ind w:left="57"/>
            </w:pPr>
            <w:r w:rsidRPr="00EA7C9B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76DF9F34" w14:textId="5DBCB540" w:rsidR="003B7F2E" w:rsidRPr="00A91C32" w:rsidRDefault="00A91C32" w:rsidP="00A91C32">
            <w:pPr>
              <w:pStyle w:val="a5"/>
              <w:ind w:hanging="3"/>
              <w:jc w:val="center"/>
              <w:rPr>
                <w:lang w:val="en-US"/>
              </w:rPr>
            </w:pPr>
            <w:r>
              <w:t>2,3</w:t>
            </w:r>
            <w:r>
              <w:rPr>
                <w:lang w:val="en-US"/>
              </w:rPr>
              <w:t>5</w:t>
            </w:r>
          </w:p>
        </w:tc>
      </w:tr>
      <w:tr w:rsidR="003B7F2E" w:rsidRPr="00EA7C9B" w14:paraId="00F2AAC6" w14:textId="77777777" w:rsidTr="002F2901">
        <w:tc>
          <w:tcPr>
            <w:tcW w:w="6525" w:type="dxa"/>
            <w:shd w:val="clear" w:color="auto" w:fill="auto"/>
          </w:tcPr>
          <w:p w14:paraId="12C60DC9" w14:textId="77777777" w:rsidR="003B7F2E" w:rsidRPr="00EA7C9B" w:rsidRDefault="003B7F2E" w:rsidP="002F2901">
            <w:pPr>
              <w:pStyle w:val="a5"/>
              <w:ind w:left="57"/>
            </w:pPr>
            <w:r w:rsidRPr="00EA7C9B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530BA62B" w14:textId="40158801" w:rsidR="003B7F2E" w:rsidRPr="00EA7C9B" w:rsidRDefault="00A91C32" w:rsidP="00A91C32">
            <w:pPr>
              <w:pStyle w:val="a5"/>
              <w:ind w:hanging="3"/>
              <w:jc w:val="center"/>
            </w:pPr>
            <w:r>
              <w:t>24,65</w:t>
            </w:r>
          </w:p>
        </w:tc>
      </w:tr>
      <w:tr w:rsidR="003B7F2E" w:rsidRPr="00EA7C9B" w14:paraId="60ECD548" w14:textId="77777777" w:rsidTr="002F2901">
        <w:trPr>
          <w:trHeight w:val="173"/>
        </w:trPr>
        <w:tc>
          <w:tcPr>
            <w:tcW w:w="6525" w:type="dxa"/>
            <w:shd w:val="clear" w:color="auto" w:fill="E0E0E0"/>
          </w:tcPr>
          <w:p w14:paraId="788E17A9" w14:textId="77777777" w:rsidR="003B7F2E" w:rsidRPr="00EA7C9B" w:rsidRDefault="003B7F2E" w:rsidP="002F2901">
            <w:pPr>
              <w:pStyle w:val="a5"/>
              <w:ind w:left="57"/>
            </w:pPr>
            <w:r w:rsidRPr="00EA7C9B">
              <w:rPr>
                <w:b/>
              </w:rPr>
              <w:t>Общая трудоемкость дисциплины (в час. /</w:t>
            </w:r>
            <w:proofErr w:type="spellStart"/>
            <w:r w:rsidRPr="00EA7C9B">
              <w:rPr>
                <w:b/>
              </w:rPr>
              <w:t>з.е</w:t>
            </w:r>
            <w:proofErr w:type="spellEnd"/>
            <w:r w:rsidRPr="00EA7C9B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7E2EB543" w14:textId="77777777" w:rsidR="003B7F2E" w:rsidRPr="00EA7C9B" w:rsidRDefault="003B7F2E" w:rsidP="002F2901">
            <w:pPr>
              <w:pStyle w:val="a5"/>
              <w:ind w:hanging="3"/>
              <w:jc w:val="center"/>
            </w:pPr>
            <w:r w:rsidRPr="00EA7C9B">
              <w:t>72/2</w:t>
            </w:r>
          </w:p>
        </w:tc>
      </w:tr>
    </w:tbl>
    <w:p w14:paraId="78BF146D" w14:textId="77777777" w:rsidR="003B7F2E" w:rsidRPr="00EA7C9B" w:rsidRDefault="003B7F2E" w:rsidP="003B7F2E">
      <w:pPr>
        <w:ind w:firstLine="709"/>
        <w:jc w:val="both"/>
        <w:rPr>
          <w:bCs/>
        </w:rPr>
      </w:pPr>
    </w:p>
    <w:p w14:paraId="557FA1AB" w14:textId="77777777" w:rsidR="003B7F2E" w:rsidRPr="00EA7C9B" w:rsidRDefault="003B7F2E" w:rsidP="003B7F2E">
      <w:pPr>
        <w:ind w:firstLine="709"/>
        <w:jc w:val="both"/>
        <w:rPr>
          <w:bCs/>
        </w:rPr>
      </w:pPr>
      <w:r w:rsidRPr="00EA7C9B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3B7F2E" w:rsidRPr="00EA7C9B" w14:paraId="6C1749E4" w14:textId="77777777" w:rsidTr="002F290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1C69F191" w14:textId="77777777" w:rsidR="003B7F2E" w:rsidRPr="00EA7C9B" w:rsidRDefault="003B7F2E" w:rsidP="002F2901">
            <w:pPr>
              <w:pStyle w:val="a5"/>
              <w:jc w:val="center"/>
              <w:rPr>
                <w:i/>
                <w:iCs/>
              </w:rPr>
            </w:pPr>
            <w:r w:rsidRPr="00EA7C9B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765165A" w14:textId="77777777" w:rsidR="003B7F2E" w:rsidRPr="00EA7C9B" w:rsidRDefault="003B7F2E" w:rsidP="002F2901">
            <w:pPr>
              <w:pStyle w:val="a5"/>
              <w:jc w:val="center"/>
            </w:pPr>
            <w:r w:rsidRPr="00EA7C9B">
              <w:t xml:space="preserve">Трудоемкость в </w:t>
            </w:r>
            <w:proofErr w:type="spellStart"/>
            <w:r w:rsidRPr="00EA7C9B">
              <w:t>акад.час</w:t>
            </w:r>
            <w:proofErr w:type="spellEnd"/>
          </w:p>
        </w:tc>
      </w:tr>
      <w:tr w:rsidR="003B7F2E" w:rsidRPr="00EA7C9B" w14:paraId="42CBFB27" w14:textId="77777777" w:rsidTr="002F2901">
        <w:trPr>
          <w:trHeight w:val="262"/>
        </w:trPr>
        <w:tc>
          <w:tcPr>
            <w:tcW w:w="6540" w:type="dxa"/>
            <w:shd w:val="clear" w:color="auto" w:fill="E0E0E0"/>
          </w:tcPr>
          <w:p w14:paraId="547AAFCE" w14:textId="77777777" w:rsidR="003B7F2E" w:rsidRPr="00EA7C9B" w:rsidRDefault="003B7F2E" w:rsidP="002F2901">
            <w:r w:rsidRPr="00EA7C9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01B754F8" w14:textId="1EA05059" w:rsidR="003B7F2E" w:rsidRPr="00EA7C9B" w:rsidRDefault="003B7F2E" w:rsidP="00B3103A">
            <w:pPr>
              <w:jc w:val="center"/>
            </w:pPr>
            <w:r w:rsidRPr="00EA7C9B">
              <w:t>1</w:t>
            </w:r>
            <w:r w:rsidR="00B3103A">
              <w:t>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71436D7B" w14:textId="77777777" w:rsidR="003B7F2E" w:rsidRPr="00EA7C9B" w:rsidRDefault="003B7F2E" w:rsidP="002F2901">
            <w:pPr>
              <w:jc w:val="center"/>
            </w:pPr>
            <w:r w:rsidRPr="00EA7C9B">
              <w:t>Практическая подготовка</w:t>
            </w:r>
          </w:p>
        </w:tc>
      </w:tr>
      <w:tr w:rsidR="003B7F2E" w:rsidRPr="00EA7C9B" w14:paraId="3C2F74FF" w14:textId="77777777" w:rsidTr="002F2901">
        <w:tc>
          <w:tcPr>
            <w:tcW w:w="6540" w:type="dxa"/>
            <w:shd w:val="clear" w:color="auto" w:fill="auto"/>
          </w:tcPr>
          <w:p w14:paraId="266ECE20" w14:textId="77777777" w:rsidR="003B7F2E" w:rsidRPr="00EA7C9B" w:rsidRDefault="003B7F2E" w:rsidP="002F2901">
            <w:pPr>
              <w:pStyle w:val="a5"/>
            </w:pPr>
            <w:r w:rsidRPr="00EA7C9B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3E67BFE" w14:textId="77777777" w:rsidR="003B7F2E" w:rsidRPr="00EA7C9B" w:rsidRDefault="003B7F2E" w:rsidP="002F2901">
            <w:pPr>
              <w:pStyle w:val="a5"/>
              <w:snapToGrid w:val="0"/>
              <w:jc w:val="center"/>
            </w:pPr>
          </w:p>
        </w:tc>
      </w:tr>
      <w:tr w:rsidR="003B7F2E" w:rsidRPr="00EA7C9B" w14:paraId="59157A84" w14:textId="77777777" w:rsidTr="002F2901">
        <w:tc>
          <w:tcPr>
            <w:tcW w:w="6540" w:type="dxa"/>
            <w:shd w:val="clear" w:color="auto" w:fill="auto"/>
          </w:tcPr>
          <w:p w14:paraId="03A83D8C" w14:textId="77777777" w:rsidR="003B7F2E" w:rsidRPr="00EA7C9B" w:rsidRDefault="003B7F2E" w:rsidP="002F2901">
            <w:pPr>
              <w:pStyle w:val="a5"/>
            </w:pPr>
            <w:r w:rsidRPr="00EA7C9B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684DCE57" w14:textId="77777777" w:rsidR="003B7F2E" w:rsidRPr="00EA7C9B" w:rsidRDefault="003B7F2E" w:rsidP="002F2901">
            <w:pPr>
              <w:jc w:val="center"/>
            </w:pPr>
            <w:r w:rsidRPr="00EA7C9B"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0BF1DF70" w14:textId="77777777" w:rsidR="003B7F2E" w:rsidRPr="00EA7C9B" w:rsidRDefault="003B7F2E" w:rsidP="002F2901">
            <w:pPr>
              <w:jc w:val="center"/>
            </w:pPr>
          </w:p>
        </w:tc>
      </w:tr>
      <w:tr w:rsidR="003B7F2E" w:rsidRPr="00EA7C9B" w14:paraId="5056DD1C" w14:textId="77777777" w:rsidTr="002F2901">
        <w:tc>
          <w:tcPr>
            <w:tcW w:w="6540" w:type="dxa"/>
            <w:shd w:val="clear" w:color="auto" w:fill="auto"/>
          </w:tcPr>
          <w:p w14:paraId="280A07F3" w14:textId="77777777" w:rsidR="003B7F2E" w:rsidRPr="00EA7C9B" w:rsidRDefault="003B7F2E" w:rsidP="002F2901">
            <w:pPr>
              <w:pStyle w:val="a5"/>
            </w:pPr>
            <w:r w:rsidRPr="00EA7C9B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23DFC1A2" w14:textId="0476B599" w:rsidR="003B7F2E" w:rsidRPr="00EA7C9B" w:rsidRDefault="003B7F2E" w:rsidP="003B7F2E">
            <w:pPr>
              <w:jc w:val="center"/>
            </w:pPr>
          </w:p>
        </w:tc>
        <w:tc>
          <w:tcPr>
            <w:tcW w:w="1433" w:type="dxa"/>
            <w:gridSpan w:val="2"/>
            <w:shd w:val="clear" w:color="auto" w:fill="auto"/>
          </w:tcPr>
          <w:p w14:paraId="5A141AD9" w14:textId="6E20C91F" w:rsidR="003B7F2E" w:rsidRPr="00EA7C9B" w:rsidRDefault="00A91C32" w:rsidP="002F2901">
            <w:pPr>
              <w:jc w:val="center"/>
            </w:pPr>
            <w:r>
              <w:t>6</w:t>
            </w:r>
          </w:p>
        </w:tc>
      </w:tr>
      <w:tr w:rsidR="003B7F2E" w:rsidRPr="00EA7C9B" w14:paraId="6C25B09E" w14:textId="77777777" w:rsidTr="002F2901">
        <w:tc>
          <w:tcPr>
            <w:tcW w:w="6540" w:type="dxa"/>
            <w:shd w:val="clear" w:color="auto" w:fill="E0E0E0"/>
          </w:tcPr>
          <w:p w14:paraId="2F6D52B1" w14:textId="77777777" w:rsidR="003B7F2E" w:rsidRPr="00EA7C9B" w:rsidRDefault="003B7F2E" w:rsidP="002F2901">
            <w:pPr>
              <w:pStyle w:val="a5"/>
            </w:pPr>
            <w:r w:rsidRPr="00EA7C9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00A09C6" w14:textId="31A42EED" w:rsidR="003B7F2E" w:rsidRPr="00EA7C9B" w:rsidRDefault="003B7F2E" w:rsidP="00A91C32">
            <w:pPr>
              <w:jc w:val="center"/>
            </w:pPr>
            <w:r w:rsidRPr="00EA7C9B">
              <w:t>5</w:t>
            </w:r>
            <w:r w:rsidR="00A91C32">
              <w:t>3</w:t>
            </w:r>
          </w:p>
        </w:tc>
      </w:tr>
      <w:tr w:rsidR="003B7F2E" w:rsidRPr="00EA7C9B" w14:paraId="56ACA2A0" w14:textId="77777777" w:rsidTr="002F2901">
        <w:tc>
          <w:tcPr>
            <w:tcW w:w="6540" w:type="dxa"/>
            <w:shd w:val="clear" w:color="auto" w:fill="D9D9D9"/>
          </w:tcPr>
          <w:p w14:paraId="7CF5865F" w14:textId="401845AD" w:rsidR="003B7F2E" w:rsidRPr="00EA7C9B" w:rsidRDefault="003B7F2E" w:rsidP="00A91C32">
            <w:pPr>
              <w:pStyle w:val="a5"/>
            </w:pPr>
            <w:r w:rsidRPr="00EA7C9B">
              <w:rPr>
                <w:b/>
              </w:rPr>
              <w:t>Вид промежуточной аттестации (</w:t>
            </w:r>
            <w:r w:rsidR="00A91C32">
              <w:rPr>
                <w:b/>
              </w:rPr>
              <w:t>экзамен</w:t>
            </w:r>
            <w:r w:rsidRPr="00EA7C9B">
              <w:rPr>
                <w:b/>
              </w:rPr>
              <w:t>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7230D6C8" w14:textId="745538F3" w:rsidR="003B7F2E" w:rsidRPr="00EA7C9B" w:rsidRDefault="00A91C32" w:rsidP="002F2901">
            <w:pPr>
              <w:pStyle w:val="a5"/>
              <w:jc w:val="center"/>
            </w:pPr>
            <w:r>
              <w:t>9</w:t>
            </w:r>
          </w:p>
        </w:tc>
      </w:tr>
      <w:tr w:rsidR="003B7F2E" w:rsidRPr="00EA7C9B" w14:paraId="7186810A" w14:textId="77777777" w:rsidTr="002F2901">
        <w:tc>
          <w:tcPr>
            <w:tcW w:w="6540" w:type="dxa"/>
            <w:shd w:val="clear" w:color="auto" w:fill="auto"/>
          </w:tcPr>
          <w:p w14:paraId="37E7CA96" w14:textId="77777777" w:rsidR="003B7F2E" w:rsidRPr="00EA7C9B" w:rsidRDefault="003B7F2E" w:rsidP="002F2901">
            <w:pPr>
              <w:pStyle w:val="a5"/>
            </w:pPr>
            <w:r w:rsidRPr="00EA7C9B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253BD00" w14:textId="6928620D" w:rsidR="003B7F2E" w:rsidRPr="00EA7C9B" w:rsidRDefault="00A91C32" w:rsidP="002F2901">
            <w:pPr>
              <w:pStyle w:val="a5"/>
              <w:jc w:val="center"/>
            </w:pPr>
            <w:r>
              <w:t>2,35</w:t>
            </w:r>
          </w:p>
        </w:tc>
      </w:tr>
      <w:tr w:rsidR="003B7F2E" w:rsidRPr="00EA7C9B" w14:paraId="4018FCAD" w14:textId="77777777" w:rsidTr="002F2901">
        <w:tc>
          <w:tcPr>
            <w:tcW w:w="6540" w:type="dxa"/>
            <w:shd w:val="clear" w:color="auto" w:fill="auto"/>
          </w:tcPr>
          <w:p w14:paraId="501146E1" w14:textId="77777777" w:rsidR="003B7F2E" w:rsidRPr="00EA7C9B" w:rsidRDefault="003B7F2E" w:rsidP="002F2901">
            <w:pPr>
              <w:pStyle w:val="a5"/>
            </w:pPr>
            <w:r w:rsidRPr="00EA7C9B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1D91575" w14:textId="1B6553EB" w:rsidR="003B7F2E" w:rsidRPr="00EA7C9B" w:rsidRDefault="00A91C32" w:rsidP="002F2901">
            <w:pPr>
              <w:pStyle w:val="a5"/>
              <w:jc w:val="center"/>
            </w:pPr>
            <w:r>
              <w:t>6,65</w:t>
            </w:r>
          </w:p>
        </w:tc>
      </w:tr>
      <w:tr w:rsidR="003B7F2E" w:rsidRPr="00EA7C9B" w14:paraId="5D472A45" w14:textId="77777777" w:rsidTr="002F2901">
        <w:trPr>
          <w:trHeight w:val="306"/>
        </w:trPr>
        <w:tc>
          <w:tcPr>
            <w:tcW w:w="6540" w:type="dxa"/>
            <w:shd w:val="clear" w:color="auto" w:fill="E0E0E0"/>
          </w:tcPr>
          <w:p w14:paraId="19A24427" w14:textId="77777777" w:rsidR="003B7F2E" w:rsidRPr="00EA7C9B" w:rsidRDefault="003B7F2E" w:rsidP="002F2901">
            <w:pPr>
              <w:pStyle w:val="a5"/>
            </w:pPr>
            <w:r w:rsidRPr="00EA7C9B">
              <w:rPr>
                <w:b/>
              </w:rPr>
              <w:t>Общая трудоемкость дисциплины (в час. /</w:t>
            </w:r>
            <w:proofErr w:type="spellStart"/>
            <w:r w:rsidRPr="00EA7C9B">
              <w:rPr>
                <w:b/>
              </w:rPr>
              <w:t>з.е</w:t>
            </w:r>
            <w:proofErr w:type="spellEnd"/>
            <w:r w:rsidRPr="00EA7C9B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1D54B4" w14:textId="77777777" w:rsidR="003B7F2E" w:rsidRPr="00EA7C9B" w:rsidRDefault="003B7F2E" w:rsidP="002F2901">
            <w:pPr>
              <w:pStyle w:val="a5"/>
              <w:jc w:val="center"/>
            </w:pPr>
            <w:r w:rsidRPr="00EA7C9B">
              <w:t>72/2</w:t>
            </w:r>
          </w:p>
        </w:tc>
      </w:tr>
    </w:tbl>
    <w:p w14:paraId="19EB0821" w14:textId="77777777" w:rsidR="00425446" w:rsidRPr="00EA7C9B" w:rsidRDefault="00425446" w:rsidP="003B7F2E">
      <w:pPr>
        <w:ind w:firstLine="709"/>
        <w:jc w:val="both"/>
        <w:rPr>
          <w:b/>
          <w:bCs/>
        </w:rPr>
      </w:pPr>
    </w:p>
    <w:p w14:paraId="68A38BE3" w14:textId="77777777" w:rsidR="000D0E02" w:rsidRPr="00EA7C9B" w:rsidRDefault="000D0E02" w:rsidP="003B7F2E">
      <w:pPr>
        <w:ind w:firstLine="709"/>
        <w:jc w:val="both"/>
        <w:rPr>
          <w:b/>
          <w:bCs/>
          <w:caps/>
        </w:rPr>
      </w:pPr>
      <w:r w:rsidRPr="00EA7C9B">
        <w:rPr>
          <w:b/>
          <w:bCs/>
        </w:rPr>
        <w:t xml:space="preserve">4. </w:t>
      </w:r>
      <w:r w:rsidRPr="00EA7C9B">
        <w:rPr>
          <w:b/>
          <w:bCs/>
          <w:caps/>
        </w:rPr>
        <w:t>Содержание дисциплины</w:t>
      </w:r>
    </w:p>
    <w:p w14:paraId="653A829E" w14:textId="77777777" w:rsidR="000D0E02" w:rsidRPr="00EA7C9B" w:rsidRDefault="000D0E02" w:rsidP="003B7F2E">
      <w:pPr>
        <w:ind w:firstLine="709"/>
        <w:jc w:val="both"/>
      </w:pPr>
      <w:r w:rsidRPr="00EA7C9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0BADB2" w14:textId="77777777" w:rsidR="00CA61CD" w:rsidRPr="003B7F2E" w:rsidRDefault="000D0E02" w:rsidP="003B7F2E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3B7F2E">
        <w:rPr>
          <w:b/>
          <w:sz w:val="24"/>
          <w:szCs w:val="24"/>
        </w:rPr>
        <w:t xml:space="preserve">4.1. </w:t>
      </w:r>
      <w:r w:rsidR="00CA61CD" w:rsidRPr="003B7F2E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693"/>
        <w:gridCol w:w="8516"/>
      </w:tblGrid>
      <w:tr w:rsidR="001B0F04" w:rsidRPr="003B7F2E" w14:paraId="2E4F4461" w14:textId="77777777" w:rsidTr="001B0F04">
        <w:tc>
          <w:tcPr>
            <w:tcW w:w="693" w:type="dxa"/>
          </w:tcPr>
          <w:p w14:paraId="197ED17C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16" w:type="dxa"/>
          </w:tcPr>
          <w:p w14:paraId="3137373F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B0F04" w:rsidRPr="003B7F2E" w14:paraId="21234496" w14:textId="77777777" w:rsidTr="001B0F04">
        <w:tc>
          <w:tcPr>
            <w:tcW w:w="693" w:type="dxa"/>
          </w:tcPr>
          <w:p w14:paraId="31FF0492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6" w:type="dxa"/>
          </w:tcPr>
          <w:p w14:paraId="1F5F2BE2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Современное понимание механизмов заикания</w:t>
            </w:r>
          </w:p>
        </w:tc>
      </w:tr>
      <w:tr w:rsidR="001B0F04" w:rsidRPr="003B7F2E" w14:paraId="646474A1" w14:textId="77777777" w:rsidTr="001B0F04">
        <w:tc>
          <w:tcPr>
            <w:tcW w:w="693" w:type="dxa"/>
          </w:tcPr>
          <w:p w14:paraId="610AECE8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6" w:type="dxa"/>
          </w:tcPr>
          <w:p w14:paraId="7B2F65E1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Невротическое и неврозоподобное заикание</w:t>
            </w:r>
          </w:p>
        </w:tc>
      </w:tr>
      <w:tr w:rsidR="001B0F04" w:rsidRPr="003B7F2E" w14:paraId="7989D9FA" w14:textId="77777777" w:rsidTr="001B0F04">
        <w:tc>
          <w:tcPr>
            <w:tcW w:w="693" w:type="dxa"/>
          </w:tcPr>
          <w:p w14:paraId="7CDB231F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6" w:type="dxa"/>
          </w:tcPr>
          <w:p w14:paraId="7DDF45E8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Первичные и вторичные симптомы невротического заикания и особенности его течения в разные возрастные периоды</w:t>
            </w:r>
          </w:p>
        </w:tc>
      </w:tr>
      <w:tr w:rsidR="001B0F04" w:rsidRPr="003B7F2E" w14:paraId="5E075CF3" w14:textId="77777777" w:rsidTr="001B0F04">
        <w:tc>
          <w:tcPr>
            <w:tcW w:w="693" w:type="dxa"/>
          </w:tcPr>
          <w:p w14:paraId="387C4009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6" w:type="dxa"/>
          </w:tcPr>
          <w:p w14:paraId="11B1689F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Этиология невротического заикания. Характеристика предрасполагающих и производящих причин</w:t>
            </w:r>
          </w:p>
        </w:tc>
      </w:tr>
      <w:tr w:rsidR="001B0F04" w:rsidRPr="003B7F2E" w14:paraId="690DC4E5" w14:textId="77777777" w:rsidTr="001B0F04">
        <w:tc>
          <w:tcPr>
            <w:tcW w:w="693" w:type="dxa"/>
          </w:tcPr>
          <w:p w14:paraId="5B85B12A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6" w:type="dxa"/>
          </w:tcPr>
          <w:p w14:paraId="32EA7EC3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Особенности этиологии и симптоматики неврозоподобного заикания</w:t>
            </w:r>
          </w:p>
        </w:tc>
      </w:tr>
      <w:tr w:rsidR="001B0F04" w:rsidRPr="003B7F2E" w14:paraId="0D71B179" w14:textId="77777777" w:rsidTr="001B0F04">
        <w:tc>
          <w:tcPr>
            <w:tcW w:w="693" w:type="dxa"/>
          </w:tcPr>
          <w:p w14:paraId="50477F06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6" w:type="dxa"/>
          </w:tcPr>
          <w:p w14:paraId="61E0F05B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Особенности комплексного воздействия в процессе преодоления невротического и неврозоподобного заикания</w:t>
            </w:r>
          </w:p>
        </w:tc>
      </w:tr>
      <w:tr w:rsidR="001B0F04" w:rsidRPr="003B7F2E" w14:paraId="7B3A6875" w14:textId="77777777" w:rsidTr="001B0F04">
        <w:tc>
          <w:tcPr>
            <w:tcW w:w="693" w:type="dxa"/>
          </w:tcPr>
          <w:p w14:paraId="5DB21D56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6" w:type="dxa"/>
          </w:tcPr>
          <w:p w14:paraId="151C56CB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Особенности применения комплексного метода к заикающимся разного возраста</w:t>
            </w:r>
          </w:p>
        </w:tc>
      </w:tr>
      <w:tr w:rsidR="001B0F04" w:rsidRPr="003B7F2E" w14:paraId="47D79421" w14:textId="77777777" w:rsidTr="001B0F04">
        <w:tc>
          <w:tcPr>
            <w:tcW w:w="693" w:type="dxa"/>
          </w:tcPr>
          <w:p w14:paraId="0AC651FC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6" w:type="dxa"/>
          </w:tcPr>
          <w:p w14:paraId="7543DF39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Роль психотерапии при невротическом заикании и ее основные виды</w:t>
            </w:r>
          </w:p>
        </w:tc>
      </w:tr>
      <w:tr w:rsidR="001B0F04" w:rsidRPr="003B7F2E" w14:paraId="7596DDC2" w14:textId="77777777" w:rsidTr="001B0F04">
        <w:tc>
          <w:tcPr>
            <w:tcW w:w="693" w:type="dxa"/>
          </w:tcPr>
          <w:p w14:paraId="345A8ABC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6" w:type="dxa"/>
          </w:tcPr>
          <w:p w14:paraId="1089127C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Роль и место медицинской части комплекса в преодолении заикания</w:t>
            </w:r>
          </w:p>
        </w:tc>
      </w:tr>
      <w:tr w:rsidR="001B0F04" w:rsidRPr="003B7F2E" w14:paraId="31C106A2" w14:textId="77777777" w:rsidTr="001B0F04">
        <w:tc>
          <w:tcPr>
            <w:tcW w:w="693" w:type="dxa"/>
          </w:tcPr>
          <w:p w14:paraId="37C65CF4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6" w:type="dxa"/>
          </w:tcPr>
          <w:p w14:paraId="4FE8D1AF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Содержание дидактической части комплексного метода преодоления заикания</w:t>
            </w:r>
          </w:p>
        </w:tc>
      </w:tr>
      <w:tr w:rsidR="001B0F04" w:rsidRPr="003B7F2E" w14:paraId="78610E7F" w14:textId="77777777" w:rsidTr="001B0F04">
        <w:tc>
          <w:tcPr>
            <w:tcW w:w="693" w:type="dxa"/>
          </w:tcPr>
          <w:p w14:paraId="55284972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6" w:type="dxa"/>
          </w:tcPr>
          <w:p w14:paraId="05967708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Роль логопедической ритмики в преодолении заикания у детей</w:t>
            </w:r>
          </w:p>
        </w:tc>
      </w:tr>
      <w:tr w:rsidR="001B0F04" w:rsidRPr="003B7F2E" w14:paraId="5F87D080" w14:textId="77777777" w:rsidTr="001B0F04">
        <w:tc>
          <w:tcPr>
            <w:tcW w:w="693" w:type="dxa"/>
          </w:tcPr>
          <w:p w14:paraId="3E761EDD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6" w:type="dxa"/>
          </w:tcPr>
          <w:p w14:paraId="548AE085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Роль социального окружения в преодолении заикания</w:t>
            </w:r>
          </w:p>
          <w:p w14:paraId="6ED43F28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B0F04" w:rsidRPr="003B7F2E" w14:paraId="0E610E85" w14:textId="77777777" w:rsidTr="001B0F04">
        <w:tc>
          <w:tcPr>
            <w:tcW w:w="693" w:type="dxa"/>
          </w:tcPr>
          <w:p w14:paraId="785698C9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6" w:type="dxa"/>
          </w:tcPr>
          <w:p w14:paraId="2D305281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Эффективность преодоления заикания в разные возрастные периоды</w:t>
            </w:r>
          </w:p>
          <w:p w14:paraId="31D9DF87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1B0F04" w:rsidRPr="003B7F2E" w14:paraId="23BE19AC" w14:textId="77777777" w:rsidTr="001B0F04">
        <w:tc>
          <w:tcPr>
            <w:tcW w:w="693" w:type="dxa"/>
          </w:tcPr>
          <w:p w14:paraId="3C76BAF1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6" w:type="dxa"/>
          </w:tcPr>
          <w:p w14:paraId="31EE72FD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Сравнительная эффективность преодоления невротического и неврозоподобного заикания</w:t>
            </w:r>
          </w:p>
        </w:tc>
      </w:tr>
      <w:tr w:rsidR="001B0F04" w:rsidRPr="003B7F2E" w14:paraId="7A9E718E" w14:textId="77777777" w:rsidTr="001B0F04">
        <w:tc>
          <w:tcPr>
            <w:tcW w:w="693" w:type="dxa"/>
          </w:tcPr>
          <w:p w14:paraId="4EEB9315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6" w:type="dxa"/>
          </w:tcPr>
          <w:p w14:paraId="3E765DED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Причины рецидивов заикания и пути их профилактики</w:t>
            </w:r>
          </w:p>
          <w:p w14:paraId="5DFE2A02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  <w:tr w:rsidR="001B0F04" w:rsidRPr="003B7F2E" w14:paraId="0444E682" w14:textId="77777777" w:rsidTr="001B0F04">
        <w:tc>
          <w:tcPr>
            <w:tcW w:w="693" w:type="dxa"/>
          </w:tcPr>
          <w:p w14:paraId="2B7744D5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6" w:type="dxa"/>
          </w:tcPr>
          <w:p w14:paraId="199856C1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Важность катамнестических исследований при оценке эффективности преодоления заикания</w:t>
            </w:r>
          </w:p>
        </w:tc>
      </w:tr>
      <w:tr w:rsidR="001B0F04" w:rsidRPr="003B7F2E" w14:paraId="0CD914E4" w14:textId="77777777" w:rsidTr="001B0F04">
        <w:tc>
          <w:tcPr>
            <w:tcW w:w="693" w:type="dxa"/>
          </w:tcPr>
          <w:p w14:paraId="624BCC23" w14:textId="77777777" w:rsidR="001B0F04" w:rsidRPr="003B7F2E" w:rsidRDefault="001B0F04" w:rsidP="003B7F2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F2E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6" w:type="dxa"/>
          </w:tcPr>
          <w:p w14:paraId="10E33C6D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3B7F2E">
              <w:rPr>
                <w:bCs/>
                <w:color w:val="000000"/>
                <w:kern w:val="1"/>
                <w:lang w:eastAsia="zh-CN"/>
              </w:rPr>
              <w:t>Организация и анализ результатов</w:t>
            </w:r>
          </w:p>
          <w:p w14:paraId="7891CFAD" w14:textId="77777777" w:rsidR="001B0F04" w:rsidRPr="003B7F2E" w:rsidRDefault="001B0F04" w:rsidP="003B7F2E">
            <w:pPr>
              <w:jc w:val="both"/>
              <w:rPr>
                <w:bCs/>
                <w:color w:val="000000"/>
                <w:kern w:val="1"/>
                <w:lang w:eastAsia="zh-CN"/>
              </w:rPr>
            </w:pPr>
          </w:p>
        </w:tc>
      </w:tr>
    </w:tbl>
    <w:p w14:paraId="10B1CA9B" w14:textId="47137D2D" w:rsidR="000D0E02" w:rsidRPr="003B7F2E" w:rsidRDefault="000D0E02" w:rsidP="003B7F2E">
      <w:pPr>
        <w:ind w:firstLine="709"/>
        <w:jc w:val="both"/>
        <w:rPr>
          <w:b/>
          <w:bCs/>
          <w:caps/>
        </w:rPr>
      </w:pPr>
    </w:p>
    <w:p w14:paraId="4AF35BC0" w14:textId="77777777" w:rsidR="00425446" w:rsidRPr="003B7F2E" w:rsidRDefault="00425446" w:rsidP="003B7F2E">
      <w:pPr>
        <w:ind w:firstLine="709"/>
        <w:jc w:val="both"/>
        <w:rPr>
          <w:b/>
        </w:rPr>
      </w:pPr>
      <w:r w:rsidRPr="003B7F2E">
        <w:rPr>
          <w:b/>
        </w:rPr>
        <w:t>4.</w:t>
      </w:r>
      <w:r w:rsidR="000D0E02" w:rsidRPr="003B7F2E">
        <w:rPr>
          <w:b/>
        </w:rPr>
        <w:t>2</w:t>
      </w:r>
      <w:r w:rsidRPr="003B7F2E">
        <w:rPr>
          <w:b/>
        </w:rPr>
        <w:t xml:space="preserve"> При</w:t>
      </w:r>
      <w:r w:rsidR="003D2F34" w:rsidRPr="003B7F2E">
        <w:rPr>
          <w:b/>
        </w:rPr>
        <w:t>мерная тематика курсовых работ</w:t>
      </w:r>
      <w:r w:rsidRPr="003B7F2E">
        <w:rPr>
          <w:b/>
        </w:rPr>
        <w:t xml:space="preserve"> (</w:t>
      </w:r>
      <w:r w:rsidR="003D2F34" w:rsidRPr="003B7F2E">
        <w:rPr>
          <w:b/>
        </w:rPr>
        <w:t>проектов</w:t>
      </w:r>
      <w:r w:rsidRPr="003B7F2E">
        <w:rPr>
          <w:b/>
        </w:rPr>
        <w:t>)</w:t>
      </w:r>
    </w:p>
    <w:p w14:paraId="7513B601" w14:textId="77777777" w:rsidR="00425446" w:rsidRPr="003B7F2E" w:rsidRDefault="000D0E02" w:rsidP="003B7F2E">
      <w:pPr>
        <w:ind w:firstLine="709"/>
        <w:jc w:val="both"/>
        <w:rPr>
          <w:bCs/>
        </w:rPr>
      </w:pPr>
      <w:r w:rsidRPr="003B7F2E">
        <w:rPr>
          <w:bCs/>
        </w:rPr>
        <w:t>Не предусмотрено</w:t>
      </w:r>
    </w:p>
    <w:p w14:paraId="103A3BBA" w14:textId="77777777" w:rsidR="000D0E02" w:rsidRPr="003B7F2E" w:rsidRDefault="000D0E02" w:rsidP="003B7F2E">
      <w:pPr>
        <w:ind w:firstLine="709"/>
        <w:jc w:val="both"/>
        <w:rPr>
          <w:b/>
        </w:rPr>
      </w:pPr>
    </w:p>
    <w:p w14:paraId="25120FAF" w14:textId="77777777" w:rsidR="00425446" w:rsidRPr="003B7F2E" w:rsidRDefault="00425446" w:rsidP="003B7F2E">
      <w:pPr>
        <w:ind w:firstLine="709"/>
        <w:jc w:val="both"/>
        <w:rPr>
          <w:b/>
        </w:rPr>
      </w:pPr>
      <w:r w:rsidRPr="003B7F2E">
        <w:rPr>
          <w:b/>
        </w:rPr>
        <w:t>4.</w:t>
      </w:r>
      <w:r w:rsidR="000D0E02" w:rsidRPr="003B7F2E">
        <w:rPr>
          <w:b/>
        </w:rPr>
        <w:t>3</w:t>
      </w:r>
      <w:r w:rsidRPr="003B7F2E">
        <w:rPr>
          <w:b/>
        </w:rPr>
        <w:t xml:space="preserve"> Перечень занятий, проводимых в активной и интерактивной формах</w:t>
      </w:r>
      <w:r w:rsidR="003D2F34" w:rsidRPr="003B7F2E">
        <w:rPr>
          <w:b/>
        </w:rPr>
        <w:t>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0DE912F9" w14:textId="77777777" w:rsidR="003B7F2E" w:rsidRDefault="003B7F2E" w:rsidP="003B7F2E">
      <w:pPr>
        <w:ind w:firstLine="709"/>
        <w:jc w:val="both"/>
        <w:rPr>
          <w:b/>
          <w:bCs/>
          <w:cap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3B7F2E" w:rsidRPr="00A91C32" w14:paraId="2691FF91" w14:textId="77777777" w:rsidTr="002F2901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189A3D0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85E35BB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140389A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07C8347B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Практическая подготовка*</w:t>
            </w:r>
          </w:p>
        </w:tc>
      </w:tr>
      <w:tr w:rsidR="003B7F2E" w:rsidRPr="00A91C32" w14:paraId="2541E4A9" w14:textId="77777777" w:rsidTr="002F2901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062FF2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6A41AF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966D090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5BCCB3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  <w:r w:rsidRPr="00A91C32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4C8C533" w14:textId="77777777" w:rsidR="003B7F2E" w:rsidRPr="00A91C32" w:rsidRDefault="003B7F2E" w:rsidP="002F2901">
            <w:pPr>
              <w:pStyle w:val="a5"/>
              <w:jc w:val="both"/>
              <w:rPr>
                <w:b/>
              </w:rPr>
            </w:pPr>
          </w:p>
        </w:tc>
      </w:tr>
      <w:tr w:rsidR="003B7F2E" w:rsidRPr="00A91C32" w14:paraId="56B16096" w14:textId="77777777" w:rsidTr="006F76FC">
        <w:trPr>
          <w:trHeight w:val="840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BEDE489" w14:textId="6EAED67A" w:rsidR="003B7F2E" w:rsidRPr="00A91C32" w:rsidRDefault="003B7F2E" w:rsidP="003B7F2E">
            <w:pPr>
              <w:pStyle w:val="a5"/>
              <w:jc w:val="both"/>
            </w:pPr>
            <w:r w:rsidRPr="00A91C32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653E01" w14:textId="3ADA6965" w:rsidR="003B7F2E" w:rsidRPr="00A91C32" w:rsidRDefault="003B7F2E" w:rsidP="003B7F2E">
            <w:pPr>
              <w:jc w:val="both"/>
            </w:pPr>
            <w:r w:rsidRPr="00A91C32">
              <w:t xml:space="preserve">Особенности комплексного воздействия в процессе преодоления невротического и </w:t>
            </w:r>
            <w:proofErr w:type="spellStart"/>
            <w:r w:rsidRPr="00A91C32">
              <w:t>неврозоподобного</w:t>
            </w:r>
            <w:proofErr w:type="spellEnd"/>
            <w:r w:rsidRPr="00A91C32">
              <w:t xml:space="preserve"> заикания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0864EF" w14:textId="680A2C8B" w:rsidR="003B7F2E" w:rsidRPr="00A91C32" w:rsidRDefault="003B7F2E" w:rsidP="003B7F2E">
            <w:pPr>
              <w:pStyle w:val="a5"/>
              <w:jc w:val="both"/>
            </w:pPr>
            <w:r w:rsidRPr="00A91C32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</w:tcPr>
          <w:p w14:paraId="481503FC" w14:textId="695BBD11" w:rsidR="003B7F2E" w:rsidRPr="00A91C32" w:rsidRDefault="003B7F2E" w:rsidP="003B7F2E">
            <w:pPr>
              <w:pStyle w:val="a5"/>
              <w:jc w:val="both"/>
            </w:pPr>
            <w:r w:rsidRPr="00A91C32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946A83F" w14:textId="286F6AE6" w:rsidR="003B7F2E" w:rsidRPr="00A91C32" w:rsidRDefault="00A91C32" w:rsidP="003B7F2E">
            <w:pPr>
              <w:pStyle w:val="a5"/>
              <w:jc w:val="both"/>
            </w:pPr>
            <w:r>
              <w:t>практикум</w:t>
            </w:r>
          </w:p>
        </w:tc>
      </w:tr>
      <w:tr w:rsidR="003B7F2E" w:rsidRPr="00A91C32" w14:paraId="6E89830A" w14:textId="77777777" w:rsidTr="002F2901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99022E" w14:textId="307C3110" w:rsidR="003B7F2E" w:rsidRPr="00A91C32" w:rsidRDefault="003B7F2E" w:rsidP="003B7F2E">
            <w:pPr>
              <w:pStyle w:val="a5"/>
              <w:jc w:val="both"/>
            </w:pPr>
            <w:r w:rsidRPr="00A91C32"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551D1" w14:textId="04882B08" w:rsidR="003B7F2E" w:rsidRPr="00A91C32" w:rsidRDefault="003B7F2E" w:rsidP="003B7F2E">
            <w:pPr>
              <w:jc w:val="both"/>
            </w:pPr>
            <w:r w:rsidRPr="00A91C32">
              <w:rPr>
                <w:bCs/>
              </w:rPr>
              <w:t xml:space="preserve">Сравнительная эффективность преодоления невротического и </w:t>
            </w:r>
            <w:proofErr w:type="spellStart"/>
            <w:r w:rsidRPr="00A91C32">
              <w:rPr>
                <w:bCs/>
              </w:rPr>
              <w:t>неврозоподобного</w:t>
            </w:r>
            <w:proofErr w:type="spellEnd"/>
            <w:r w:rsidRPr="00A91C32">
              <w:rPr>
                <w:bCs/>
              </w:rPr>
              <w:t xml:space="preserve"> заикания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F506DC2" w14:textId="76E78F1F" w:rsidR="003B7F2E" w:rsidRPr="00A91C32" w:rsidRDefault="003B7F2E" w:rsidP="003B7F2E">
            <w:pPr>
              <w:pStyle w:val="a5"/>
              <w:jc w:val="both"/>
            </w:pPr>
            <w:r w:rsidRPr="00A91C32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3B8F731C" w14:textId="2C6A8176" w:rsidR="003B7F2E" w:rsidRPr="00A91C32" w:rsidRDefault="003B7F2E" w:rsidP="003B7F2E">
            <w:pPr>
              <w:pStyle w:val="a5"/>
              <w:jc w:val="both"/>
            </w:pPr>
            <w:r w:rsidRPr="00A91C32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93FC587" w14:textId="777AC711" w:rsidR="003B7F2E" w:rsidRPr="00A91C32" w:rsidRDefault="00A91C32" w:rsidP="003B7F2E">
            <w:pPr>
              <w:pStyle w:val="a5"/>
              <w:jc w:val="both"/>
            </w:pPr>
            <w:r>
              <w:t>практикум</w:t>
            </w:r>
          </w:p>
        </w:tc>
      </w:tr>
    </w:tbl>
    <w:p w14:paraId="672FFFE9" w14:textId="77777777" w:rsidR="003B7F2E" w:rsidRDefault="003B7F2E" w:rsidP="003B7F2E">
      <w:pPr>
        <w:rPr>
          <w:b/>
          <w:bCs/>
          <w:caps/>
          <w:color w:val="000000"/>
        </w:rPr>
      </w:pPr>
      <w:r w:rsidRPr="00A91C32">
        <w:rPr>
          <w:b/>
        </w:rPr>
        <w:t>*</w:t>
      </w:r>
      <w:r w:rsidRPr="00A91C3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91C3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7796E14" w14:textId="77777777" w:rsidR="003B7F2E" w:rsidRPr="00162958" w:rsidRDefault="003B7F2E" w:rsidP="003B7F2E">
      <w:pPr>
        <w:ind w:firstLine="709"/>
        <w:jc w:val="both"/>
        <w:rPr>
          <w:b/>
          <w:bCs/>
          <w:caps/>
        </w:rPr>
      </w:pPr>
    </w:p>
    <w:p w14:paraId="59E4634C" w14:textId="77777777" w:rsidR="00425446" w:rsidRPr="003B7F2E" w:rsidRDefault="00425446" w:rsidP="003B7F2E">
      <w:pPr>
        <w:ind w:firstLine="709"/>
        <w:jc w:val="both"/>
        <w:rPr>
          <w:b/>
          <w:bCs/>
          <w:caps/>
        </w:rPr>
      </w:pPr>
      <w:r w:rsidRPr="003B7F2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9C24FA6" w14:textId="1882C4FB" w:rsidR="00425446" w:rsidRPr="003B7F2E" w:rsidRDefault="00425446" w:rsidP="003B7F2E">
      <w:pPr>
        <w:ind w:firstLine="709"/>
        <w:jc w:val="both"/>
        <w:rPr>
          <w:b/>
          <w:bCs/>
        </w:rPr>
      </w:pPr>
    </w:p>
    <w:p w14:paraId="7899257B" w14:textId="77777777" w:rsidR="008416D3" w:rsidRPr="003B7F2E" w:rsidRDefault="008416D3" w:rsidP="003B7F2E">
      <w:pPr>
        <w:pStyle w:val="af4"/>
        <w:spacing w:after="0"/>
        <w:ind w:firstLine="709"/>
        <w:jc w:val="both"/>
      </w:pPr>
      <w:r w:rsidRPr="003B7F2E">
        <w:rPr>
          <w:b/>
          <w:bCs/>
        </w:rPr>
        <w:t>5.1. Темы для творческой самостоятельной работы обучающегося</w:t>
      </w:r>
    </w:p>
    <w:p w14:paraId="263FC537" w14:textId="77777777" w:rsidR="008416D3" w:rsidRPr="003B7F2E" w:rsidRDefault="008416D3" w:rsidP="003B7F2E">
      <w:pPr>
        <w:pStyle w:val="af4"/>
        <w:spacing w:after="0"/>
        <w:ind w:firstLine="709"/>
        <w:jc w:val="both"/>
      </w:pPr>
      <w:r w:rsidRPr="003B7F2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BCB7D77" w14:textId="77777777" w:rsidR="008416D3" w:rsidRPr="003B7F2E" w:rsidRDefault="008416D3" w:rsidP="003B7F2E">
      <w:pPr>
        <w:ind w:firstLine="709"/>
        <w:jc w:val="both"/>
        <w:rPr>
          <w:b/>
          <w:bCs/>
        </w:rPr>
      </w:pPr>
    </w:p>
    <w:p w14:paraId="29449B75" w14:textId="77777777" w:rsidR="009B3FE0" w:rsidRPr="003B7F2E" w:rsidRDefault="009B3FE0" w:rsidP="003B7F2E">
      <w:pPr>
        <w:ind w:firstLine="709"/>
        <w:jc w:val="both"/>
        <w:rPr>
          <w:b/>
          <w:bCs/>
          <w:color w:val="000000"/>
        </w:rPr>
      </w:pPr>
      <w:r w:rsidRPr="003B7F2E">
        <w:rPr>
          <w:b/>
          <w:bCs/>
          <w:color w:val="000000"/>
        </w:rPr>
        <w:t>5.2. Темы рефератов</w:t>
      </w:r>
    </w:p>
    <w:p w14:paraId="02B6DE6E" w14:textId="375CA93C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Современное понимание механизмов заикания.</w:t>
      </w:r>
    </w:p>
    <w:p w14:paraId="3C7FDDC1" w14:textId="11C11559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Первичные и вторичные симптомы невротического заикания и</w:t>
      </w:r>
    </w:p>
    <w:p w14:paraId="106B0D02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особенности его течения в разные возрастные периоды.</w:t>
      </w:r>
    </w:p>
    <w:p w14:paraId="6CCEBC96" w14:textId="67A7219B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Этиология невротического заикания. Характеристика предрасполагающих</w:t>
      </w:r>
    </w:p>
    <w:p w14:paraId="48C82AED" w14:textId="5225BC81" w:rsidR="001F49F3" w:rsidRPr="003B7F2E" w:rsidRDefault="00D43365" w:rsidP="003B7F2E">
      <w:pPr>
        <w:pStyle w:val="ad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и производящих причин.</w:t>
      </w:r>
    </w:p>
    <w:p w14:paraId="425859C7" w14:textId="356E051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Обследование детей с заиканием.</w:t>
      </w:r>
    </w:p>
    <w:p w14:paraId="5760A6FC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Особенности применения комплексного метода к заикающимся разного</w:t>
      </w:r>
    </w:p>
    <w:p w14:paraId="31F2F50E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возраста.</w:t>
      </w:r>
    </w:p>
    <w:p w14:paraId="58C607C4" w14:textId="38ED54CF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Система коррекционной работы при разных видах заикания.</w:t>
      </w:r>
    </w:p>
    <w:p w14:paraId="62E49D9B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Роль социального окружения в преодолении заикания.</w:t>
      </w:r>
    </w:p>
    <w:p w14:paraId="777F2337" w14:textId="12B84534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Роль логопедической ритмики в преодолении заикания у детей.</w:t>
      </w:r>
    </w:p>
    <w:p w14:paraId="6376E200" w14:textId="03DB64D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Роль и место медицинской части комплекса в преодолении заикания.</w:t>
      </w:r>
    </w:p>
    <w:p w14:paraId="1BEE4A97" w14:textId="373B7FAA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Роль психотерапии при невротическом заикании и ее основные виды.</w:t>
      </w:r>
    </w:p>
    <w:p w14:paraId="657D44F8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Сравнительная эффективность преодоления невротического и</w:t>
      </w:r>
    </w:p>
    <w:p w14:paraId="11CBDA41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неврозоподобного заикания.</w:t>
      </w:r>
    </w:p>
    <w:p w14:paraId="009D60B9" w14:textId="2C6E746B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Эффективность преодоления заикания в разные возрастные периоды.</w:t>
      </w:r>
    </w:p>
    <w:p w14:paraId="4A746C2F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Важность катамнестических исследований при оценке эффективности</w:t>
      </w:r>
    </w:p>
    <w:p w14:paraId="6F672E2C" w14:textId="77777777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преодоления заикания.</w:t>
      </w:r>
    </w:p>
    <w:p w14:paraId="2474F554" w14:textId="177FA5F1" w:rsidR="00D43365" w:rsidRPr="003B7F2E" w:rsidRDefault="00D43365" w:rsidP="003B7F2E">
      <w:pPr>
        <w:pStyle w:val="ad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</w:rPr>
        <w:t>Причины рецидивов заикания и пути их профилактики.</w:t>
      </w:r>
    </w:p>
    <w:p w14:paraId="06B1AC97" w14:textId="77777777" w:rsidR="00D43365" w:rsidRPr="003B7F2E" w:rsidRDefault="00D43365" w:rsidP="003B7F2E">
      <w:pPr>
        <w:ind w:firstLine="709"/>
        <w:jc w:val="both"/>
        <w:rPr>
          <w:b/>
          <w:bCs/>
          <w:caps/>
        </w:rPr>
      </w:pPr>
    </w:p>
    <w:p w14:paraId="0FE67D81" w14:textId="77777777" w:rsidR="00425446" w:rsidRPr="003B7F2E" w:rsidRDefault="00425446" w:rsidP="003B7F2E">
      <w:pPr>
        <w:ind w:firstLine="709"/>
        <w:jc w:val="both"/>
        <w:rPr>
          <w:b/>
          <w:bCs/>
          <w:caps/>
        </w:rPr>
      </w:pPr>
      <w:r w:rsidRPr="003B7F2E">
        <w:rPr>
          <w:b/>
          <w:bCs/>
          <w:caps/>
        </w:rPr>
        <w:t>6. Оценочные средства для текущего контроля успевае</w:t>
      </w:r>
      <w:r w:rsidR="003D2F34" w:rsidRPr="003B7F2E">
        <w:rPr>
          <w:b/>
          <w:bCs/>
          <w:caps/>
        </w:rPr>
        <w:t xml:space="preserve">мости </w:t>
      </w:r>
    </w:p>
    <w:p w14:paraId="18698114" w14:textId="77777777" w:rsidR="00425446" w:rsidRPr="003B7F2E" w:rsidRDefault="00425446" w:rsidP="003B7F2E">
      <w:pPr>
        <w:ind w:firstLine="709"/>
        <w:jc w:val="both"/>
        <w:rPr>
          <w:b/>
          <w:bCs/>
        </w:rPr>
      </w:pPr>
    </w:p>
    <w:p w14:paraId="22898D1F" w14:textId="77777777" w:rsidR="00425446" w:rsidRPr="003B7F2E" w:rsidRDefault="00425446" w:rsidP="003B7F2E">
      <w:pPr>
        <w:ind w:firstLine="709"/>
        <w:jc w:val="both"/>
        <w:rPr>
          <w:b/>
          <w:bCs/>
        </w:rPr>
      </w:pPr>
      <w:r w:rsidRPr="003B7F2E">
        <w:rPr>
          <w:b/>
          <w:bCs/>
        </w:rPr>
        <w:t xml:space="preserve">6.1. </w:t>
      </w:r>
      <w:r w:rsidR="00CC3762" w:rsidRPr="003B7F2E">
        <w:rPr>
          <w:b/>
          <w:bCs/>
        </w:rPr>
        <w:t>Текущий контроль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6539"/>
      </w:tblGrid>
      <w:tr w:rsidR="000D0E02" w:rsidRPr="003B7F2E" w14:paraId="676E6A2D" w14:textId="77777777" w:rsidTr="001F49F3">
        <w:trPr>
          <w:trHeight w:val="513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11F7A23A" w14:textId="77777777" w:rsidR="000D0E02" w:rsidRPr="003B7F2E" w:rsidRDefault="000D0E02" w:rsidP="003B7F2E">
            <w:pPr>
              <w:pStyle w:val="a5"/>
              <w:jc w:val="both"/>
            </w:pPr>
            <w:r w:rsidRPr="003B7F2E">
              <w:t>№</w:t>
            </w:r>
          </w:p>
          <w:p w14:paraId="641734E1" w14:textId="77777777" w:rsidR="000D0E02" w:rsidRPr="003B7F2E" w:rsidRDefault="000D0E02" w:rsidP="003B7F2E">
            <w:pPr>
              <w:pStyle w:val="a5"/>
              <w:jc w:val="both"/>
            </w:pPr>
            <w:proofErr w:type="spellStart"/>
            <w:r w:rsidRPr="003B7F2E">
              <w:t>пп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14:paraId="69548336" w14:textId="77777777" w:rsidR="000D0E02" w:rsidRPr="003B7F2E" w:rsidRDefault="000D0E02" w:rsidP="003B7F2E">
            <w:pPr>
              <w:pStyle w:val="a5"/>
              <w:jc w:val="both"/>
            </w:pPr>
            <w:r w:rsidRPr="003B7F2E">
              <w:t>№  и наименование блока (раздела) дисциплины</w:t>
            </w:r>
          </w:p>
        </w:tc>
        <w:tc>
          <w:tcPr>
            <w:tcW w:w="6539" w:type="dxa"/>
            <w:tcBorders>
              <w:top w:val="single" w:sz="12" w:space="0" w:color="auto"/>
              <w:bottom w:val="nil"/>
            </w:tcBorders>
            <w:vAlign w:val="center"/>
          </w:tcPr>
          <w:p w14:paraId="6A3AA8E6" w14:textId="77777777" w:rsidR="000D0E02" w:rsidRPr="003B7F2E" w:rsidRDefault="000D0E02" w:rsidP="003B7F2E">
            <w:pPr>
              <w:pStyle w:val="a5"/>
              <w:jc w:val="both"/>
            </w:pPr>
            <w:r w:rsidRPr="003B7F2E">
              <w:t>Формы оценочных средств</w:t>
            </w:r>
          </w:p>
        </w:tc>
      </w:tr>
      <w:tr w:rsidR="000D0E02" w:rsidRPr="003B7F2E" w14:paraId="1B3F5FD0" w14:textId="77777777" w:rsidTr="001F49F3">
        <w:trPr>
          <w:trHeight w:val="234"/>
        </w:trPr>
        <w:tc>
          <w:tcPr>
            <w:tcW w:w="675" w:type="dxa"/>
            <w:vMerge/>
            <w:vAlign w:val="center"/>
          </w:tcPr>
          <w:p w14:paraId="11EC2C66" w14:textId="77777777" w:rsidR="000D0E02" w:rsidRPr="003B7F2E" w:rsidRDefault="000D0E02" w:rsidP="003B7F2E">
            <w:pPr>
              <w:pStyle w:val="a5"/>
              <w:jc w:val="both"/>
            </w:pPr>
          </w:p>
        </w:tc>
        <w:tc>
          <w:tcPr>
            <w:tcW w:w="2410" w:type="dxa"/>
            <w:vMerge/>
            <w:vAlign w:val="center"/>
          </w:tcPr>
          <w:p w14:paraId="2C6FF5AF" w14:textId="77777777" w:rsidR="000D0E02" w:rsidRPr="003B7F2E" w:rsidRDefault="000D0E02" w:rsidP="003B7F2E">
            <w:pPr>
              <w:pStyle w:val="a5"/>
              <w:jc w:val="both"/>
            </w:pPr>
          </w:p>
        </w:tc>
        <w:tc>
          <w:tcPr>
            <w:tcW w:w="6539" w:type="dxa"/>
            <w:tcBorders>
              <w:top w:val="nil"/>
              <w:right w:val="single" w:sz="4" w:space="0" w:color="auto"/>
            </w:tcBorders>
            <w:vAlign w:val="center"/>
          </w:tcPr>
          <w:p w14:paraId="5E310FFE" w14:textId="77777777" w:rsidR="000D0E02" w:rsidRPr="003B7F2E" w:rsidRDefault="000D0E02" w:rsidP="003B7F2E">
            <w:pPr>
              <w:pStyle w:val="a5"/>
              <w:jc w:val="both"/>
            </w:pPr>
            <w:r w:rsidRPr="003B7F2E">
              <w:t>форма</w:t>
            </w:r>
          </w:p>
        </w:tc>
      </w:tr>
      <w:tr w:rsidR="001F49F3" w:rsidRPr="003B7F2E" w14:paraId="74E9EC06" w14:textId="77777777" w:rsidTr="001F49F3">
        <w:tc>
          <w:tcPr>
            <w:tcW w:w="675" w:type="dxa"/>
          </w:tcPr>
          <w:p w14:paraId="208C7271" w14:textId="3C0D9512" w:rsidR="001F49F3" w:rsidRPr="003B7F2E" w:rsidRDefault="00A06016" w:rsidP="003B7F2E">
            <w:pPr>
              <w:pStyle w:val="a5"/>
              <w:jc w:val="both"/>
            </w:pPr>
            <w:r w:rsidRPr="003B7F2E">
              <w:t>1</w:t>
            </w:r>
          </w:p>
        </w:tc>
        <w:tc>
          <w:tcPr>
            <w:tcW w:w="2410" w:type="dxa"/>
          </w:tcPr>
          <w:p w14:paraId="470F2A93" w14:textId="0E297041" w:rsidR="001F49F3" w:rsidRPr="003B7F2E" w:rsidRDefault="00A06016" w:rsidP="003B7F2E">
            <w:pPr>
              <w:pStyle w:val="a5"/>
              <w:jc w:val="both"/>
            </w:pPr>
            <w:r w:rsidRPr="003B7F2E">
              <w:t>1</w:t>
            </w:r>
            <w:r w:rsidR="001F49F3" w:rsidRPr="003B7F2E">
              <w:t>-8</w:t>
            </w:r>
          </w:p>
        </w:tc>
        <w:tc>
          <w:tcPr>
            <w:tcW w:w="6539" w:type="dxa"/>
          </w:tcPr>
          <w:p w14:paraId="2BE114DB" w14:textId="77777777" w:rsidR="001F49F3" w:rsidRPr="003B7F2E" w:rsidRDefault="001F49F3" w:rsidP="003B7F2E">
            <w:pPr>
              <w:pStyle w:val="a5"/>
              <w:jc w:val="both"/>
            </w:pPr>
            <w:r w:rsidRPr="003B7F2E">
              <w:t>Практические задания</w:t>
            </w:r>
          </w:p>
        </w:tc>
      </w:tr>
      <w:tr w:rsidR="001F49F3" w:rsidRPr="003B7F2E" w14:paraId="26635942" w14:textId="77777777" w:rsidTr="001F49F3">
        <w:tc>
          <w:tcPr>
            <w:tcW w:w="675" w:type="dxa"/>
            <w:tcBorders>
              <w:bottom w:val="single" w:sz="12" w:space="0" w:color="auto"/>
            </w:tcBorders>
          </w:tcPr>
          <w:p w14:paraId="4D10938C" w14:textId="141AD79B" w:rsidR="001F49F3" w:rsidRPr="003B7F2E" w:rsidRDefault="00A06016" w:rsidP="003B7F2E">
            <w:pPr>
              <w:pStyle w:val="a5"/>
              <w:jc w:val="both"/>
            </w:pPr>
            <w:r w:rsidRPr="003B7F2E">
              <w:t>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0FF934F5" w14:textId="10891AC0" w:rsidR="001F49F3" w:rsidRPr="003B7F2E" w:rsidRDefault="00A06016" w:rsidP="003B7F2E">
            <w:pPr>
              <w:pStyle w:val="a5"/>
              <w:jc w:val="both"/>
            </w:pPr>
            <w:r w:rsidRPr="003B7F2E">
              <w:t>1</w:t>
            </w:r>
            <w:r w:rsidR="001F49F3" w:rsidRPr="003B7F2E">
              <w:t>-8</w:t>
            </w:r>
          </w:p>
        </w:tc>
        <w:tc>
          <w:tcPr>
            <w:tcW w:w="6539" w:type="dxa"/>
            <w:tcBorders>
              <w:bottom w:val="single" w:sz="12" w:space="0" w:color="auto"/>
            </w:tcBorders>
          </w:tcPr>
          <w:p w14:paraId="66715F56" w14:textId="77777777" w:rsidR="001F49F3" w:rsidRPr="003B7F2E" w:rsidRDefault="001F49F3" w:rsidP="003B7F2E">
            <w:pPr>
              <w:pStyle w:val="a5"/>
              <w:jc w:val="both"/>
            </w:pPr>
            <w:r w:rsidRPr="003B7F2E">
              <w:t>Написание рефератов</w:t>
            </w:r>
          </w:p>
        </w:tc>
      </w:tr>
    </w:tbl>
    <w:p w14:paraId="226FF975" w14:textId="77777777" w:rsidR="00975D75" w:rsidRPr="003B7F2E" w:rsidRDefault="00975D75" w:rsidP="003B7F2E">
      <w:pPr>
        <w:ind w:firstLine="709"/>
        <w:jc w:val="both"/>
        <w:rPr>
          <w:b/>
          <w:bCs/>
          <w:caps/>
        </w:rPr>
      </w:pPr>
    </w:p>
    <w:p w14:paraId="2C84A72C" w14:textId="1FFC059C" w:rsidR="00520253" w:rsidRPr="003B7F2E" w:rsidRDefault="00520253" w:rsidP="003B7F2E">
      <w:pPr>
        <w:ind w:firstLine="709"/>
        <w:jc w:val="both"/>
        <w:rPr>
          <w:b/>
          <w:bCs/>
        </w:rPr>
      </w:pPr>
      <w:r w:rsidRPr="003B7F2E">
        <w:rPr>
          <w:b/>
          <w:bCs/>
        </w:rPr>
        <w:t>7. ПЕРЕЧЕНЬ ОСНОВНОЙ И ДОПОЛНИТЕЛЬНОЙ УЧЕБНОЙ ЛИТЕРАТУРЫ:</w:t>
      </w:r>
    </w:p>
    <w:p w14:paraId="780E1567" w14:textId="77777777" w:rsidR="00520253" w:rsidRPr="003B7F2E" w:rsidRDefault="00520253" w:rsidP="003B7F2E">
      <w:pPr>
        <w:ind w:firstLine="709"/>
        <w:jc w:val="both"/>
        <w:rPr>
          <w:b/>
          <w:bCs/>
        </w:rPr>
      </w:pPr>
      <w:r w:rsidRPr="003B7F2E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30"/>
        <w:gridCol w:w="15"/>
        <w:gridCol w:w="1185"/>
        <w:gridCol w:w="12"/>
      </w:tblGrid>
      <w:tr w:rsidR="00520253" w:rsidRPr="003B7F2E" w14:paraId="0A726B62" w14:textId="77777777" w:rsidTr="00CA61CD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0920" w14:textId="77777777" w:rsidR="00520253" w:rsidRPr="003B7F2E" w:rsidRDefault="00520253" w:rsidP="003B7F2E">
            <w:pPr>
              <w:jc w:val="both"/>
            </w:pPr>
            <w:r w:rsidRPr="003B7F2E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0270" w14:textId="77777777" w:rsidR="00520253" w:rsidRPr="003B7F2E" w:rsidRDefault="00520253" w:rsidP="003B7F2E">
            <w:pPr>
              <w:jc w:val="both"/>
            </w:pPr>
            <w:r w:rsidRPr="003B7F2E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7F85" w14:textId="77777777" w:rsidR="00520253" w:rsidRPr="003B7F2E" w:rsidRDefault="00520253" w:rsidP="003B7F2E">
            <w:pPr>
              <w:jc w:val="both"/>
            </w:pPr>
            <w:r w:rsidRPr="003B7F2E"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5DC77" w14:textId="77777777" w:rsidR="00520253" w:rsidRPr="003B7F2E" w:rsidRDefault="00520253" w:rsidP="003B7F2E">
            <w:pPr>
              <w:jc w:val="both"/>
            </w:pPr>
            <w:r w:rsidRPr="003B7F2E"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C7C88E" w14:textId="77777777" w:rsidR="00520253" w:rsidRPr="003B7F2E" w:rsidRDefault="00520253" w:rsidP="003B7F2E">
            <w:pPr>
              <w:jc w:val="both"/>
            </w:pPr>
            <w:r w:rsidRPr="003B7F2E">
              <w:t>Год издания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A4DC" w14:textId="77777777" w:rsidR="00520253" w:rsidRPr="003B7F2E" w:rsidRDefault="00520253" w:rsidP="003B7F2E">
            <w:pPr>
              <w:jc w:val="both"/>
            </w:pPr>
            <w:r w:rsidRPr="003B7F2E">
              <w:t>Наличие</w:t>
            </w:r>
          </w:p>
        </w:tc>
      </w:tr>
      <w:tr w:rsidR="00520253" w:rsidRPr="003B7F2E" w14:paraId="28964B0F" w14:textId="77777777" w:rsidTr="00CA61CD">
        <w:trPr>
          <w:gridAfter w:val="1"/>
          <w:wAfter w:w="12" w:type="dxa"/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51CF" w14:textId="77777777" w:rsidR="00520253" w:rsidRPr="003B7F2E" w:rsidRDefault="00520253" w:rsidP="003B7F2E">
            <w:pPr>
              <w:jc w:val="both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6FC8" w14:textId="77777777" w:rsidR="00520253" w:rsidRPr="003B7F2E" w:rsidRDefault="00520253" w:rsidP="003B7F2E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0F9D" w14:textId="77777777" w:rsidR="00520253" w:rsidRPr="003B7F2E" w:rsidRDefault="00520253" w:rsidP="003B7F2E">
            <w:pPr>
              <w:jc w:val="both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F093" w14:textId="77777777" w:rsidR="00520253" w:rsidRPr="003B7F2E" w:rsidRDefault="00520253" w:rsidP="003B7F2E">
            <w:pPr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F883" w14:textId="77777777" w:rsidR="00520253" w:rsidRPr="003B7F2E" w:rsidRDefault="00520253" w:rsidP="003B7F2E">
            <w:pPr>
              <w:jc w:val="both"/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3DF" w14:textId="77777777" w:rsidR="00520253" w:rsidRPr="003B7F2E" w:rsidRDefault="00520253" w:rsidP="003B7F2E">
            <w:pPr>
              <w:jc w:val="both"/>
            </w:pPr>
            <w:r w:rsidRPr="003B7F2E">
              <w:t>Печатные издания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682D" w14:textId="77777777" w:rsidR="00520253" w:rsidRPr="003B7F2E" w:rsidRDefault="00520253" w:rsidP="003B7F2E">
            <w:pPr>
              <w:jc w:val="both"/>
            </w:pPr>
            <w:r w:rsidRPr="003B7F2E">
              <w:t>в ЭБС, адрес в сети Интернет</w:t>
            </w:r>
          </w:p>
        </w:tc>
      </w:tr>
      <w:tr w:rsidR="00520253" w:rsidRPr="003B7F2E" w14:paraId="669A0961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4795" w14:textId="77777777" w:rsidR="00520253" w:rsidRPr="003B7F2E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3B7F2E"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DD64" w14:textId="77777777" w:rsidR="00520253" w:rsidRPr="003B7F2E" w:rsidRDefault="00520253" w:rsidP="003B7F2E">
            <w:pPr>
              <w:jc w:val="both"/>
            </w:pPr>
            <w:r w:rsidRPr="003B7F2E">
              <w:t>Логопедия : нарушение темпа речи, заикание: практикум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35D" w14:textId="77777777" w:rsidR="00520253" w:rsidRPr="003B7F2E" w:rsidRDefault="00520253" w:rsidP="003B7F2E">
            <w:pPr>
              <w:jc w:val="both"/>
            </w:pPr>
            <w:r w:rsidRPr="003B7F2E">
              <w:t>Эм Е.А.</w:t>
            </w:r>
          </w:p>
          <w:p w14:paraId="149EE7FB" w14:textId="77777777" w:rsidR="00520253" w:rsidRPr="003B7F2E" w:rsidRDefault="00520253" w:rsidP="003B7F2E">
            <w:pPr>
              <w:jc w:val="both"/>
            </w:pPr>
          </w:p>
          <w:p w14:paraId="2F364D92" w14:textId="77777777" w:rsidR="00520253" w:rsidRPr="003B7F2E" w:rsidRDefault="00520253" w:rsidP="003B7F2E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AC29" w14:textId="77777777" w:rsidR="00520253" w:rsidRPr="003B7F2E" w:rsidRDefault="00520253" w:rsidP="003B7F2E">
            <w:pPr>
              <w:jc w:val="both"/>
            </w:pPr>
            <w:r w:rsidRPr="003B7F2E">
              <w:t>Ставрополь: </w:t>
            </w:r>
            <w:hyperlink r:id="rId7" w:history="1">
              <w:r w:rsidRPr="003B7F2E">
                <w:t>СКФУ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7DBB" w14:textId="77777777" w:rsidR="00520253" w:rsidRPr="003B7F2E" w:rsidRDefault="00520253" w:rsidP="003B7F2E">
            <w:pPr>
              <w:jc w:val="both"/>
            </w:pPr>
            <w:r w:rsidRPr="003B7F2E">
              <w:t>2017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ACD" w14:textId="77777777" w:rsidR="00520253" w:rsidRPr="003B7F2E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421C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  <w:tr w:rsidR="00520253" w:rsidRPr="003B7F2E" w14:paraId="265A794A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CCF1" w14:textId="77777777" w:rsidR="00520253" w:rsidRPr="003B7F2E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3B7F2E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1950" w14:textId="77777777" w:rsidR="00520253" w:rsidRPr="003B7F2E" w:rsidRDefault="00520253" w:rsidP="003B7F2E">
            <w:pPr>
              <w:jc w:val="both"/>
            </w:pPr>
            <w:r w:rsidRPr="003B7F2E">
              <w:t xml:space="preserve">Логопедия в таблицах и схемах : учебное пособие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CAC8" w14:textId="77777777" w:rsidR="00520253" w:rsidRPr="003B7F2E" w:rsidRDefault="00520253" w:rsidP="003B7F2E">
            <w:pPr>
              <w:jc w:val="both"/>
            </w:pPr>
            <w:proofErr w:type="spellStart"/>
            <w:r w:rsidRPr="003B7F2E">
              <w:t>Лалаева</w:t>
            </w:r>
            <w:proofErr w:type="spellEnd"/>
            <w:r w:rsidRPr="003B7F2E">
              <w:t>, Р.И.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47C1" w14:textId="77777777" w:rsidR="00520253" w:rsidRPr="003B7F2E" w:rsidRDefault="00520253" w:rsidP="003B7F2E">
            <w:pPr>
              <w:jc w:val="both"/>
            </w:pPr>
            <w:r w:rsidRPr="003B7F2E">
              <w:t>М. : 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7C93" w14:textId="77777777" w:rsidR="00520253" w:rsidRPr="003B7F2E" w:rsidRDefault="00520253" w:rsidP="003B7F2E">
            <w:pPr>
              <w:jc w:val="both"/>
            </w:pPr>
            <w:r w:rsidRPr="003B7F2E">
              <w:t>2009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57C" w14:textId="77777777" w:rsidR="00520253" w:rsidRPr="003B7F2E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FE30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  <w:tr w:rsidR="00520253" w:rsidRPr="003B7F2E" w14:paraId="38F1CF0B" w14:textId="77777777" w:rsidTr="00CA61CD">
        <w:trPr>
          <w:gridAfter w:val="1"/>
          <w:wAfter w:w="12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DD7A" w14:textId="77777777" w:rsidR="00520253" w:rsidRPr="003B7F2E" w:rsidRDefault="00520253" w:rsidP="003B7F2E">
            <w:pPr>
              <w:numPr>
                <w:ilvl w:val="0"/>
                <w:numId w:val="40"/>
              </w:numPr>
              <w:ind w:left="0" w:firstLine="0"/>
              <w:contextualSpacing/>
              <w:jc w:val="both"/>
            </w:pPr>
            <w:r w:rsidRPr="003B7F2E"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8A1B" w14:textId="77777777" w:rsidR="00520253" w:rsidRPr="003B7F2E" w:rsidRDefault="00520253" w:rsidP="003B7F2E">
            <w:pPr>
              <w:jc w:val="both"/>
            </w:pPr>
            <w:r w:rsidRPr="003B7F2E">
              <w:t>Логопедические технологии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0028" w14:textId="77777777" w:rsidR="00520253" w:rsidRPr="003B7F2E" w:rsidRDefault="00520253" w:rsidP="003B7F2E">
            <w:pPr>
              <w:jc w:val="both"/>
            </w:pPr>
            <w:r w:rsidRPr="003B7F2E">
              <w:t>Н.М. </w:t>
            </w:r>
            <w:proofErr w:type="spellStart"/>
            <w:r w:rsidRPr="003B7F2E">
              <w:t>Борозинец</w:t>
            </w:r>
            <w:proofErr w:type="spellEnd"/>
            <w:r w:rsidRPr="003B7F2E">
              <w:t>, Т.С. </w:t>
            </w:r>
            <w:proofErr w:type="spellStart"/>
            <w:r w:rsidRPr="003B7F2E">
              <w:t>Шеховцова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C9EA" w14:textId="77777777" w:rsidR="00520253" w:rsidRPr="003B7F2E" w:rsidRDefault="00520253" w:rsidP="003B7F2E">
            <w:pPr>
              <w:jc w:val="both"/>
            </w:pPr>
            <w:r w:rsidRPr="003B7F2E">
              <w:t>Ставрополь : СКФУ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BF26" w14:textId="77777777" w:rsidR="00520253" w:rsidRPr="003B7F2E" w:rsidRDefault="00520253" w:rsidP="003B7F2E">
            <w:pPr>
              <w:jc w:val="both"/>
            </w:pPr>
            <w:r w:rsidRPr="003B7F2E">
              <w:t>2014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D91" w14:textId="77777777" w:rsidR="00520253" w:rsidRPr="003B7F2E" w:rsidRDefault="00520253" w:rsidP="003B7F2E">
            <w:pPr>
              <w:jc w:val="both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53652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</w:tbl>
    <w:p w14:paraId="2FA09829" w14:textId="77777777" w:rsidR="00520253" w:rsidRPr="003B7F2E" w:rsidRDefault="00520253" w:rsidP="003B7F2E">
      <w:pPr>
        <w:ind w:firstLine="709"/>
        <w:jc w:val="both"/>
        <w:rPr>
          <w:b/>
        </w:rPr>
      </w:pPr>
    </w:p>
    <w:p w14:paraId="3EFA3B74" w14:textId="77777777" w:rsidR="00520253" w:rsidRPr="003B7F2E" w:rsidRDefault="00520253" w:rsidP="003B7F2E">
      <w:pPr>
        <w:ind w:firstLine="709"/>
        <w:jc w:val="both"/>
        <w:rPr>
          <w:b/>
        </w:rPr>
      </w:pPr>
      <w:r w:rsidRPr="003B7F2E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23"/>
        <w:gridCol w:w="900"/>
        <w:gridCol w:w="1278"/>
        <w:gridCol w:w="1074"/>
      </w:tblGrid>
      <w:tr w:rsidR="00520253" w:rsidRPr="003B7F2E" w14:paraId="2E363CFC" w14:textId="77777777" w:rsidTr="00CA61CD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3D3" w14:textId="77777777" w:rsidR="00520253" w:rsidRPr="003B7F2E" w:rsidRDefault="00520253" w:rsidP="003B7F2E">
            <w:pPr>
              <w:jc w:val="both"/>
            </w:pPr>
            <w:r w:rsidRPr="003B7F2E"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6199" w14:textId="77777777" w:rsidR="00520253" w:rsidRPr="003B7F2E" w:rsidRDefault="00520253" w:rsidP="003B7F2E">
            <w:pPr>
              <w:jc w:val="both"/>
            </w:pPr>
            <w:r w:rsidRPr="003B7F2E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EA0C" w14:textId="77777777" w:rsidR="00520253" w:rsidRPr="003B7F2E" w:rsidRDefault="00520253" w:rsidP="003B7F2E">
            <w:pPr>
              <w:jc w:val="both"/>
            </w:pPr>
            <w:r w:rsidRPr="003B7F2E">
              <w:t>Авторы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B5A26E" w14:textId="77777777" w:rsidR="00520253" w:rsidRPr="003B7F2E" w:rsidRDefault="00520253" w:rsidP="003B7F2E">
            <w:pPr>
              <w:jc w:val="both"/>
            </w:pPr>
            <w:r w:rsidRPr="003B7F2E"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252829" w14:textId="77777777" w:rsidR="00520253" w:rsidRPr="003B7F2E" w:rsidRDefault="00520253" w:rsidP="003B7F2E">
            <w:pPr>
              <w:jc w:val="both"/>
            </w:pPr>
            <w:r w:rsidRPr="003B7F2E">
              <w:t>Год издания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6A56" w14:textId="77777777" w:rsidR="00520253" w:rsidRPr="003B7F2E" w:rsidRDefault="00520253" w:rsidP="003B7F2E">
            <w:pPr>
              <w:jc w:val="both"/>
            </w:pPr>
            <w:r w:rsidRPr="003B7F2E">
              <w:t>Наличие</w:t>
            </w:r>
          </w:p>
        </w:tc>
      </w:tr>
      <w:tr w:rsidR="00520253" w:rsidRPr="003B7F2E" w14:paraId="5AEC4932" w14:textId="77777777" w:rsidTr="00CA61CD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5DEB" w14:textId="77777777" w:rsidR="00520253" w:rsidRPr="003B7F2E" w:rsidRDefault="00520253" w:rsidP="003B7F2E">
            <w:pPr>
              <w:jc w:val="both"/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006D" w14:textId="77777777" w:rsidR="00520253" w:rsidRPr="003B7F2E" w:rsidRDefault="00520253" w:rsidP="003B7F2E">
            <w:pPr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1969" w14:textId="77777777" w:rsidR="00520253" w:rsidRPr="003B7F2E" w:rsidRDefault="00520253" w:rsidP="003B7F2E">
            <w:pPr>
              <w:jc w:val="both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9361" w14:textId="77777777" w:rsidR="00520253" w:rsidRPr="003B7F2E" w:rsidRDefault="00520253" w:rsidP="003B7F2E">
            <w:pPr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DFF5" w14:textId="77777777" w:rsidR="00520253" w:rsidRPr="003B7F2E" w:rsidRDefault="00520253" w:rsidP="003B7F2E">
            <w:pPr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D2C" w14:textId="77777777" w:rsidR="00520253" w:rsidRPr="003B7F2E" w:rsidRDefault="00520253" w:rsidP="003B7F2E">
            <w:pPr>
              <w:jc w:val="both"/>
            </w:pPr>
            <w:r w:rsidRPr="003B7F2E">
              <w:t>Печатные издания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C2A7" w14:textId="77777777" w:rsidR="00520253" w:rsidRPr="003B7F2E" w:rsidRDefault="00520253" w:rsidP="003B7F2E">
            <w:pPr>
              <w:jc w:val="both"/>
            </w:pPr>
            <w:r w:rsidRPr="003B7F2E">
              <w:t>в ЭБС, адрес в сети Интернет</w:t>
            </w:r>
          </w:p>
        </w:tc>
      </w:tr>
      <w:tr w:rsidR="00520253" w:rsidRPr="003B7F2E" w14:paraId="426C04E2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CC6" w14:textId="77777777" w:rsidR="00520253" w:rsidRPr="003B7F2E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  <w:r w:rsidRPr="003B7F2E"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0A33" w14:textId="77777777" w:rsidR="00520253" w:rsidRPr="003B7F2E" w:rsidRDefault="00520253" w:rsidP="003B7F2E">
            <w:pPr>
              <w:jc w:val="both"/>
            </w:pPr>
            <w:r w:rsidRPr="003B7F2E">
              <w:t>Логопедические технологии : учебное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314C" w14:textId="77777777" w:rsidR="00520253" w:rsidRPr="003B7F2E" w:rsidRDefault="00520253" w:rsidP="003B7F2E">
            <w:pPr>
              <w:jc w:val="both"/>
            </w:pPr>
            <w:proofErr w:type="spellStart"/>
            <w:r w:rsidRPr="003B7F2E">
              <w:t>Борозинец</w:t>
            </w:r>
            <w:proofErr w:type="spellEnd"/>
            <w:r w:rsidRPr="003B7F2E">
              <w:t>, Н.М.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2A98" w14:textId="77777777" w:rsidR="00520253" w:rsidRPr="003B7F2E" w:rsidRDefault="00520253" w:rsidP="003B7F2E">
            <w:pPr>
              <w:jc w:val="both"/>
            </w:pPr>
            <w:r w:rsidRPr="003B7F2E">
              <w:t>Ставрополь: СКФУ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7F8" w14:textId="77777777" w:rsidR="00520253" w:rsidRPr="003B7F2E" w:rsidRDefault="00520253" w:rsidP="003B7F2E">
            <w:pPr>
              <w:jc w:val="both"/>
            </w:pPr>
            <w:r w:rsidRPr="003B7F2E">
              <w:t>2014.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B43" w14:textId="77777777" w:rsidR="00520253" w:rsidRPr="003B7F2E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AED6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  <w:tr w:rsidR="00520253" w:rsidRPr="003B7F2E" w14:paraId="3532CE90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3455" w14:textId="77777777" w:rsidR="00520253" w:rsidRPr="003B7F2E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FBD" w14:textId="77777777" w:rsidR="00520253" w:rsidRPr="003B7F2E" w:rsidRDefault="00520253" w:rsidP="003B7F2E">
            <w:pPr>
              <w:jc w:val="both"/>
            </w:pPr>
            <w:r w:rsidRPr="003B7F2E">
              <w:t>Формирование речевой деятельности у неговорящих детей с использованием инновационных технологий : методическое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4DDA" w14:textId="77777777" w:rsidR="00520253" w:rsidRPr="003B7F2E" w:rsidRDefault="00520253" w:rsidP="003B7F2E">
            <w:pPr>
              <w:jc w:val="both"/>
            </w:pPr>
            <w:r w:rsidRPr="003B7F2E">
              <w:t>М.И. </w:t>
            </w:r>
            <w:proofErr w:type="spellStart"/>
            <w:r w:rsidRPr="003B7F2E">
              <w:t>Лынская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7604" w14:textId="77777777" w:rsidR="00520253" w:rsidRPr="003B7F2E" w:rsidRDefault="00520253" w:rsidP="003B7F2E">
            <w:pPr>
              <w:jc w:val="both"/>
            </w:pPr>
            <w:r w:rsidRPr="003B7F2E">
              <w:t>Москва: 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5EC8" w14:textId="77777777" w:rsidR="00520253" w:rsidRPr="003B7F2E" w:rsidRDefault="00520253" w:rsidP="003B7F2E">
            <w:pPr>
              <w:jc w:val="both"/>
            </w:pPr>
            <w:r w:rsidRPr="003B7F2E">
              <w:t>2012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A5" w14:textId="77777777" w:rsidR="00520253" w:rsidRPr="003B7F2E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415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  <w:tr w:rsidR="00520253" w:rsidRPr="003B7F2E" w14:paraId="781BEE98" w14:textId="77777777" w:rsidTr="00CA61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4858" w14:textId="77777777" w:rsidR="00520253" w:rsidRPr="003B7F2E" w:rsidRDefault="00520253" w:rsidP="003B7F2E">
            <w:pPr>
              <w:numPr>
                <w:ilvl w:val="0"/>
                <w:numId w:val="41"/>
              </w:numPr>
              <w:ind w:left="0" w:firstLine="0"/>
              <w:contextualSpacing/>
              <w:jc w:val="both"/>
            </w:pPr>
            <w:r w:rsidRPr="003B7F2E"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569A" w14:textId="77777777" w:rsidR="00520253" w:rsidRPr="003B7F2E" w:rsidRDefault="00520253" w:rsidP="003B7F2E">
            <w:pPr>
              <w:autoSpaceDE w:val="0"/>
              <w:autoSpaceDN w:val="0"/>
              <w:adjustRightInd w:val="0"/>
              <w:jc w:val="both"/>
            </w:pPr>
            <w:r w:rsidRPr="003B7F2E">
              <w:t>Просто иногда я заикаюсь : книга для детей от 7 до 12 лет: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486" w14:textId="77777777" w:rsidR="00520253" w:rsidRPr="003B7F2E" w:rsidRDefault="00520253" w:rsidP="003B7F2E">
            <w:pPr>
              <w:jc w:val="both"/>
            </w:pPr>
            <w:r w:rsidRPr="003B7F2E">
              <w:t>Пер: Набокова Л.А.</w:t>
            </w:r>
          </w:p>
          <w:p w14:paraId="3A205375" w14:textId="77777777" w:rsidR="00520253" w:rsidRPr="003B7F2E" w:rsidRDefault="00520253" w:rsidP="003B7F2E">
            <w:pPr>
              <w:jc w:val="both"/>
            </w:pPr>
            <w:r w:rsidRPr="003B7F2E">
              <w:t xml:space="preserve">Пер.: </w:t>
            </w:r>
            <w:proofErr w:type="spellStart"/>
            <w:r w:rsidRPr="003B7F2E">
              <w:t>Заруцкоа</w:t>
            </w:r>
            <w:proofErr w:type="spellEnd"/>
            <w:r w:rsidRPr="003B7F2E">
              <w:t xml:space="preserve"> В.М.</w:t>
            </w:r>
          </w:p>
          <w:p w14:paraId="052E93FD" w14:textId="77777777" w:rsidR="00520253" w:rsidRPr="003B7F2E" w:rsidRDefault="00520253" w:rsidP="003B7F2E">
            <w:pPr>
              <w:jc w:val="both"/>
            </w:pPr>
            <w:proofErr w:type="spellStart"/>
            <w:r w:rsidRPr="003B7F2E">
              <w:t>Научн</w:t>
            </w:r>
            <w:proofErr w:type="spellEnd"/>
            <w:r w:rsidRPr="003B7F2E">
              <w:t>. Ред. Филатова Ю.О.</w:t>
            </w:r>
          </w:p>
          <w:p w14:paraId="66EFF446" w14:textId="77777777" w:rsidR="00520253" w:rsidRPr="003B7F2E" w:rsidRDefault="00520253" w:rsidP="003B7F2E">
            <w:pPr>
              <w:jc w:val="both"/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1772" w14:textId="77777777" w:rsidR="00520253" w:rsidRPr="003B7F2E" w:rsidRDefault="00520253" w:rsidP="003B7F2E">
            <w:pPr>
              <w:jc w:val="both"/>
            </w:pPr>
            <w:r w:rsidRPr="003B7F2E">
              <w:t>Москва</w:t>
            </w:r>
          </w:p>
          <w:p w14:paraId="733F271C" w14:textId="77777777" w:rsidR="00520253" w:rsidRPr="003B7F2E" w:rsidRDefault="00520253" w:rsidP="003B7F2E">
            <w:pPr>
              <w:jc w:val="both"/>
            </w:pPr>
            <w:r w:rsidRPr="003B7F2E">
              <w:t>: </w:t>
            </w:r>
            <w:hyperlink r:id="rId8" w:history="1">
              <w:r w:rsidRPr="003B7F2E">
                <w:rPr>
                  <w:color w:val="0000FF"/>
                  <w:u w:val="single"/>
                </w:rPr>
                <w:t>МПГУ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4DF0" w14:textId="77777777" w:rsidR="00520253" w:rsidRPr="003B7F2E" w:rsidRDefault="00520253" w:rsidP="003B7F2E">
            <w:pPr>
              <w:jc w:val="both"/>
            </w:pPr>
            <w:r w:rsidRPr="003B7F2E">
              <w:t>2016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D844" w14:textId="77777777" w:rsidR="00520253" w:rsidRPr="003B7F2E" w:rsidRDefault="00520253" w:rsidP="003B7F2E">
            <w:pPr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67A5" w14:textId="77777777" w:rsidR="00520253" w:rsidRPr="003B7F2E" w:rsidRDefault="00520253" w:rsidP="003B7F2E">
            <w:pPr>
              <w:jc w:val="both"/>
            </w:pPr>
            <w:r w:rsidRPr="003B7F2E">
              <w:t>http://biblioclub.ru/</w:t>
            </w:r>
          </w:p>
        </w:tc>
      </w:tr>
    </w:tbl>
    <w:p w14:paraId="629D2C43" w14:textId="77777777" w:rsidR="003D2F34" w:rsidRPr="003B7F2E" w:rsidRDefault="003D2F34" w:rsidP="003B7F2E">
      <w:pPr>
        <w:ind w:firstLine="709"/>
        <w:jc w:val="both"/>
        <w:rPr>
          <w:b/>
          <w:bCs/>
        </w:rPr>
      </w:pPr>
    </w:p>
    <w:p w14:paraId="42B7E7AC" w14:textId="77777777" w:rsidR="00425446" w:rsidRPr="003B7F2E" w:rsidRDefault="00425446" w:rsidP="003B7F2E">
      <w:pPr>
        <w:ind w:firstLine="709"/>
        <w:jc w:val="both"/>
        <w:rPr>
          <w:b/>
          <w:bCs/>
        </w:rPr>
      </w:pPr>
      <w:r w:rsidRPr="003B7F2E">
        <w:rPr>
          <w:b/>
          <w:bCs/>
        </w:rPr>
        <w:t>8.</w:t>
      </w:r>
      <w:r w:rsidRPr="003B7F2E">
        <w:rPr>
          <w:b/>
          <w:bCs/>
          <w:caps/>
        </w:rPr>
        <w:t>Ресурсы информационно-телекоммуникационной сети «Интернет»</w:t>
      </w:r>
    </w:p>
    <w:p w14:paraId="243F8974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Дефектолог.ру </w:t>
      </w:r>
      <w:hyperlink r:id="rId9" w:history="1">
        <w:r w:rsidRPr="003B7F2E">
          <w:rPr>
            <w:rStyle w:val="af2"/>
            <w:bCs/>
          </w:rPr>
          <w:t>http://www.defectolog.ru/</w:t>
        </w:r>
      </w:hyperlink>
    </w:p>
    <w:p w14:paraId="3488E40F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Единое окно доступа к образовательным ресурсам </w:t>
      </w:r>
      <w:hyperlink r:id="rId10" w:history="1">
        <w:r w:rsidRPr="003B7F2E">
          <w:rPr>
            <w:rStyle w:val="af2"/>
            <w:bCs/>
          </w:rPr>
          <w:t>http://window.edu.ru/window/library?p_rid=63463</w:t>
        </w:r>
      </w:hyperlink>
    </w:p>
    <w:p w14:paraId="02A1E0C7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Кафедра детской речи РГПУ им. </w:t>
      </w:r>
      <w:proofErr w:type="spellStart"/>
      <w:r w:rsidRPr="003B7F2E">
        <w:rPr>
          <w:bCs/>
        </w:rPr>
        <w:t>А.И.Герцена</w:t>
      </w:r>
      <w:proofErr w:type="spellEnd"/>
      <w:r w:rsidRPr="003B7F2E">
        <w:rPr>
          <w:bCs/>
        </w:rPr>
        <w:t xml:space="preserve"> </w:t>
      </w:r>
      <w:hyperlink r:id="rId11" w:history="1">
        <w:r w:rsidRPr="003B7F2E">
          <w:rPr>
            <w:rStyle w:val="af2"/>
            <w:bCs/>
          </w:rPr>
          <w:t>http://ontolingva.ru/</w:t>
        </w:r>
      </w:hyperlink>
    </w:p>
    <w:p w14:paraId="1738F728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Логопед </w:t>
      </w:r>
      <w:hyperlink r:id="rId12" w:history="1">
        <w:r w:rsidRPr="003B7F2E">
          <w:rPr>
            <w:rStyle w:val="af2"/>
            <w:bCs/>
          </w:rPr>
          <w:t>http://www.logoped.ru</w:t>
        </w:r>
      </w:hyperlink>
    </w:p>
    <w:p w14:paraId="7F6E6A3C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Лингвистика, семиотика, культура </w:t>
      </w:r>
      <w:hyperlink r:id="rId13" w:history="1">
        <w:r w:rsidRPr="003B7F2E">
          <w:rPr>
            <w:rStyle w:val="af2"/>
            <w:bCs/>
          </w:rPr>
          <w:t>http://www.mling.ru/</w:t>
        </w:r>
      </w:hyperlink>
    </w:p>
    <w:p w14:paraId="49EE7330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Научно-образовательный портал "Лингвистика в России: ресурсы для исследователей" </w:t>
      </w:r>
      <w:hyperlink r:id="rId14" w:history="1">
        <w:r w:rsidRPr="003B7F2E">
          <w:rPr>
            <w:rStyle w:val="af2"/>
            <w:bCs/>
          </w:rPr>
          <w:t>http://uisrussia.msu.ru/linguist/_A_linguistics.jsp</w:t>
        </w:r>
      </w:hyperlink>
    </w:p>
    <w:p w14:paraId="5BC5C7C9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 Особое детство </w:t>
      </w:r>
      <w:hyperlink r:id="rId15" w:history="1">
        <w:r w:rsidRPr="003B7F2E">
          <w:rPr>
            <w:rStyle w:val="af2"/>
            <w:bCs/>
          </w:rPr>
          <w:t>http://www.osoboedetstvo.ru</w:t>
        </w:r>
      </w:hyperlink>
    </w:p>
    <w:p w14:paraId="4D8E5192" w14:textId="77777777" w:rsidR="00425446" w:rsidRPr="003B7F2E" w:rsidRDefault="00425446" w:rsidP="003B7F2E">
      <w:pPr>
        <w:ind w:firstLine="709"/>
        <w:jc w:val="both"/>
        <w:rPr>
          <w:bCs/>
        </w:rPr>
      </w:pPr>
      <w:r w:rsidRPr="003B7F2E">
        <w:rPr>
          <w:bCs/>
        </w:rPr>
        <w:t xml:space="preserve">-  Особый ребенок </w:t>
      </w:r>
      <w:hyperlink r:id="rId16" w:history="1">
        <w:r w:rsidRPr="003B7F2E">
          <w:rPr>
            <w:rStyle w:val="af2"/>
            <w:bCs/>
          </w:rPr>
          <w:t>http://www.invalid-detstva.ru/index.php</w:t>
        </w:r>
      </w:hyperlink>
    </w:p>
    <w:p w14:paraId="67DC28ED" w14:textId="77777777" w:rsidR="00425446" w:rsidRPr="003B7F2E" w:rsidRDefault="00425446" w:rsidP="003B7F2E">
      <w:pPr>
        <w:ind w:firstLine="709"/>
        <w:jc w:val="both"/>
        <w:rPr>
          <w:rStyle w:val="af2"/>
          <w:bCs/>
        </w:rPr>
      </w:pPr>
      <w:r w:rsidRPr="003B7F2E">
        <w:rPr>
          <w:bCs/>
        </w:rPr>
        <w:t xml:space="preserve">- Официальный сайт Института коррекционной педагогики РАО </w:t>
      </w:r>
      <w:hyperlink r:id="rId17" w:history="1">
        <w:r w:rsidRPr="003B7F2E">
          <w:rPr>
            <w:rStyle w:val="af2"/>
            <w:bCs/>
          </w:rPr>
          <w:t>http://www.ikprao.ru</w:t>
        </w:r>
      </w:hyperlink>
    </w:p>
    <w:p w14:paraId="0E2ACB57" w14:textId="50F7F206" w:rsidR="00335AEA" w:rsidRPr="003B7F2E" w:rsidRDefault="00425446" w:rsidP="003B7F2E">
      <w:pPr>
        <w:ind w:firstLine="709"/>
        <w:jc w:val="both"/>
        <w:rPr>
          <w:bCs/>
        </w:rPr>
      </w:pPr>
      <w:r w:rsidRPr="003B7F2E">
        <w:rPr>
          <w:rStyle w:val="af2"/>
          <w:bCs/>
          <w:color w:val="auto"/>
          <w:u w:val="none"/>
        </w:rPr>
        <w:t>-</w:t>
      </w:r>
      <w:r w:rsidRPr="003B7F2E">
        <w:t>Электронно-библиотечная система «Университетская библиотека онлайн». – Режим доступа: http://biblioclub.ru/</w:t>
      </w:r>
    </w:p>
    <w:p w14:paraId="1AC77BA2" w14:textId="77777777" w:rsidR="000D0E02" w:rsidRPr="003B7F2E" w:rsidRDefault="000D0E02" w:rsidP="003B7F2E">
      <w:pPr>
        <w:ind w:firstLine="709"/>
        <w:jc w:val="both"/>
      </w:pPr>
    </w:p>
    <w:p w14:paraId="71DEC413" w14:textId="0EE4A9CC" w:rsidR="000D0E02" w:rsidRPr="003B7F2E" w:rsidRDefault="00975D75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3B7F2E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0D0E02" w:rsidRPr="003B7F2E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дисциплине:</w:t>
      </w:r>
    </w:p>
    <w:p w14:paraId="0A14FF06" w14:textId="77777777" w:rsidR="000D0E02" w:rsidRPr="003B7F2E" w:rsidRDefault="000D0E02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Cs/>
          <w:caps/>
          <w:sz w:val="24"/>
          <w:szCs w:val="24"/>
        </w:rPr>
      </w:pPr>
      <w:r w:rsidRPr="003B7F2E">
        <w:rPr>
          <w:rFonts w:ascii="Times New Roman" w:hAnsi="Times New Roman"/>
          <w:bCs/>
          <w:sz w:val="24"/>
          <w:szCs w:val="24"/>
        </w:rPr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</w:t>
      </w:r>
      <w:r w:rsidRPr="003B7F2E">
        <w:rPr>
          <w:rFonts w:ascii="Times New Roman" w:hAnsi="Times New Roman"/>
          <w:bCs/>
          <w:sz w:val="24"/>
          <w:szCs w:val="24"/>
        </w:rPr>
        <w:lastRenderedPageBreak/>
        <w:t xml:space="preserve">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62882EDE" w14:textId="00EB1CB6" w:rsidR="000D0E02" w:rsidRPr="003B7F2E" w:rsidRDefault="00975D75" w:rsidP="003B7F2E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7F2E">
        <w:rPr>
          <w:rFonts w:ascii="Times New Roman" w:hAnsi="Times New Roman"/>
          <w:b/>
          <w:bCs/>
          <w:sz w:val="24"/>
          <w:szCs w:val="24"/>
        </w:rPr>
        <w:t>9</w:t>
      </w:r>
      <w:r w:rsidR="000D0E02" w:rsidRPr="003B7F2E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1D7AE280" w14:textId="77777777" w:rsidR="000D0E02" w:rsidRPr="003B7F2E" w:rsidRDefault="000D0E02" w:rsidP="003B7F2E">
      <w:pPr>
        <w:pStyle w:val="11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B7F2E">
        <w:rPr>
          <w:rFonts w:ascii="Times New Roman" w:hAnsi="Times New Roman"/>
          <w:sz w:val="24"/>
          <w:szCs w:val="24"/>
          <w:lang w:val="en-US"/>
        </w:rPr>
        <w:t xml:space="preserve">Windows </w:t>
      </w:r>
    </w:p>
    <w:p w14:paraId="0E5018E7" w14:textId="77777777" w:rsidR="000D0E02" w:rsidRPr="003B7F2E" w:rsidRDefault="000D0E02" w:rsidP="003B7F2E">
      <w:pPr>
        <w:pStyle w:val="ad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B7F2E">
        <w:rPr>
          <w:rFonts w:ascii="Times New Roman" w:hAnsi="Times New Roman"/>
          <w:bCs/>
          <w:sz w:val="24"/>
          <w:szCs w:val="24"/>
        </w:rPr>
        <w:t>Microsoft</w:t>
      </w:r>
      <w:r w:rsidRPr="003B7F2E">
        <w:rPr>
          <w:rFonts w:ascii="Times New Roman" w:hAnsi="Times New Roman"/>
          <w:bCs/>
          <w:sz w:val="24"/>
          <w:szCs w:val="24"/>
          <w:lang w:val="en-US"/>
        </w:rPr>
        <w:t>office</w:t>
      </w:r>
    </w:p>
    <w:p w14:paraId="31D80593" w14:textId="14F2EBC7" w:rsidR="000D0E02" w:rsidRPr="003B7F2E" w:rsidRDefault="00975D75" w:rsidP="003B7F2E">
      <w:pPr>
        <w:ind w:firstLine="709"/>
        <w:jc w:val="both"/>
        <w:rPr>
          <w:bCs/>
        </w:rPr>
      </w:pPr>
      <w:r w:rsidRPr="003B7F2E">
        <w:rPr>
          <w:b/>
          <w:bCs/>
        </w:rPr>
        <w:t>9</w:t>
      </w:r>
      <w:r w:rsidR="000D0E02" w:rsidRPr="003B7F2E">
        <w:rPr>
          <w:b/>
          <w:bCs/>
        </w:rPr>
        <w:t>.2. Информационно-справочные системы</w:t>
      </w:r>
    </w:p>
    <w:p w14:paraId="475A9FF5" w14:textId="77777777" w:rsidR="000D0E02" w:rsidRPr="003B7F2E" w:rsidRDefault="000D0E02" w:rsidP="003B7F2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B7F2E">
        <w:rPr>
          <w:rFonts w:ascii="Times New Roman" w:hAnsi="Times New Roman"/>
          <w:bCs/>
          <w:sz w:val="24"/>
          <w:szCs w:val="24"/>
        </w:rPr>
        <w:t>Информационно-справочная система «</w:t>
      </w:r>
      <w:proofErr w:type="gramStart"/>
      <w:r w:rsidRPr="003B7F2E">
        <w:rPr>
          <w:rFonts w:ascii="Times New Roman" w:hAnsi="Times New Roman"/>
          <w:bCs/>
          <w:sz w:val="24"/>
          <w:szCs w:val="24"/>
        </w:rPr>
        <w:t>Гарант»  -</w:t>
      </w:r>
      <w:proofErr w:type="gramEnd"/>
      <w:r w:rsidRPr="003B7F2E">
        <w:rPr>
          <w:rFonts w:ascii="Times New Roman" w:hAnsi="Times New Roman"/>
          <w:bCs/>
          <w:sz w:val="24"/>
          <w:szCs w:val="24"/>
        </w:rPr>
        <w:t xml:space="preserve"> Режим доступа</w:t>
      </w:r>
    </w:p>
    <w:p w14:paraId="7AB765BF" w14:textId="77777777" w:rsidR="000D0E02" w:rsidRPr="003B7F2E" w:rsidRDefault="000D0E02" w:rsidP="003B7F2E">
      <w:pPr>
        <w:ind w:firstLine="709"/>
        <w:jc w:val="both"/>
        <w:rPr>
          <w:b/>
          <w:bCs/>
        </w:rPr>
      </w:pPr>
      <w:r w:rsidRPr="003B7F2E">
        <w:rPr>
          <w:bCs/>
        </w:rPr>
        <w:t xml:space="preserve">            http://www.garant.ru/</w:t>
      </w:r>
    </w:p>
    <w:p w14:paraId="68C7583B" w14:textId="6DC09E14" w:rsidR="000D0E02" w:rsidRPr="003B7F2E" w:rsidRDefault="000D0E02" w:rsidP="003B7F2E">
      <w:pPr>
        <w:ind w:firstLine="709"/>
        <w:jc w:val="both"/>
        <w:rPr>
          <w:b/>
          <w:bCs/>
          <w:caps/>
        </w:rPr>
      </w:pPr>
      <w:r w:rsidRPr="003B7F2E">
        <w:rPr>
          <w:b/>
          <w:bCs/>
          <w:caps/>
        </w:rPr>
        <w:t>1</w:t>
      </w:r>
      <w:r w:rsidR="00975D75" w:rsidRPr="003B7F2E">
        <w:rPr>
          <w:b/>
          <w:bCs/>
          <w:caps/>
        </w:rPr>
        <w:t>0</w:t>
      </w:r>
      <w:r w:rsidRPr="003B7F2E">
        <w:rPr>
          <w:b/>
          <w:bCs/>
          <w:caps/>
        </w:rPr>
        <w:t>. Материально-техническое обеспечение дисциплины:</w:t>
      </w:r>
    </w:p>
    <w:p w14:paraId="4290B569" w14:textId="77777777" w:rsidR="000D0E02" w:rsidRPr="003B7F2E" w:rsidRDefault="000D0E02" w:rsidP="003B7F2E">
      <w:pPr>
        <w:shd w:val="clear" w:color="auto" w:fill="FFFFFF"/>
        <w:ind w:firstLine="709"/>
        <w:jc w:val="both"/>
        <w:rPr>
          <w:bCs/>
          <w:color w:val="000000"/>
        </w:rPr>
      </w:pPr>
      <w:r w:rsidRPr="003B7F2E">
        <w:rPr>
          <w:bCs/>
          <w:color w:val="000000"/>
          <w:spacing w:val="5"/>
        </w:rPr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3B7F2E">
        <w:rPr>
          <w:bCs/>
          <w:color w:val="000000"/>
          <w:spacing w:val="5"/>
        </w:rPr>
        <w:t>обеспечивающие тематические иллюстрации</w:t>
      </w:r>
      <w:proofErr w:type="gramEnd"/>
      <w:r w:rsidRPr="003B7F2E">
        <w:rPr>
          <w:bCs/>
          <w:color w:val="000000"/>
          <w:spacing w:val="5"/>
        </w:rPr>
        <w:t xml:space="preserve"> соответствующие примерным программам дисциплин (модулей). Перечень </w:t>
      </w:r>
      <w:r w:rsidRPr="003B7F2E">
        <w:rPr>
          <w:color w:val="000000"/>
          <w:spacing w:val="5"/>
        </w:rPr>
        <w:t xml:space="preserve">необходимых </w:t>
      </w:r>
      <w:r w:rsidRPr="003B7F2E">
        <w:rPr>
          <w:bCs/>
          <w:color w:val="000000"/>
          <w:spacing w:val="5"/>
        </w:rPr>
        <w:t>материально-</w:t>
      </w:r>
      <w:r w:rsidRPr="003B7F2E">
        <w:rPr>
          <w:color w:val="000000"/>
          <w:spacing w:val="5"/>
        </w:rPr>
        <w:t xml:space="preserve">технических средств обучения, используемых в учебном </w:t>
      </w:r>
      <w:r w:rsidRPr="003B7F2E">
        <w:rPr>
          <w:color w:val="000000"/>
        </w:rPr>
        <w:t>процессе преподавателем на лекционных и практических занятиях для освоения студентами дисциплины</w:t>
      </w:r>
      <w:r w:rsidRPr="003B7F2E">
        <w:rPr>
          <w:bCs/>
          <w:color w:val="000000"/>
        </w:rPr>
        <w:t>:</w:t>
      </w:r>
    </w:p>
    <w:p w14:paraId="448C5F27" w14:textId="77777777" w:rsidR="000D0E02" w:rsidRPr="003B7F2E" w:rsidRDefault="000D0E02" w:rsidP="003B7F2E">
      <w:pPr>
        <w:shd w:val="clear" w:color="auto" w:fill="FFFFFF"/>
        <w:tabs>
          <w:tab w:val="left" w:pos="725"/>
        </w:tabs>
        <w:ind w:firstLine="709"/>
        <w:jc w:val="both"/>
        <w:rPr>
          <w:color w:val="000000"/>
        </w:rPr>
      </w:pPr>
      <w:r w:rsidRPr="003B7F2E">
        <w:rPr>
          <w:color w:val="000000"/>
        </w:rPr>
        <w:t>- компьютерное и мультимедийное оборудование: ноутбук, экран, проектор, удлинитель;</w:t>
      </w:r>
    </w:p>
    <w:p w14:paraId="582B251F" w14:textId="77777777" w:rsidR="000D0E02" w:rsidRPr="003B7F2E" w:rsidRDefault="000D0E02" w:rsidP="003B7F2E">
      <w:pPr>
        <w:shd w:val="clear" w:color="auto" w:fill="FFFFFF"/>
        <w:tabs>
          <w:tab w:val="left" w:pos="725"/>
        </w:tabs>
        <w:ind w:firstLine="709"/>
        <w:jc w:val="both"/>
        <w:rPr>
          <w:rFonts w:eastAsia="ArialMT"/>
          <w:i/>
          <w:color w:val="00B0F0"/>
          <w:lang w:eastAsia="en-US"/>
        </w:rPr>
      </w:pPr>
      <w:r w:rsidRPr="003B7F2E">
        <w:rPr>
          <w:color w:val="000000"/>
        </w:rPr>
        <w:t>- учебно-наглядные материалы</w:t>
      </w:r>
    </w:p>
    <w:p w14:paraId="5DE269A7" w14:textId="77777777" w:rsidR="00425446" w:rsidRDefault="00425446" w:rsidP="000D0E02">
      <w:pPr>
        <w:jc w:val="both"/>
      </w:pPr>
    </w:p>
    <w:sectPr w:rsidR="00425446" w:rsidSect="003B7F2E"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C59A" w14:textId="77777777" w:rsidR="00D25586" w:rsidRDefault="00D25586">
      <w:r>
        <w:separator/>
      </w:r>
    </w:p>
  </w:endnote>
  <w:endnote w:type="continuationSeparator" w:id="0">
    <w:p w14:paraId="670E0984" w14:textId="77777777" w:rsidR="00D25586" w:rsidRDefault="00D2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3FDA" w14:textId="77777777" w:rsidR="003B7F2E" w:rsidRPr="00CA7B75" w:rsidRDefault="003B7F2E" w:rsidP="003B7F2E">
    <w:pPr>
      <w:jc w:val="center"/>
    </w:pPr>
    <w:r w:rsidRPr="00CA7B75">
      <w:t>Санкт-Петербург</w:t>
    </w:r>
  </w:p>
  <w:p w14:paraId="4979620A" w14:textId="521A1EC1" w:rsidR="003B7F2E" w:rsidRPr="00CA7B75" w:rsidRDefault="003B7F2E" w:rsidP="003B7F2E">
    <w:pPr>
      <w:jc w:val="center"/>
    </w:pPr>
    <w:r w:rsidRPr="00CA7B75">
      <w:t>20</w:t>
    </w:r>
    <w:r w:rsidR="00E877EA">
      <w:t>2</w:t>
    </w:r>
    <w:r w:rsidR="00385F8A">
      <w:t>2</w:t>
    </w:r>
  </w:p>
  <w:p w14:paraId="28E782F2" w14:textId="77777777" w:rsidR="003B7F2E" w:rsidRDefault="003B7F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803B" w14:textId="77777777" w:rsidR="00D25586" w:rsidRDefault="00D25586">
      <w:r>
        <w:separator/>
      </w:r>
    </w:p>
  </w:footnote>
  <w:footnote w:type="continuationSeparator" w:id="0">
    <w:p w14:paraId="38AEC3FE" w14:textId="77777777" w:rsidR="00D25586" w:rsidRDefault="00D2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58DE" w14:textId="77777777" w:rsidR="003B7F2E" w:rsidRPr="00CA7B75" w:rsidRDefault="003B7F2E" w:rsidP="003B7F2E">
    <w:pPr>
      <w:tabs>
        <w:tab w:val="left" w:pos="0"/>
        <w:tab w:val="left" w:pos="1530"/>
      </w:tabs>
      <w:ind w:hanging="40"/>
      <w:jc w:val="center"/>
    </w:pPr>
    <w:r w:rsidRPr="00CA7B75">
      <w:t xml:space="preserve">ГОСУДАРСТВЕННОЕ АВТОНОМНОЕ ОБРАЗОВАТЕЛЬНОЕ УЧРЕЖДЕНИЕ ВЫСШЕГО ОБРАЗОВАНИЯ </w:t>
    </w:r>
  </w:p>
  <w:p w14:paraId="52EF1969" w14:textId="77777777" w:rsidR="003B7F2E" w:rsidRPr="00CA7B75" w:rsidRDefault="003B7F2E" w:rsidP="003B7F2E">
    <w:pPr>
      <w:tabs>
        <w:tab w:val="left" w:pos="0"/>
        <w:tab w:val="left" w:pos="1530"/>
      </w:tabs>
      <w:ind w:hanging="40"/>
      <w:jc w:val="center"/>
      <w:rPr>
        <w:b/>
      </w:rPr>
    </w:pPr>
    <w:r w:rsidRPr="00CA7B75">
      <w:rPr>
        <w:b/>
      </w:rPr>
      <w:t xml:space="preserve">«ЛЕНИНГРАДСКИЙ ГОСУДАРСТВЕННЫЙ УНИВЕРСИТЕТ </w:t>
    </w:r>
  </w:p>
  <w:p w14:paraId="39AEA60A" w14:textId="77777777" w:rsidR="003B7F2E" w:rsidRPr="00CA7B75" w:rsidRDefault="003B7F2E" w:rsidP="003B7F2E">
    <w:pPr>
      <w:tabs>
        <w:tab w:val="left" w:pos="1530"/>
      </w:tabs>
      <w:ind w:hanging="40"/>
      <w:jc w:val="center"/>
    </w:pPr>
    <w:r w:rsidRPr="00CA7B75">
      <w:rPr>
        <w:b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A0"/>
    <w:multiLevelType w:val="singleLevel"/>
    <w:tmpl w:val="000000A0"/>
    <w:name w:val="WW8Num316"/>
    <w:lvl w:ilvl="0">
      <w:start w:val="7"/>
      <w:numFmt w:val="bullet"/>
      <w:lvlText w:val="-"/>
      <w:lvlJc w:val="left"/>
      <w:pPr>
        <w:tabs>
          <w:tab w:val="num" w:pos="720"/>
        </w:tabs>
        <w:ind w:left="1247" w:hanging="340"/>
      </w:pPr>
      <w:rPr>
        <w:rFonts w:ascii="Times New Roman" w:hAnsi="Times New Roman"/>
      </w:rPr>
    </w:lvl>
  </w:abstractNum>
  <w:abstractNum w:abstractNumId="2" w15:restartNumberingAfterBreak="0">
    <w:nsid w:val="018E6164"/>
    <w:multiLevelType w:val="multilevel"/>
    <w:tmpl w:val="EE26C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206505C"/>
    <w:multiLevelType w:val="multilevel"/>
    <w:tmpl w:val="2A36AB6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366FA"/>
    <w:multiLevelType w:val="hybridMultilevel"/>
    <w:tmpl w:val="C4405EA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DF2CAB"/>
    <w:multiLevelType w:val="hybridMultilevel"/>
    <w:tmpl w:val="D2EA0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97A12"/>
    <w:multiLevelType w:val="multilevel"/>
    <w:tmpl w:val="AF5A8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9E4E44"/>
    <w:multiLevelType w:val="multilevel"/>
    <w:tmpl w:val="A844C4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934C8E"/>
    <w:multiLevelType w:val="hybridMultilevel"/>
    <w:tmpl w:val="5D42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316E57"/>
    <w:multiLevelType w:val="hybridMultilevel"/>
    <w:tmpl w:val="8F18F322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1" w15:restartNumberingAfterBreak="0">
    <w:nsid w:val="20150ACA"/>
    <w:multiLevelType w:val="hybridMultilevel"/>
    <w:tmpl w:val="2D9E86A6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400044"/>
    <w:multiLevelType w:val="multilevel"/>
    <w:tmpl w:val="A70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2E75DF"/>
    <w:multiLevelType w:val="hybridMultilevel"/>
    <w:tmpl w:val="EBF6E8DE"/>
    <w:lvl w:ilvl="0" w:tplc="1A0C8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E58A478">
      <w:start w:val="1"/>
      <w:numFmt w:val="decimal"/>
      <w:lvlText w:val="%2)"/>
      <w:lvlJc w:val="left"/>
      <w:pPr>
        <w:tabs>
          <w:tab w:val="num" w:pos="1761"/>
        </w:tabs>
        <w:ind w:left="1761" w:hanging="681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0DF2101"/>
    <w:multiLevelType w:val="hybridMultilevel"/>
    <w:tmpl w:val="B82059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3F68BA"/>
    <w:multiLevelType w:val="hybridMultilevel"/>
    <w:tmpl w:val="6E0A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6E665D3"/>
    <w:multiLevelType w:val="hybridMultilevel"/>
    <w:tmpl w:val="D48C9F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B9648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A1324AF"/>
    <w:multiLevelType w:val="hybridMultilevel"/>
    <w:tmpl w:val="048E1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BAD281F"/>
    <w:multiLevelType w:val="hybridMultilevel"/>
    <w:tmpl w:val="D668D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397AE5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44D3242D"/>
    <w:multiLevelType w:val="hybridMultilevel"/>
    <w:tmpl w:val="F1C22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3580FDC"/>
    <w:multiLevelType w:val="hybridMultilevel"/>
    <w:tmpl w:val="1630B6F0"/>
    <w:lvl w:ilvl="0" w:tplc="D6ECB520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77E4D2D"/>
    <w:multiLevelType w:val="hybridMultilevel"/>
    <w:tmpl w:val="335811F4"/>
    <w:lvl w:ilvl="0" w:tplc="F4644F8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 w15:restartNumberingAfterBreak="0">
    <w:nsid w:val="596374D4"/>
    <w:multiLevelType w:val="multilevel"/>
    <w:tmpl w:val="8F2AA41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C2956DF"/>
    <w:multiLevelType w:val="hybridMultilevel"/>
    <w:tmpl w:val="CFC4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319C5"/>
    <w:multiLevelType w:val="hybridMultilevel"/>
    <w:tmpl w:val="6E0AF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626DD"/>
    <w:multiLevelType w:val="hybridMultilevel"/>
    <w:tmpl w:val="FCD88006"/>
    <w:lvl w:ilvl="0" w:tplc="6F6AAA4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35D793C"/>
    <w:multiLevelType w:val="multilevel"/>
    <w:tmpl w:val="788A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557C36"/>
    <w:multiLevelType w:val="hybridMultilevel"/>
    <w:tmpl w:val="C8E6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F321AB"/>
    <w:multiLevelType w:val="hybridMultilevel"/>
    <w:tmpl w:val="BA025E42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AB40BE3"/>
    <w:multiLevelType w:val="hybridMultilevel"/>
    <w:tmpl w:val="540A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290515"/>
    <w:multiLevelType w:val="hybridMultilevel"/>
    <w:tmpl w:val="6860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29"/>
  </w:num>
  <w:num w:numId="4">
    <w:abstractNumId w:val="14"/>
  </w:num>
  <w:num w:numId="5">
    <w:abstractNumId w:val="17"/>
  </w:num>
  <w:num w:numId="6">
    <w:abstractNumId w:val="38"/>
  </w:num>
  <w:num w:numId="7">
    <w:abstractNumId w:val="19"/>
  </w:num>
  <w:num w:numId="8">
    <w:abstractNumId w:val="31"/>
  </w:num>
  <w:num w:numId="9">
    <w:abstractNumId w:val="27"/>
  </w:num>
  <w:num w:numId="10">
    <w:abstractNumId w:val="25"/>
  </w:num>
  <w:num w:numId="11">
    <w:abstractNumId w:val="33"/>
  </w:num>
  <w:num w:numId="12">
    <w:abstractNumId w:val="6"/>
  </w:num>
  <w:num w:numId="13">
    <w:abstractNumId w:val="35"/>
  </w:num>
  <w:num w:numId="14">
    <w:abstractNumId w:val="8"/>
  </w:num>
  <w:num w:numId="15">
    <w:abstractNumId w:val="5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2"/>
  </w:num>
  <w:num w:numId="20">
    <w:abstractNumId w:val="34"/>
  </w:num>
  <w:num w:numId="21">
    <w:abstractNumId w:val="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7"/>
  </w:num>
  <w:num w:numId="26">
    <w:abstractNumId w:val="11"/>
  </w:num>
  <w:num w:numId="27">
    <w:abstractNumId w:val="10"/>
  </w:num>
  <w:num w:numId="28">
    <w:abstractNumId w:val="26"/>
  </w:num>
  <w:num w:numId="29">
    <w:abstractNumId w:val="28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"/>
  </w:num>
  <w:num w:numId="34">
    <w:abstractNumId w:val="4"/>
  </w:num>
  <w:num w:numId="35">
    <w:abstractNumId w:val="36"/>
  </w:num>
  <w:num w:numId="36">
    <w:abstractNumId w:val="22"/>
  </w:num>
  <w:num w:numId="37">
    <w:abstractNumId w:val="21"/>
  </w:num>
  <w:num w:numId="38">
    <w:abstractNumId w:val="15"/>
  </w:num>
  <w:num w:numId="39">
    <w:abstractNumId w:val="39"/>
  </w:num>
  <w:num w:numId="40">
    <w:abstractNumId w:val="16"/>
  </w:num>
  <w:num w:numId="41">
    <w:abstractNumId w:val="30"/>
  </w:num>
  <w:num w:numId="42">
    <w:abstractNumId w:val="0"/>
  </w:num>
  <w:num w:numId="4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248D3"/>
    <w:rsid w:val="00027F1E"/>
    <w:rsid w:val="000335AC"/>
    <w:rsid w:val="00037EA9"/>
    <w:rsid w:val="00040027"/>
    <w:rsid w:val="0004305E"/>
    <w:rsid w:val="0004633E"/>
    <w:rsid w:val="000463F9"/>
    <w:rsid w:val="00051D77"/>
    <w:rsid w:val="0005378F"/>
    <w:rsid w:val="000573FC"/>
    <w:rsid w:val="0006461A"/>
    <w:rsid w:val="00064F93"/>
    <w:rsid w:val="00065678"/>
    <w:rsid w:val="000656D6"/>
    <w:rsid w:val="00080264"/>
    <w:rsid w:val="0008719E"/>
    <w:rsid w:val="000872D9"/>
    <w:rsid w:val="00090341"/>
    <w:rsid w:val="00093E6C"/>
    <w:rsid w:val="000A0243"/>
    <w:rsid w:val="000A1438"/>
    <w:rsid w:val="000A6392"/>
    <w:rsid w:val="000B12C2"/>
    <w:rsid w:val="000B12EF"/>
    <w:rsid w:val="000C1225"/>
    <w:rsid w:val="000C266A"/>
    <w:rsid w:val="000C6FF1"/>
    <w:rsid w:val="000C7AAA"/>
    <w:rsid w:val="000D0E02"/>
    <w:rsid w:val="000D3FA5"/>
    <w:rsid w:val="000E71D1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1626C"/>
    <w:rsid w:val="001168DB"/>
    <w:rsid w:val="0011729E"/>
    <w:rsid w:val="00121712"/>
    <w:rsid w:val="0012224D"/>
    <w:rsid w:val="001237DA"/>
    <w:rsid w:val="00133F3B"/>
    <w:rsid w:val="001357B4"/>
    <w:rsid w:val="00140A6C"/>
    <w:rsid w:val="001415B7"/>
    <w:rsid w:val="0014276E"/>
    <w:rsid w:val="00142B69"/>
    <w:rsid w:val="0014477D"/>
    <w:rsid w:val="001461A4"/>
    <w:rsid w:val="00151163"/>
    <w:rsid w:val="00154600"/>
    <w:rsid w:val="00155342"/>
    <w:rsid w:val="00156E8D"/>
    <w:rsid w:val="00160EF2"/>
    <w:rsid w:val="00161507"/>
    <w:rsid w:val="00162958"/>
    <w:rsid w:val="0016387E"/>
    <w:rsid w:val="001639BB"/>
    <w:rsid w:val="0016443F"/>
    <w:rsid w:val="00166E82"/>
    <w:rsid w:val="00170080"/>
    <w:rsid w:val="00174807"/>
    <w:rsid w:val="001763D6"/>
    <w:rsid w:val="00180F3B"/>
    <w:rsid w:val="0018422D"/>
    <w:rsid w:val="001856FD"/>
    <w:rsid w:val="001860FC"/>
    <w:rsid w:val="00187CF7"/>
    <w:rsid w:val="001938FE"/>
    <w:rsid w:val="001A324E"/>
    <w:rsid w:val="001A7AFD"/>
    <w:rsid w:val="001B0F04"/>
    <w:rsid w:val="001B13C0"/>
    <w:rsid w:val="001B3282"/>
    <w:rsid w:val="001B6146"/>
    <w:rsid w:val="001C7FC4"/>
    <w:rsid w:val="001D000A"/>
    <w:rsid w:val="001D2A5C"/>
    <w:rsid w:val="001D3F5F"/>
    <w:rsid w:val="001D49ED"/>
    <w:rsid w:val="001D7CB3"/>
    <w:rsid w:val="001D7FBA"/>
    <w:rsid w:val="001E19AA"/>
    <w:rsid w:val="001E7725"/>
    <w:rsid w:val="001F49F3"/>
    <w:rsid w:val="00202349"/>
    <w:rsid w:val="00203495"/>
    <w:rsid w:val="00204E5A"/>
    <w:rsid w:val="002104F8"/>
    <w:rsid w:val="00214166"/>
    <w:rsid w:val="002152A6"/>
    <w:rsid w:val="0021569F"/>
    <w:rsid w:val="002171AE"/>
    <w:rsid w:val="00220028"/>
    <w:rsid w:val="002265A2"/>
    <w:rsid w:val="0023651E"/>
    <w:rsid w:val="002379ED"/>
    <w:rsid w:val="00241752"/>
    <w:rsid w:val="00241D54"/>
    <w:rsid w:val="00242A89"/>
    <w:rsid w:val="00250360"/>
    <w:rsid w:val="002519AB"/>
    <w:rsid w:val="002532D4"/>
    <w:rsid w:val="00254D8E"/>
    <w:rsid w:val="00255383"/>
    <w:rsid w:val="00255A37"/>
    <w:rsid w:val="002565ED"/>
    <w:rsid w:val="00261BAA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96C5D"/>
    <w:rsid w:val="002A1608"/>
    <w:rsid w:val="002A31AB"/>
    <w:rsid w:val="002A39AC"/>
    <w:rsid w:val="002A4612"/>
    <w:rsid w:val="002A79D1"/>
    <w:rsid w:val="002B36AA"/>
    <w:rsid w:val="002B3AAF"/>
    <w:rsid w:val="002B4680"/>
    <w:rsid w:val="002B4B32"/>
    <w:rsid w:val="002C1B9B"/>
    <w:rsid w:val="002C1F8A"/>
    <w:rsid w:val="002C2CF7"/>
    <w:rsid w:val="002C4D65"/>
    <w:rsid w:val="002D6C48"/>
    <w:rsid w:val="002D7648"/>
    <w:rsid w:val="002E3FB9"/>
    <w:rsid w:val="002E5DEA"/>
    <w:rsid w:val="002F49A9"/>
    <w:rsid w:val="00303E4B"/>
    <w:rsid w:val="00311153"/>
    <w:rsid w:val="00311C9C"/>
    <w:rsid w:val="0031568E"/>
    <w:rsid w:val="003202E3"/>
    <w:rsid w:val="003300DA"/>
    <w:rsid w:val="003327B8"/>
    <w:rsid w:val="0033299B"/>
    <w:rsid w:val="00335AEA"/>
    <w:rsid w:val="00341595"/>
    <w:rsid w:val="00345B5E"/>
    <w:rsid w:val="00356BAE"/>
    <w:rsid w:val="00356FBA"/>
    <w:rsid w:val="00360191"/>
    <w:rsid w:val="00360450"/>
    <w:rsid w:val="00360688"/>
    <w:rsid w:val="00362924"/>
    <w:rsid w:val="0037327E"/>
    <w:rsid w:val="00373A68"/>
    <w:rsid w:val="00375D0C"/>
    <w:rsid w:val="00381412"/>
    <w:rsid w:val="00384D63"/>
    <w:rsid w:val="00385E56"/>
    <w:rsid w:val="00385F8A"/>
    <w:rsid w:val="003904D5"/>
    <w:rsid w:val="00390C2C"/>
    <w:rsid w:val="00391B22"/>
    <w:rsid w:val="00393026"/>
    <w:rsid w:val="00395E94"/>
    <w:rsid w:val="003971CC"/>
    <w:rsid w:val="00397841"/>
    <w:rsid w:val="003A38C9"/>
    <w:rsid w:val="003A51F2"/>
    <w:rsid w:val="003B7F2E"/>
    <w:rsid w:val="003C10A4"/>
    <w:rsid w:val="003C20B5"/>
    <w:rsid w:val="003D2F34"/>
    <w:rsid w:val="003E1908"/>
    <w:rsid w:val="003E26E9"/>
    <w:rsid w:val="003E5AD1"/>
    <w:rsid w:val="003E76EA"/>
    <w:rsid w:val="003E7DDB"/>
    <w:rsid w:val="003F1628"/>
    <w:rsid w:val="003F458A"/>
    <w:rsid w:val="003F5147"/>
    <w:rsid w:val="0040011B"/>
    <w:rsid w:val="004027A5"/>
    <w:rsid w:val="00407CC6"/>
    <w:rsid w:val="004124E8"/>
    <w:rsid w:val="00413536"/>
    <w:rsid w:val="00416031"/>
    <w:rsid w:val="0042015B"/>
    <w:rsid w:val="004238FC"/>
    <w:rsid w:val="00425446"/>
    <w:rsid w:val="00434012"/>
    <w:rsid w:val="00437AE5"/>
    <w:rsid w:val="0044027D"/>
    <w:rsid w:val="00450FE6"/>
    <w:rsid w:val="00451B90"/>
    <w:rsid w:val="00452857"/>
    <w:rsid w:val="00457D94"/>
    <w:rsid w:val="00461990"/>
    <w:rsid w:val="00461EB2"/>
    <w:rsid w:val="00470D55"/>
    <w:rsid w:val="00471090"/>
    <w:rsid w:val="00474EFB"/>
    <w:rsid w:val="00475B0E"/>
    <w:rsid w:val="004768E0"/>
    <w:rsid w:val="00480C8C"/>
    <w:rsid w:val="00481059"/>
    <w:rsid w:val="00483CA6"/>
    <w:rsid w:val="00491414"/>
    <w:rsid w:val="004A0EB5"/>
    <w:rsid w:val="004A60D4"/>
    <w:rsid w:val="004A7D3E"/>
    <w:rsid w:val="004B075D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501796"/>
    <w:rsid w:val="00511897"/>
    <w:rsid w:val="005168DA"/>
    <w:rsid w:val="005173AD"/>
    <w:rsid w:val="00520253"/>
    <w:rsid w:val="00520749"/>
    <w:rsid w:val="00521E5A"/>
    <w:rsid w:val="00526079"/>
    <w:rsid w:val="00526EEB"/>
    <w:rsid w:val="0053349D"/>
    <w:rsid w:val="00534A7B"/>
    <w:rsid w:val="005400B1"/>
    <w:rsid w:val="00540F92"/>
    <w:rsid w:val="00544A56"/>
    <w:rsid w:val="00552EE8"/>
    <w:rsid w:val="00554E07"/>
    <w:rsid w:val="00563D93"/>
    <w:rsid w:val="0057568F"/>
    <w:rsid w:val="00583570"/>
    <w:rsid w:val="00585C0A"/>
    <w:rsid w:val="00592546"/>
    <w:rsid w:val="00592BF6"/>
    <w:rsid w:val="00593C0C"/>
    <w:rsid w:val="005949B5"/>
    <w:rsid w:val="005965C5"/>
    <w:rsid w:val="00597235"/>
    <w:rsid w:val="005A4816"/>
    <w:rsid w:val="005B0B3F"/>
    <w:rsid w:val="005B28B9"/>
    <w:rsid w:val="005B424D"/>
    <w:rsid w:val="005B6BAC"/>
    <w:rsid w:val="005C5D06"/>
    <w:rsid w:val="005C78C7"/>
    <w:rsid w:val="005D2538"/>
    <w:rsid w:val="005E1F02"/>
    <w:rsid w:val="005E5045"/>
    <w:rsid w:val="005E6399"/>
    <w:rsid w:val="005F18A9"/>
    <w:rsid w:val="005F7E2E"/>
    <w:rsid w:val="00601AAD"/>
    <w:rsid w:val="0060542D"/>
    <w:rsid w:val="00605F21"/>
    <w:rsid w:val="0061123D"/>
    <w:rsid w:val="00612515"/>
    <w:rsid w:val="00613D0D"/>
    <w:rsid w:val="00625492"/>
    <w:rsid w:val="006300AA"/>
    <w:rsid w:val="00634FFF"/>
    <w:rsid w:val="0063674C"/>
    <w:rsid w:val="00640082"/>
    <w:rsid w:val="00640C2C"/>
    <w:rsid w:val="006448B6"/>
    <w:rsid w:val="0064770B"/>
    <w:rsid w:val="00647D81"/>
    <w:rsid w:val="00653102"/>
    <w:rsid w:val="00655279"/>
    <w:rsid w:val="0066033E"/>
    <w:rsid w:val="00662F33"/>
    <w:rsid w:val="0066357D"/>
    <w:rsid w:val="00666496"/>
    <w:rsid w:val="00667C53"/>
    <w:rsid w:val="00670FF2"/>
    <w:rsid w:val="0067345C"/>
    <w:rsid w:val="00676891"/>
    <w:rsid w:val="006771F8"/>
    <w:rsid w:val="00680C8A"/>
    <w:rsid w:val="00683331"/>
    <w:rsid w:val="006834B7"/>
    <w:rsid w:val="00683656"/>
    <w:rsid w:val="00687425"/>
    <w:rsid w:val="0068798D"/>
    <w:rsid w:val="00691465"/>
    <w:rsid w:val="006935CF"/>
    <w:rsid w:val="006A64CE"/>
    <w:rsid w:val="006A697C"/>
    <w:rsid w:val="006A7F7C"/>
    <w:rsid w:val="006B152D"/>
    <w:rsid w:val="006B45BC"/>
    <w:rsid w:val="006B6150"/>
    <w:rsid w:val="006C1497"/>
    <w:rsid w:val="006C212A"/>
    <w:rsid w:val="006C2160"/>
    <w:rsid w:val="006C2A1F"/>
    <w:rsid w:val="006D03EF"/>
    <w:rsid w:val="006E2B69"/>
    <w:rsid w:val="006E4672"/>
    <w:rsid w:val="006E7CAF"/>
    <w:rsid w:val="006F0E83"/>
    <w:rsid w:val="0070492D"/>
    <w:rsid w:val="00705E4F"/>
    <w:rsid w:val="007063AE"/>
    <w:rsid w:val="007100D4"/>
    <w:rsid w:val="00710144"/>
    <w:rsid w:val="00715491"/>
    <w:rsid w:val="00726F50"/>
    <w:rsid w:val="00726FDF"/>
    <w:rsid w:val="00732A88"/>
    <w:rsid w:val="00734819"/>
    <w:rsid w:val="00741DFE"/>
    <w:rsid w:val="007460AF"/>
    <w:rsid w:val="0075502A"/>
    <w:rsid w:val="007553E8"/>
    <w:rsid w:val="00760AE0"/>
    <w:rsid w:val="00760F3F"/>
    <w:rsid w:val="0076580D"/>
    <w:rsid w:val="007677F8"/>
    <w:rsid w:val="0076793F"/>
    <w:rsid w:val="00774F34"/>
    <w:rsid w:val="0077528F"/>
    <w:rsid w:val="0077796B"/>
    <w:rsid w:val="00787D60"/>
    <w:rsid w:val="0079405A"/>
    <w:rsid w:val="007A1B6C"/>
    <w:rsid w:val="007A6C23"/>
    <w:rsid w:val="007B05D4"/>
    <w:rsid w:val="007B489B"/>
    <w:rsid w:val="007B6CAA"/>
    <w:rsid w:val="007C3F67"/>
    <w:rsid w:val="007C60FC"/>
    <w:rsid w:val="007C77EE"/>
    <w:rsid w:val="007C7C9E"/>
    <w:rsid w:val="007D5303"/>
    <w:rsid w:val="007D61F9"/>
    <w:rsid w:val="007E09EC"/>
    <w:rsid w:val="007E3394"/>
    <w:rsid w:val="007E35A9"/>
    <w:rsid w:val="007E381C"/>
    <w:rsid w:val="007F18F6"/>
    <w:rsid w:val="00806AF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16D3"/>
    <w:rsid w:val="00843AF9"/>
    <w:rsid w:val="0084451A"/>
    <w:rsid w:val="00850F4C"/>
    <w:rsid w:val="00851100"/>
    <w:rsid w:val="00851D2A"/>
    <w:rsid w:val="00852CA6"/>
    <w:rsid w:val="008543B3"/>
    <w:rsid w:val="00854B15"/>
    <w:rsid w:val="00861EE0"/>
    <w:rsid w:val="00863BC8"/>
    <w:rsid w:val="0086555D"/>
    <w:rsid w:val="00866514"/>
    <w:rsid w:val="00870AA3"/>
    <w:rsid w:val="008720C9"/>
    <w:rsid w:val="00873734"/>
    <w:rsid w:val="008761E0"/>
    <w:rsid w:val="008807C3"/>
    <w:rsid w:val="00883F1D"/>
    <w:rsid w:val="008853C6"/>
    <w:rsid w:val="00886C79"/>
    <w:rsid w:val="00890BF1"/>
    <w:rsid w:val="0089511D"/>
    <w:rsid w:val="0089545A"/>
    <w:rsid w:val="0089570B"/>
    <w:rsid w:val="00896E21"/>
    <w:rsid w:val="008A047C"/>
    <w:rsid w:val="008A464A"/>
    <w:rsid w:val="008A5963"/>
    <w:rsid w:val="008B4338"/>
    <w:rsid w:val="008B5F57"/>
    <w:rsid w:val="008B67C8"/>
    <w:rsid w:val="008C0989"/>
    <w:rsid w:val="008C1E29"/>
    <w:rsid w:val="008C2262"/>
    <w:rsid w:val="008C3049"/>
    <w:rsid w:val="008C6072"/>
    <w:rsid w:val="008C6538"/>
    <w:rsid w:val="008D1095"/>
    <w:rsid w:val="008D5BE0"/>
    <w:rsid w:val="008D7592"/>
    <w:rsid w:val="008E1A75"/>
    <w:rsid w:val="00900D35"/>
    <w:rsid w:val="00914430"/>
    <w:rsid w:val="00917446"/>
    <w:rsid w:val="00926A1A"/>
    <w:rsid w:val="009317E9"/>
    <w:rsid w:val="00934D82"/>
    <w:rsid w:val="00936BAC"/>
    <w:rsid w:val="00937E64"/>
    <w:rsid w:val="00941318"/>
    <w:rsid w:val="00941AB6"/>
    <w:rsid w:val="009460C4"/>
    <w:rsid w:val="00946116"/>
    <w:rsid w:val="0094755A"/>
    <w:rsid w:val="00960581"/>
    <w:rsid w:val="00963EEB"/>
    <w:rsid w:val="0096435C"/>
    <w:rsid w:val="00964FC4"/>
    <w:rsid w:val="00971602"/>
    <w:rsid w:val="00971C29"/>
    <w:rsid w:val="00974F1C"/>
    <w:rsid w:val="00975D75"/>
    <w:rsid w:val="00976173"/>
    <w:rsid w:val="0097678B"/>
    <w:rsid w:val="0098325F"/>
    <w:rsid w:val="00983E13"/>
    <w:rsid w:val="0099367E"/>
    <w:rsid w:val="009A2760"/>
    <w:rsid w:val="009A3949"/>
    <w:rsid w:val="009A7979"/>
    <w:rsid w:val="009B305C"/>
    <w:rsid w:val="009B3FE0"/>
    <w:rsid w:val="009B6413"/>
    <w:rsid w:val="009C060E"/>
    <w:rsid w:val="009C1DC1"/>
    <w:rsid w:val="009C240B"/>
    <w:rsid w:val="009C6228"/>
    <w:rsid w:val="009C6A98"/>
    <w:rsid w:val="009C7F8C"/>
    <w:rsid w:val="009D04E0"/>
    <w:rsid w:val="009D1836"/>
    <w:rsid w:val="009D4525"/>
    <w:rsid w:val="009E02E3"/>
    <w:rsid w:val="009E47CD"/>
    <w:rsid w:val="009E529A"/>
    <w:rsid w:val="009E75D3"/>
    <w:rsid w:val="009F10D6"/>
    <w:rsid w:val="009F43FB"/>
    <w:rsid w:val="009F6A08"/>
    <w:rsid w:val="009F6D89"/>
    <w:rsid w:val="00A03131"/>
    <w:rsid w:val="00A03CF0"/>
    <w:rsid w:val="00A06016"/>
    <w:rsid w:val="00A12D45"/>
    <w:rsid w:val="00A153B5"/>
    <w:rsid w:val="00A22611"/>
    <w:rsid w:val="00A228F6"/>
    <w:rsid w:val="00A307CC"/>
    <w:rsid w:val="00A31E4A"/>
    <w:rsid w:val="00A33B02"/>
    <w:rsid w:val="00A33B06"/>
    <w:rsid w:val="00A34C68"/>
    <w:rsid w:val="00A35D6B"/>
    <w:rsid w:val="00A46663"/>
    <w:rsid w:val="00A473AC"/>
    <w:rsid w:val="00A52B9F"/>
    <w:rsid w:val="00A54CF4"/>
    <w:rsid w:val="00A64DCE"/>
    <w:rsid w:val="00A80898"/>
    <w:rsid w:val="00A82E4F"/>
    <w:rsid w:val="00A85D23"/>
    <w:rsid w:val="00A8722D"/>
    <w:rsid w:val="00A91354"/>
    <w:rsid w:val="00A91C32"/>
    <w:rsid w:val="00A92778"/>
    <w:rsid w:val="00A95739"/>
    <w:rsid w:val="00AA0AEF"/>
    <w:rsid w:val="00AB38C9"/>
    <w:rsid w:val="00AC0F91"/>
    <w:rsid w:val="00AC1E9D"/>
    <w:rsid w:val="00AC2315"/>
    <w:rsid w:val="00AC58BD"/>
    <w:rsid w:val="00AC69BA"/>
    <w:rsid w:val="00AC6E66"/>
    <w:rsid w:val="00AD4D25"/>
    <w:rsid w:val="00AD72A2"/>
    <w:rsid w:val="00AE1002"/>
    <w:rsid w:val="00AE1CEA"/>
    <w:rsid w:val="00AE293A"/>
    <w:rsid w:val="00AE4F01"/>
    <w:rsid w:val="00AE5CCE"/>
    <w:rsid w:val="00AF1100"/>
    <w:rsid w:val="00AF14AF"/>
    <w:rsid w:val="00AF179B"/>
    <w:rsid w:val="00AF45C8"/>
    <w:rsid w:val="00B05C3E"/>
    <w:rsid w:val="00B10A6D"/>
    <w:rsid w:val="00B16E06"/>
    <w:rsid w:val="00B16F29"/>
    <w:rsid w:val="00B20C62"/>
    <w:rsid w:val="00B24D90"/>
    <w:rsid w:val="00B30FFD"/>
    <w:rsid w:val="00B3103A"/>
    <w:rsid w:val="00B333E0"/>
    <w:rsid w:val="00B4504B"/>
    <w:rsid w:val="00B45071"/>
    <w:rsid w:val="00B458A6"/>
    <w:rsid w:val="00B46463"/>
    <w:rsid w:val="00B50F78"/>
    <w:rsid w:val="00B50F9D"/>
    <w:rsid w:val="00B51FB6"/>
    <w:rsid w:val="00B600AE"/>
    <w:rsid w:val="00B60946"/>
    <w:rsid w:val="00B6400E"/>
    <w:rsid w:val="00B65766"/>
    <w:rsid w:val="00B67C1D"/>
    <w:rsid w:val="00B72778"/>
    <w:rsid w:val="00B82872"/>
    <w:rsid w:val="00B84438"/>
    <w:rsid w:val="00B85F24"/>
    <w:rsid w:val="00B872BE"/>
    <w:rsid w:val="00B93A7D"/>
    <w:rsid w:val="00B94DE7"/>
    <w:rsid w:val="00BA228C"/>
    <w:rsid w:val="00BA2D90"/>
    <w:rsid w:val="00BA367E"/>
    <w:rsid w:val="00BA430A"/>
    <w:rsid w:val="00BA7064"/>
    <w:rsid w:val="00BA71AB"/>
    <w:rsid w:val="00BA746B"/>
    <w:rsid w:val="00BB29A7"/>
    <w:rsid w:val="00BB44DA"/>
    <w:rsid w:val="00BC04A1"/>
    <w:rsid w:val="00BE0375"/>
    <w:rsid w:val="00BF3114"/>
    <w:rsid w:val="00C01602"/>
    <w:rsid w:val="00C0425E"/>
    <w:rsid w:val="00C04CAE"/>
    <w:rsid w:val="00C10C96"/>
    <w:rsid w:val="00C131F6"/>
    <w:rsid w:val="00C13268"/>
    <w:rsid w:val="00C163D5"/>
    <w:rsid w:val="00C17E03"/>
    <w:rsid w:val="00C24947"/>
    <w:rsid w:val="00C266EF"/>
    <w:rsid w:val="00C31A2C"/>
    <w:rsid w:val="00C35605"/>
    <w:rsid w:val="00C401F4"/>
    <w:rsid w:val="00C42CC3"/>
    <w:rsid w:val="00C47A94"/>
    <w:rsid w:val="00C47CD0"/>
    <w:rsid w:val="00C55B65"/>
    <w:rsid w:val="00C56A73"/>
    <w:rsid w:val="00C62165"/>
    <w:rsid w:val="00C74CC2"/>
    <w:rsid w:val="00C805B3"/>
    <w:rsid w:val="00C82492"/>
    <w:rsid w:val="00C835DC"/>
    <w:rsid w:val="00C90F41"/>
    <w:rsid w:val="00C92252"/>
    <w:rsid w:val="00CA619B"/>
    <w:rsid w:val="00CA61CD"/>
    <w:rsid w:val="00CA6ACB"/>
    <w:rsid w:val="00CA7339"/>
    <w:rsid w:val="00CA7B75"/>
    <w:rsid w:val="00CB5BCD"/>
    <w:rsid w:val="00CB5D6E"/>
    <w:rsid w:val="00CB7C09"/>
    <w:rsid w:val="00CC0C47"/>
    <w:rsid w:val="00CC104D"/>
    <w:rsid w:val="00CC1B16"/>
    <w:rsid w:val="00CC1DA1"/>
    <w:rsid w:val="00CC3762"/>
    <w:rsid w:val="00CC40A9"/>
    <w:rsid w:val="00CC4BFB"/>
    <w:rsid w:val="00CC5974"/>
    <w:rsid w:val="00CD3C6C"/>
    <w:rsid w:val="00CE188B"/>
    <w:rsid w:val="00CE2519"/>
    <w:rsid w:val="00CE3601"/>
    <w:rsid w:val="00CE5855"/>
    <w:rsid w:val="00CF1DF1"/>
    <w:rsid w:val="00CF4E83"/>
    <w:rsid w:val="00CF72D2"/>
    <w:rsid w:val="00D03CDC"/>
    <w:rsid w:val="00D052BA"/>
    <w:rsid w:val="00D0604A"/>
    <w:rsid w:val="00D074FD"/>
    <w:rsid w:val="00D150C6"/>
    <w:rsid w:val="00D15346"/>
    <w:rsid w:val="00D15746"/>
    <w:rsid w:val="00D15B78"/>
    <w:rsid w:val="00D206AD"/>
    <w:rsid w:val="00D20CA0"/>
    <w:rsid w:val="00D22DB9"/>
    <w:rsid w:val="00D25586"/>
    <w:rsid w:val="00D405CE"/>
    <w:rsid w:val="00D40FAF"/>
    <w:rsid w:val="00D43365"/>
    <w:rsid w:val="00D470C9"/>
    <w:rsid w:val="00D5380E"/>
    <w:rsid w:val="00D5519E"/>
    <w:rsid w:val="00D6425B"/>
    <w:rsid w:val="00D6453C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36FE"/>
    <w:rsid w:val="00D95D1E"/>
    <w:rsid w:val="00D96D2E"/>
    <w:rsid w:val="00DA3144"/>
    <w:rsid w:val="00DA6839"/>
    <w:rsid w:val="00DB10DA"/>
    <w:rsid w:val="00DB4B27"/>
    <w:rsid w:val="00DB7C78"/>
    <w:rsid w:val="00DC031E"/>
    <w:rsid w:val="00DC2913"/>
    <w:rsid w:val="00DC2BD0"/>
    <w:rsid w:val="00DD0B24"/>
    <w:rsid w:val="00DD4777"/>
    <w:rsid w:val="00DE4FFA"/>
    <w:rsid w:val="00DE7C8D"/>
    <w:rsid w:val="00DF39F4"/>
    <w:rsid w:val="00DF3AEC"/>
    <w:rsid w:val="00DF3BED"/>
    <w:rsid w:val="00DF4701"/>
    <w:rsid w:val="00E00305"/>
    <w:rsid w:val="00E06085"/>
    <w:rsid w:val="00E06A01"/>
    <w:rsid w:val="00E06C4E"/>
    <w:rsid w:val="00E07117"/>
    <w:rsid w:val="00E07958"/>
    <w:rsid w:val="00E07ACD"/>
    <w:rsid w:val="00E11C21"/>
    <w:rsid w:val="00E13A81"/>
    <w:rsid w:val="00E22CB3"/>
    <w:rsid w:val="00E233AF"/>
    <w:rsid w:val="00E2488B"/>
    <w:rsid w:val="00E50039"/>
    <w:rsid w:val="00E56622"/>
    <w:rsid w:val="00E63A2C"/>
    <w:rsid w:val="00E652A7"/>
    <w:rsid w:val="00E700D5"/>
    <w:rsid w:val="00E72A74"/>
    <w:rsid w:val="00E76E4F"/>
    <w:rsid w:val="00E82ADC"/>
    <w:rsid w:val="00E8343D"/>
    <w:rsid w:val="00E877EA"/>
    <w:rsid w:val="00E915F9"/>
    <w:rsid w:val="00E9423C"/>
    <w:rsid w:val="00EA07EE"/>
    <w:rsid w:val="00EA15B0"/>
    <w:rsid w:val="00EA1A54"/>
    <w:rsid w:val="00EA209E"/>
    <w:rsid w:val="00EA6A79"/>
    <w:rsid w:val="00EA7C9B"/>
    <w:rsid w:val="00EB0C42"/>
    <w:rsid w:val="00EB0D70"/>
    <w:rsid w:val="00EB3693"/>
    <w:rsid w:val="00EB3B1E"/>
    <w:rsid w:val="00EC071F"/>
    <w:rsid w:val="00EC29DE"/>
    <w:rsid w:val="00EC4425"/>
    <w:rsid w:val="00EC4EAC"/>
    <w:rsid w:val="00EC69C9"/>
    <w:rsid w:val="00ED17E3"/>
    <w:rsid w:val="00ED21CE"/>
    <w:rsid w:val="00ED3A32"/>
    <w:rsid w:val="00EE1398"/>
    <w:rsid w:val="00EE14DB"/>
    <w:rsid w:val="00EE1935"/>
    <w:rsid w:val="00EF23F9"/>
    <w:rsid w:val="00EF5F95"/>
    <w:rsid w:val="00EF6FB2"/>
    <w:rsid w:val="00F04FE5"/>
    <w:rsid w:val="00F102EC"/>
    <w:rsid w:val="00F11992"/>
    <w:rsid w:val="00F22730"/>
    <w:rsid w:val="00F23AC2"/>
    <w:rsid w:val="00F26352"/>
    <w:rsid w:val="00F30016"/>
    <w:rsid w:val="00F30CEB"/>
    <w:rsid w:val="00F3298C"/>
    <w:rsid w:val="00F355AF"/>
    <w:rsid w:val="00F35837"/>
    <w:rsid w:val="00F37E9C"/>
    <w:rsid w:val="00F4035F"/>
    <w:rsid w:val="00F45B0F"/>
    <w:rsid w:val="00F45FE3"/>
    <w:rsid w:val="00F46312"/>
    <w:rsid w:val="00F51C3A"/>
    <w:rsid w:val="00F60874"/>
    <w:rsid w:val="00F64BAB"/>
    <w:rsid w:val="00F654E1"/>
    <w:rsid w:val="00F657C8"/>
    <w:rsid w:val="00F65E97"/>
    <w:rsid w:val="00F72946"/>
    <w:rsid w:val="00F76965"/>
    <w:rsid w:val="00F76B88"/>
    <w:rsid w:val="00F81EE2"/>
    <w:rsid w:val="00F85BD5"/>
    <w:rsid w:val="00F91C36"/>
    <w:rsid w:val="00F9395B"/>
    <w:rsid w:val="00F9434D"/>
    <w:rsid w:val="00F9570D"/>
    <w:rsid w:val="00F971BB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39E8"/>
    <w:rsid w:val="00FC59C5"/>
    <w:rsid w:val="00FD4A03"/>
    <w:rsid w:val="00FF1C2B"/>
    <w:rsid w:val="00FF5CBA"/>
    <w:rsid w:val="00FF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ACBDDF"/>
  <w15:docId w15:val="{6509ED07-1FA6-425D-8FBF-9922DB71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A2D90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EC29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C29DE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No Spacing"/>
    <w:uiPriority w:val="99"/>
    <w:qFormat/>
    <w:rsid w:val="001461A4"/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semiHidden/>
    <w:rsid w:val="00552EE8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locked/>
    <w:rsid w:val="00552EE8"/>
    <w:rPr>
      <w:rFonts w:cs="Times New Roman"/>
      <w:sz w:val="24"/>
      <w:szCs w:val="24"/>
    </w:rPr>
  </w:style>
  <w:style w:type="paragraph" w:styleId="23">
    <w:name w:val="Body Text Indent 2"/>
    <w:basedOn w:val="a0"/>
    <w:link w:val="24"/>
    <w:uiPriority w:val="99"/>
    <w:semiHidden/>
    <w:rsid w:val="00552EE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552EE8"/>
    <w:rPr>
      <w:rFonts w:cs="Times New Roman"/>
      <w:sz w:val="24"/>
      <w:szCs w:val="24"/>
    </w:rPr>
  </w:style>
  <w:style w:type="paragraph" w:customStyle="1" w:styleId="10">
    <w:name w:val="Стиль10"/>
    <w:basedOn w:val="a0"/>
    <w:uiPriority w:val="99"/>
    <w:rsid w:val="00EC29DE"/>
    <w:pPr>
      <w:tabs>
        <w:tab w:val="num" w:pos="360"/>
      </w:tabs>
      <w:spacing w:line="360" w:lineRule="auto"/>
      <w:ind w:hanging="360"/>
      <w:jc w:val="both"/>
    </w:pPr>
  </w:style>
  <w:style w:type="paragraph" w:customStyle="1" w:styleId="afd">
    <w:name w:val="Внутренний адрес"/>
    <w:basedOn w:val="a0"/>
    <w:uiPriority w:val="99"/>
    <w:rsid w:val="00EC29DE"/>
    <w:pPr>
      <w:tabs>
        <w:tab w:val="num" w:pos="360"/>
      </w:tabs>
      <w:ind w:hanging="360"/>
    </w:pPr>
  </w:style>
  <w:style w:type="character" w:customStyle="1" w:styleId="b-serp-urlitem1">
    <w:name w:val="b-serp-url__item1"/>
    <w:uiPriority w:val="99"/>
    <w:rsid w:val="00EC29DE"/>
    <w:rPr>
      <w:rFonts w:cs="Times New Roman"/>
    </w:rPr>
  </w:style>
  <w:style w:type="character" w:styleId="afe">
    <w:name w:val="Strong"/>
    <w:uiPriority w:val="99"/>
    <w:qFormat/>
    <w:locked/>
    <w:rsid w:val="00EC29DE"/>
    <w:rPr>
      <w:rFonts w:cs="Times New Roman"/>
      <w:b/>
      <w:bCs/>
    </w:rPr>
  </w:style>
  <w:style w:type="character" w:customStyle="1" w:styleId="5">
    <w:name w:val="Основной текст (5)_"/>
    <w:link w:val="50"/>
    <w:uiPriority w:val="99"/>
    <w:locked/>
    <w:rsid w:val="00093E6C"/>
    <w:rPr>
      <w:rFonts w:cs="Times New Roman"/>
      <w:i/>
      <w:iCs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093E6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6">
    <w:name w:val="Заголовок №2_"/>
    <w:link w:val="27"/>
    <w:uiPriority w:val="99"/>
    <w:locked/>
    <w:rsid w:val="00093E6C"/>
    <w:rPr>
      <w:rFonts w:cs="Times New Roman"/>
      <w:b/>
      <w:bCs/>
      <w:shd w:val="clear" w:color="auto" w:fill="FFFFFF"/>
    </w:rPr>
  </w:style>
  <w:style w:type="character" w:customStyle="1" w:styleId="28">
    <w:name w:val="Основной текст (2)"/>
    <w:uiPriority w:val="99"/>
    <w:rsid w:val="00093E6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50">
    <w:name w:val="Основной текст (5)"/>
    <w:basedOn w:val="a0"/>
    <w:link w:val="5"/>
    <w:uiPriority w:val="99"/>
    <w:rsid w:val="00093E6C"/>
    <w:pPr>
      <w:widowControl w:val="0"/>
      <w:shd w:val="clear" w:color="auto" w:fill="FFFFFF"/>
      <w:spacing w:before="60" w:after="60" w:line="240" w:lineRule="atLeast"/>
      <w:jc w:val="center"/>
    </w:pPr>
    <w:rPr>
      <w:i/>
      <w:iCs/>
      <w:sz w:val="22"/>
      <w:szCs w:val="22"/>
    </w:rPr>
  </w:style>
  <w:style w:type="paragraph" w:customStyle="1" w:styleId="27">
    <w:name w:val="Заголовок №2"/>
    <w:basedOn w:val="a0"/>
    <w:link w:val="26"/>
    <w:uiPriority w:val="99"/>
    <w:rsid w:val="00093E6C"/>
    <w:pPr>
      <w:widowControl w:val="0"/>
      <w:shd w:val="clear" w:color="auto" w:fill="FFFFFF"/>
      <w:spacing w:before="240" w:after="60" w:line="240" w:lineRule="atLeast"/>
      <w:jc w:val="both"/>
      <w:outlineLvl w:val="1"/>
    </w:pPr>
    <w:rPr>
      <w:b/>
      <w:bCs/>
      <w:sz w:val="22"/>
      <w:szCs w:val="22"/>
    </w:rPr>
  </w:style>
  <w:style w:type="paragraph" w:styleId="aff">
    <w:name w:val="toa heading"/>
    <w:basedOn w:val="a0"/>
    <w:next w:val="a0"/>
    <w:uiPriority w:val="99"/>
    <w:semiHidden/>
    <w:rsid w:val="00093E6C"/>
    <w:pPr>
      <w:spacing w:before="120"/>
    </w:pPr>
    <w:rPr>
      <w:rFonts w:ascii="Cambria" w:hAnsi="Cambria"/>
      <w:b/>
      <w:bCs/>
    </w:rPr>
  </w:style>
  <w:style w:type="numbering" w:customStyle="1" w:styleId="1">
    <w:name w:val="Список1"/>
    <w:rsid w:val="00F7260E"/>
    <w:pPr>
      <w:numPr>
        <w:numId w:val="2"/>
      </w:numPr>
    </w:pPr>
  </w:style>
  <w:style w:type="paragraph" w:customStyle="1" w:styleId="txt">
    <w:name w:val="txt"/>
    <w:basedOn w:val="a0"/>
    <w:rsid w:val="008C3049"/>
    <w:pPr>
      <w:spacing w:before="100" w:beforeAutospacing="1" w:after="100" w:afterAutospacing="1"/>
    </w:pPr>
  </w:style>
  <w:style w:type="paragraph" w:customStyle="1" w:styleId="11">
    <w:name w:val="Абзац списка1"/>
    <w:basedOn w:val="a0"/>
    <w:uiPriority w:val="99"/>
    <w:rsid w:val="000D0E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0">
    <w:name w:val="Содержимое таблицы"/>
    <w:basedOn w:val="a0"/>
    <w:rsid w:val="006300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1E19AA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CA61C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publisher_red&amp;pub_id=17515" TargetMode="External"/><Relationship Id="rId13" Type="http://schemas.openxmlformats.org/officeDocument/2006/relationships/hyperlink" Target="http://www.mling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publisher_red&amp;pub_id=20518" TargetMode="External"/><Relationship Id="rId12" Type="http://schemas.openxmlformats.org/officeDocument/2006/relationships/hyperlink" Target="http://www.logoped.ru" TargetMode="External"/><Relationship Id="rId17" Type="http://schemas.openxmlformats.org/officeDocument/2006/relationships/hyperlink" Target="http://www.ikprao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valid-detstva.ru/index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ntolingv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soboedetstvo.ru" TargetMode="External"/><Relationship Id="rId10" Type="http://schemas.openxmlformats.org/officeDocument/2006/relationships/hyperlink" Target="http://window.edu.ru/window/library?p_rid=6346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fectolog.ru/" TargetMode="External"/><Relationship Id="rId14" Type="http://schemas.openxmlformats.org/officeDocument/2006/relationships/hyperlink" Target="http://uisrussia.msu.ru/linguist/_A_linguistics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Sergey Antonov</cp:lastModifiedBy>
  <cp:revision>59</cp:revision>
  <cp:lastPrinted>2016-10-24T17:29:00Z</cp:lastPrinted>
  <dcterms:created xsi:type="dcterms:W3CDTF">2018-11-30T14:26:00Z</dcterms:created>
  <dcterms:modified xsi:type="dcterms:W3CDTF">2023-05-07T14:30:00Z</dcterms:modified>
</cp:coreProperties>
</file>