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379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9F83FA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3AF7C9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E4B247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C2B5E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C871F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C9334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CBFF74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B7DBD7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1D9C53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A6F79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9C43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CEF6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D488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7880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5E6DF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5184C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49E3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97391E" w14:textId="77777777" w:rsidR="00920D08" w:rsidRDefault="0051670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1670F">
        <w:rPr>
          <w:b/>
          <w:color w:val="000000"/>
          <w:sz w:val="24"/>
          <w:szCs w:val="24"/>
        </w:rPr>
        <w:t>Б1.О.04.05 СПЕЦИАЛЬНАЯ ПСИХОЛОГИЯ</w:t>
      </w:r>
    </w:p>
    <w:p w14:paraId="6D7708D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A9C05BE" w14:textId="77777777" w:rsidR="00920D08" w:rsidRDefault="00920D08" w:rsidP="0051670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1E94FC7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4A5AAF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B3E0E2" w14:textId="77777777" w:rsidR="002C27B3" w:rsidRPr="002C27B3" w:rsidRDefault="002C27B3" w:rsidP="002C27B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2C27B3">
        <w:rPr>
          <w:bCs/>
          <w:sz w:val="24"/>
          <w:szCs w:val="24"/>
        </w:rPr>
        <w:t>Направленность (профиль) Логопедия</w:t>
      </w:r>
    </w:p>
    <w:p w14:paraId="1D29FD2F" w14:textId="19C70BCE" w:rsidR="00920D08" w:rsidRDefault="002C27B3" w:rsidP="002C27B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2C27B3">
        <w:rPr>
          <w:bCs/>
          <w:sz w:val="24"/>
          <w:szCs w:val="24"/>
        </w:rPr>
        <w:t>(год начала подготовки - 2022)</w:t>
      </w:r>
    </w:p>
    <w:p w14:paraId="6EE2BB8E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B421B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0A4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522F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EFDD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06CD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10AD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ED08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76B6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47F2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303B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5ECD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FFEA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849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B946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D1F4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A5D9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31B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C848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34805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2D436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7FBB8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4A2693" w14:textId="77777777" w:rsidR="00966FE6" w:rsidRDefault="00966F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B6AAE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CC6F6B2" w14:textId="591343CF" w:rsidR="00D704A1" w:rsidRDefault="00AC3B5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C27B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7F2ECE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D76EC0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64A86E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5C2221E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2690D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8EFC5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67381F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84D3A4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E4A16D3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3A3AED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77550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06E9F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58C4317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5A66C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24EC9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95BEC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D10EDE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AB121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E14D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5F5A1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5CCC38E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3182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41445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87B3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41D1652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113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32A93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93528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966FE6" w:rsidRPr="00C36C4D" w14:paraId="3B217111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2147EE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D13DFE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40C8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37A11C97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3AD2916A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966FE6" w:rsidRPr="00C36C4D" w14:paraId="3254C65E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FB5FB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92937E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11739" w14:textId="77777777" w:rsidR="00966FE6" w:rsidRPr="00C36C4D" w:rsidRDefault="00966FE6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966FE6" w:rsidRPr="00C36C4D" w14:paraId="09E0F2B9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4AC3E9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4AB196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8BAFB9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</w:t>
            </w:r>
            <w:r w:rsidRPr="00C36C4D">
              <w:rPr>
                <w:sz w:val="24"/>
                <w:szCs w:val="24"/>
              </w:rPr>
              <w:lastRenderedPageBreak/>
              <w:t xml:space="preserve">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966FE6" w:rsidRPr="00C36C4D" w14:paraId="43877E43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CC64A0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3CFCB1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B6FB17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11CB68FD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966FE6" w:rsidRPr="00C36C4D" w14:paraId="75C49257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03ADB3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2B924D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9891DA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7A20380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41124A98" w14:textId="77777777" w:rsidR="00966FE6" w:rsidRPr="00C36C4D" w:rsidRDefault="00966FE6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966FE6" w:rsidRPr="00C36C4D" w14:paraId="4C96CA00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2F0DBE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2EE87F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9A2C0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966FE6" w:rsidRPr="00C36C4D" w14:paraId="647379D2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D03F36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15D2F6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4AE0C2" w14:textId="77777777" w:rsidR="00966FE6" w:rsidRPr="00C36C4D" w:rsidRDefault="00966FE6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0E9D77EE" w14:textId="77777777" w:rsidR="00966FE6" w:rsidRPr="00C36C4D" w:rsidRDefault="00966FE6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4A0E9CD5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2DA37A23" w14:textId="77777777" w:rsidR="00966FE6" w:rsidRPr="00C36C4D" w:rsidRDefault="00966FE6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7391539F" w14:textId="77777777" w:rsidR="00966FE6" w:rsidRPr="00C36C4D" w:rsidRDefault="00966FE6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294202D5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>
              <w:rPr>
                <w:sz w:val="24"/>
                <w:szCs w:val="24"/>
              </w:rPr>
              <w:t>ционно-</w:t>
            </w:r>
            <w:r>
              <w:rPr>
                <w:sz w:val="24"/>
                <w:szCs w:val="24"/>
              </w:rPr>
              <w:lastRenderedPageBreak/>
              <w:t>образовательных программ.</w:t>
            </w:r>
          </w:p>
        </w:tc>
      </w:tr>
      <w:tr w:rsidR="00966FE6" w:rsidRPr="00C36C4D" w14:paraId="38158A75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15625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69FFB6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83E919" w14:textId="77777777" w:rsidR="00966FE6" w:rsidRPr="00C36C4D" w:rsidRDefault="00966FE6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009220DA" w14:textId="77777777" w:rsidR="00966FE6" w:rsidRPr="00C36C4D" w:rsidRDefault="00966FE6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01030A97" w14:textId="77777777" w:rsidR="00966FE6" w:rsidRPr="00C36C4D" w:rsidRDefault="00966FE6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6CB9E998" w14:textId="77777777" w:rsidR="00966FE6" w:rsidRPr="00C36C4D" w:rsidRDefault="00966FE6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33434E09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966FE6" w:rsidRPr="00C36C4D" w14:paraId="5855AEC2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6D868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CE51E3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286CCC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5CE2A733" w14:textId="77777777" w:rsidR="00966FE6" w:rsidRPr="00C36C4D" w:rsidRDefault="00966FE6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7E35283D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966FE6" w:rsidRPr="00C36C4D" w14:paraId="3B8BB52E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1E3964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8CA74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F9B1CC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0026ADA3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66E0077A" w14:textId="77777777" w:rsidR="00966FE6" w:rsidRPr="00C36C4D" w:rsidRDefault="00966FE6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современные специальные методики и технологии обучения и воспитания учащихся </w:t>
            </w:r>
            <w:r w:rsidRPr="00C36C4D">
              <w:rPr>
                <w:sz w:val="24"/>
                <w:szCs w:val="24"/>
              </w:rPr>
              <w:lastRenderedPageBreak/>
              <w:t>с нарушением речи.</w:t>
            </w:r>
          </w:p>
        </w:tc>
      </w:tr>
      <w:tr w:rsidR="00966FE6" w:rsidRPr="00C36C4D" w14:paraId="6712DDCC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B2701D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83F089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AF961A" w14:textId="77777777" w:rsidR="00966FE6" w:rsidRPr="00C36C4D" w:rsidRDefault="00966FE6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401E579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966FE6" w:rsidRPr="00C36C4D" w14:paraId="633009BF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3BFD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26D33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D400D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966FE6" w:rsidRPr="00C36C4D" w14:paraId="32A8227A" w14:textId="77777777" w:rsidTr="00C36C4D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F2CA97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152D368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184FA5F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85F430" w14:textId="77777777" w:rsidR="00966FE6" w:rsidRPr="00C36C4D" w:rsidRDefault="00966FE6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EF5C1EF" w14:textId="77777777" w:rsidR="00966FE6" w:rsidRPr="00C36C4D" w:rsidRDefault="00966FE6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51DC84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298956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966FE6" w:rsidRPr="00C36C4D" w14:paraId="22B8DB69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3F738B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408871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BF3516" w14:textId="77777777" w:rsidR="00966FE6" w:rsidRPr="00C36C4D" w:rsidRDefault="00966FE6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48646542" w14:textId="77777777" w:rsidR="00966FE6" w:rsidRPr="00C36C4D" w:rsidRDefault="00966FE6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4E8D6DC4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966FE6" w:rsidRPr="00C36C4D" w14:paraId="251F287F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C6118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9A4AD8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36172A" w14:textId="77777777" w:rsidR="00966FE6" w:rsidRPr="00C36C4D" w:rsidRDefault="00966FE6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61235FCD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966FE6" w:rsidRPr="00C36C4D" w14:paraId="631F4379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614EA1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123CB3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AF5A11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C36C4D">
              <w:rPr>
                <w:spacing w:val="-3"/>
                <w:sz w:val="24"/>
                <w:szCs w:val="24"/>
              </w:rPr>
              <w:t xml:space="preserve">школьников </w:t>
            </w:r>
            <w:r w:rsidRPr="00C36C4D">
              <w:rPr>
                <w:sz w:val="24"/>
                <w:szCs w:val="24"/>
              </w:rPr>
              <w:t>с ОВЗ</w:t>
            </w:r>
            <w:r w:rsidRPr="00C36C4D">
              <w:rPr>
                <w:spacing w:val="-3"/>
                <w:sz w:val="24"/>
                <w:szCs w:val="24"/>
              </w:rPr>
              <w:t>,</w:t>
            </w:r>
            <w:r w:rsidRPr="006A6D8A">
              <w:rPr>
                <w:spacing w:val="-3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966FE6" w:rsidRPr="00C36C4D" w14:paraId="7994C841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6C583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802478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03F32C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966FE6" w:rsidRPr="00C36C4D" w14:paraId="4BFC2011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36DC2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2686F6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148341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226702A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4DD3EF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51670F">
        <w:rPr>
          <w:color w:val="000000"/>
          <w:sz w:val="24"/>
          <w:szCs w:val="24"/>
        </w:rPr>
        <w:t xml:space="preserve">формирование у </w:t>
      </w:r>
      <w:r w:rsidR="0051670F" w:rsidRPr="0051670F">
        <w:rPr>
          <w:color w:val="000000"/>
          <w:sz w:val="24"/>
          <w:szCs w:val="24"/>
        </w:rPr>
        <w:t>обучающихся предста</w:t>
      </w:r>
      <w:r w:rsidR="0051670F">
        <w:rPr>
          <w:color w:val="000000"/>
          <w:sz w:val="24"/>
          <w:szCs w:val="24"/>
        </w:rPr>
        <w:t xml:space="preserve">влений о теоретических основах </w:t>
      </w:r>
      <w:r w:rsidR="0051670F" w:rsidRPr="0051670F">
        <w:rPr>
          <w:color w:val="000000"/>
          <w:sz w:val="24"/>
          <w:szCs w:val="24"/>
        </w:rPr>
        <w:t xml:space="preserve">специальной психологии, </w:t>
      </w:r>
      <w:r w:rsidR="0051670F">
        <w:rPr>
          <w:color w:val="000000"/>
          <w:sz w:val="24"/>
          <w:szCs w:val="24"/>
        </w:rPr>
        <w:t>базовых</w:t>
      </w:r>
      <w:r w:rsidR="0051670F" w:rsidRPr="0051670F">
        <w:rPr>
          <w:color w:val="000000"/>
          <w:sz w:val="24"/>
          <w:szCs w:val="24"/>
        </w:rPr>
        <w:t xml:space="preserve"> направлений работы </w:t>
      </w:r>
      <w:r w:rsidR="0051670F">
        <w:rPr>
          <w:color w:val="000000"/>
          <w:sz w:val="24"/>
          <w:szCs w:val="24"/>
        </w:rPr>
        <w:t>дефектологов,</w:t>
      </w:r>
      <w:r w:rsidR="0051670F" w:rsidRPr="0051670F">
        <w:rPr>
          <w:color w:val="000000"/>
          <w:sz w:val="24"/>
          <w:szCs w:val="24"/>
        </w:rPr>
        <w:t xml:space="preserve">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дизонтогенезом, психологических условиях их социализации и интеграции.</w:t>
      </w:r>
    </w:p>
    <w:p w14:paraId="16C49CF0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FC5608F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Обучить</w:t>
      </w:r>
      <w:r w:rsidRPr="0051670F">
        <w:rPr>
          <w:color w:val="000000"/>
          <w:sz w:val="24"/>
          <w:szCs w:val="24"/>
          <w:lang w:eastAsia="ru-RU"/>
        </w:rPr>
        <w:t xml:space="preserve"> теоретическ</w:t>
      </w:r>
      <w:r>
        <w:rPr>
          <w:color w:val="000000"/>
          <w:sz w:val="24"/>
          <w:szCs w:val="24"/>
          <w:lang w:eastAsia="ru-RU"/>
        </w:rPr>
        <w:t>ому</w:t>
      </w:r>
      <w:r w:rsidRPr="0051670F">
        <w:rPr>
          <w:color w:val="000000"/>
          <w:sz w:val="24"/>
          <w:szCs w:val="24"/>
          <w:lang w:eastAsia="ru-RU"/>
        </w:rPr>
        <w:t xml:space="preserve"> обоснов</w:t>
      </w:r>
      <w:r>
        <w:rPr>
          <w:color w:val="000000"/>
          <w:sz w:val="24"/>
          <w:szCs w:val="24"/>
          <w:lang w:eastAsia="ru-RU"/>
        </w:rPr>
        <w:t>анию</w:t>
      </w:r>
      <w:r w:rsidRPr="0051670F">
        <w:rPr>
          <w:color w:val="000000"/>
          <w:sz w:val="24"/>
          <w:szCs w:val="24"/>
          <w:lang w:eastAsia="ru-RU"/>
        </w:rPr>
        <w:t xml:space="preserve"> структуру нарушения у лиц с дизонтогенезом, общих и специфических закономерностей психического развития лиц, имеющих психические, сенсорные</w:t>
      </w:r>
      <w:r>
        <w:rPr>
          <w:color w:val="000000"/>
          <w:sz w:val="24"/>
          <w:szCs w:val="24"/>
          <w:lang w:eastAsia="ru-RU"/>
        </w:rPr>
        <w:t>, интеллектуальные и физические</w:t>
      </w:r>
      <w:r w:rsidRPr="0051670F">
        <w:rPr>
          <w:color w:val="000000"/>
          <w:sz w:val="24"/>
          <w:szCs w:val="24"/>
          <w:lang w:eastAsia="ru-RU"/>
        </w:rPr>
        <w:t xml:space="preserve"> нарушения психического развития. Собирать анамнестические данные и определять структуру нарушений развития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>детей, подростков, в ходе анализа этиологии нарушений и компенсаторных процессов.</w:t>
      </w:r>
    </w:p>
    <w:p w14:paraId="2215F85C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Использовать знания об основных направлениях психологической диагностики, психолого-педагогической помощи лицам, имеющим разные отклонения в психофизическом развитии: сенсорном (слуховом и зрительном восприятии), моторно-двигательном, интеллектуальном, речевом, эмоционально-личностном развитии и поведении.</w:t>
      </w:r>
    </w:p>
    <w:p w14:paraId="3FE5B3EB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Обосновывать различны</w:t>
      </w:r>
      <w:r>
        <w:rPr>
          <w:color w:val="000000"/>
          <w:sz w:val="24"/>
          <w:szCs w:val="24"/>
          <w:lang w:eastAsia="ru-RU"/>
        </w:rPr>
        <w:t>е тактики корригирующего воздей</w:t>
      </w:r>
      <w:r w:rsidRPr="0051670F">
        <w:rPr>
          <w:color w:val="000000"/>
          <w:sz w:val="24"/>
          <w:szCs w:val="24"/>
          <w:lang w:eastAsia="ru-RU"/>
        </w:rPr>
        <w:t>ствия, пересматривать технологии психодиагностической, пс</w:t>
      </w:r>
      <w:r>
        <w:rPr>
          <w:color w:val="000000"/>
          <w:sz w:val="24"/>
          <w:szCs w:val="24"/>
          <w:lang w:eastAsia="ru-RU"/>
        </w:rPr>
        <w:t>ихокоррекционной и профилактиче</w:t>
      </w:r>
      <w:r w:rsidRPr="0051670F">
        <w:rPr>
          <w:color w:val="000000"/>
          <w:sz w:val="24"/>
          <w:szCs w:val="24"/>
          <w:lang w:eastAsia="ru-RU"/>
        </w:rPr>
        <w:t>ской, коррекционно-развивающей работы с учетом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 xml:space="preserve">особенностей нарушения психофизического развития лиц с нарушениями развития, реабилитационного потенциала семьи и социальных институтов. </w:t>
      </w:r>
    </w:p>
    <w:p w14:paraId="6A3417AF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Выявлять проблемы, препятствующие сохранению здоровьесберегающей среды лиц с нарушениями развития и организации реабилитационного процесса с учетом охранительного режима и лечебно-профилактических мероприятий.</w:t>
      </w:r>
    </w:p>
    <w:p w14:paraId="6B7D8231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Выявлять проблемы, препятствующие обучению, воспитанию, социальн</w:t>
      </w:r>
      <w:r>
        <w:rPr>
          <w:color w:val="000000"/>
          <w:sz w:val="24"/>
          <w:szCs w:val="24"/>
          <w:lang w:eastAsia="ru-RU"/>
        </w:rPr>
        <w:t xml:space="preserve">ой </w:t>
      </w:r>
      <w:r>
        <w:rPr>
          <w:color w:val="000000"/>
          <w:sz w:val="24"/>
          <w:szCs w:val="24"/>
          <w:lang w:eastAsia="ru-RU"/>
        </w:rPr>
        <w:lastRenderedPageBreak/>
        <w:t xml:space="preserve">адаптации, интеграции детей </w:t>
      </w:r>
      <w:r w:rsidRPr="0051670F">
        <w:rPr>
          <w:color w:val="000000"/>
          <w:sz w:val="24"/>
          <w:szCs w:val="24"/>
          <w:lang w:eastAsia="ru-RU"/>
        </w:rPr>
        <w:t>и подростков, имеющих разные отклонения в психофизическом развитии.</w:t>
      </w:r>
    </w:p>
    <w:p w14:paraId="48F8880A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Определ</w:t>
      </w:r>
      <w:r>
        <w:rPr>
          <w:color w:val="000000"/>
          <w:sz w:val="24"/>
          <w:szCs w:val="24"/>
          <w:lang w:eastAsia="ru-RU"/>
        </w:rPr>
        <w:t>ять оптимальные стратегии разви</w:t>
      </w:r>
      <w:r w:rsidRPr="0051670F">
        <w:rPr>
          <w:color w:val="000000"/>
          <w:sz w:val="24"/>
          <w:szCs w:val="24"/>
          <w:lang w:eastAsia="ru-RU"/>
        </w:rPr>
        <w:t>тия, воспитания реабилитации, социализации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>и интеграции лиц, имеющих разные отклонения в психофизическом развитии средствами семьи.</w:t>
      </w:r>
    </w:p>
    <w:p w14:paraId="0187B364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Использовать объективные информационные ресурсы для решения поставленных профессиональных задач и в ходе дальнейшего овладения профессиональными навыками.</w:t>
      </w:r>
    </w:p>
    <w:p w14:paraId="4DF9A8F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7DD3066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3AAB04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63A946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05BF4C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66FE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66FE6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2C978F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6316D85" w14:textId="77777777" w:rsidR="00636B90" w:rsidRPr="003C0E55" w:rsidRDefault="00636B90" w:rsidP="00636B9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6B90" w:rsidRPr="003C0E55" w14:paraId="49D98CE7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1437B75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4E3FFCF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36B90" w:rsidRPr="003C0E55" w14:paraId="65937B5D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9FF588E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3F502E0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C0333" w14:textId="77777777" w:rsidR="00636B90" w:rsidRPr="0075242A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6B90" w:rsidRPr="003C0E55" w14:paraId="2AC9E014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65F095B2" w14:textId="77777777" w:rsidR="00636B90" w:rsidRPr="003C0E55" w:rsidRDefault="00636B90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9ABB19E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6B90" w:rsidRPr="003C0E55" w14:paraId="2D4E88D5" w14:textId="77777777" w:rsidTr="00B130AC">
        <w:tc>
          <w:tcPr>
            <w:tcW w:w="6525" w:type="dxa"/>
            <w:shd w:val="clear" w:color="auto" w:fill="auto"/>
          </w:tcPr>
          <w:p w14:paraId="1DA62567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9F5947F" w14:textId="77777777" w:rsidR="00636B90" w:rsidRPr="003C0E55" w:rsidRDefault="00636B90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5C2A2342" w14:textId="77777777" w:rsidTr="00B130AC">
        <w:tc>
          <w:tcPr>
            <w:tcW w:w="6525" w:type="dxa"/>
            <w:shd w:val="clear" w:color="auto" w:fill="auto"/>
          </w:tcPr>
          <w:p w14:paraId="38E40BCD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FA588B2" w14:textId="77777777" w:rsidR="00636B90" w:rsidRPr="003C0E55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C79EA9C" w14:textId="77777777" w:rsidR="00636B90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3D4CE75F" w14:textId="77777777" w:rsidTr="00B130AC">
        <w:tc>
          <w:tcPr>
            <w:tcW w:w="6525" w:type="dxa"/>
            <w:shd w:val="clear" w:color="auto" w:fill="auto"/>
          </w:tcPr>
          <w:p w14:paraId="57978AD8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BB66193" w14:textId="77777777" w:rsidR="00636B90" w:rsidRPr="003C0E55" w:rsidRDefault="00636B90" w:rsidP="001B59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C3B54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ECA2DD3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B59DF">
              <w:rPr>
                <w:sz w:val="24"/>
                <w:szCs w:val="24"/>
              </w:rPr>
              <w:t>2</w:t>
            </w:r>
          </w:p>
        </w:tc>
      </w:tr>
      <w:tr w:rsidR="00636B90" w:rsidRPr="003C0E55" w14:paraId="623D3E44" w14:textId="77777777" w:rsidTr="00B130AC">
        <w:tc>
          <w:tcPr>
            <w:tcW w:w="6525" w:type="dxa"/>
            <w:shd w:val="clear" w:color="auto" w:fill="E0E0E0"/>
          </w:tcPr>
          <w:p w14:paraId="4A54FAAF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921D6E1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36B90" w:rsidRPr="003C0E55" w14:paraId="34AB0AA7" w14:textId="77777777" w:rsidTr="00B130AC">
        <w:tc>
          <w:tcPr>
            <w:tcW w:w="6525" w:type="dxa"/>
            <w:shd w:val="clear" w:color="auto" w:fill="E0E0E0"/>
          </w:tcPr>
          <w:p w14:paraId="628AB04F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D9ABF55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6B90" w:rsidRPr="003C0E55" w14:paraId="3AE913E9" w14:textId="77777777" w:rsidTr="00B130AC">
        <w:tc>
          <w:tcPr>
            <w:tcW w:w="6525" w:type="dxa"/>
            <w:shd w:val="clear" w:color="auto" w:fill="auto"/>
          </w:tcPr>
          <w:p w14:paraId="20C47C5D" w14:textId="77777777" w:rsidR="00636B90" w:rsidRPr="00920D08" w:rsidRDefault="00636B90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CE3D181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36B90" w:rsidRPr="003C0E55" w14:paraId="08BAD108" w14:textId="77777777" w:rsidTr="00B130AC">
        <w:tc>
          <w:tcPr>
            <w:tcW w:w="6525" w:type="dxa"/>
            <w:shd w:val="clear" w:color="auto" w:fill="auto"/>
          </w:tcPr>
          <w:p w14:paraId="1AADA784" w14:textId="77777777" w:rsidR="00636B90" w:rsidRPr="00920D08" w:rsidRDefault="00636B90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3002C93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36B90" w:rsidRPr="003C0E55" w14:paraId="272EECC4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01F1DA48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64F9C60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E3DD62C" w14:textId="77777777" w:rsidR="00636B90" w:rsidRDefault="00636B90" w:rsidP="00636B90">
      <w:pPr>
        <w:spacing w:line="240" w:lineRule="auto"/>
        <w:ind w:left="0" w:firstLine="0"/>
        <w:rPr>
          <w:bCs/>
          <w:sz w:val="24"/>
          <w:szCs w:val="24"/>
        </w:rPr>
      </w:pPr>
    </w:p>
    <w:p w14:paraId="354E2DF3" w14:textId="77777777" w:rsidR="00636B90" w:rsidRDefault="00636B90" w:rsidP="00636B9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6B90" w:rsidRPr="003C0E55" w14:paraId="72862DA6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345A68F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2138946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36B90" w:rsidRPr="003C0E55" w14:paraId="2BA70DBB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09236D0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44D86A2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32A9C0" w14:textId="77777777" w:rsidR="00636B90" w:rsidRPr="0075242A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6B90" w:rsidRPr="003C0E55" w14:paraId="1AD9834A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42C696C0" w14:textId="77777777" w:rsidR="00636B90" w:rsidRPr="003C0E55" w:rsidRDefault="00636B90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921918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6B90" w:rsidRPr="003C0E55" w14:paraId="0133BDD7" w14:textId="77777777" w:rsidTr="00B130AC">
        <w:tc>
          <w:tcPr>
            <w:tcW w:w="6525" w:type="dxa"/>
            <w:shd w:val="clear" w:color="auto" w:fill="auto"/>
          </w:tcPr>
          <w:p w14:paraId="258E71FF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B7FB62" w14:textId="77777777" w:rsidR="00636B90" w:rsidRPr="003C0E55" w:rsidRDefault="00636B90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2857B8BC" w14:textId="77777777" w:rsidTr="00B130AC">
        <w:tc>
          <w:tcPr>
            <w:tcW w:w="6525" w:type="dxa"/>
            <w:shd w:val="clear" w:color="auto" w:fill="auto"/>
          </w:tcPr>
          <w:p w14:paraId="39068F69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BB892BA" w14:textId="77777777" w:rsidR="00636B90" w:rsidRPr="003C0E55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2E1B7E0" w14:textId="77777777" w:rsidR="00636B90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7F29B60D" w14:textId="77777777" w:rsidTr="00B130AC">
        <w:tc>
          <w:tcPr>
            <w:tcW w:w="6525" w:type="dxa"/>
            <w:shd w:val="clear" w:color="auto" w:fill="auto"/>
          </w:tcPr>
          <w:p w14:paraId="4856CC28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4E2EC6E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34E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094FFE4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B59DF">
              <w:rPr>
                <w:sz w:val="24"/>
                <w:szCs w:val="24"/>
              </w:rPr>
              <w:t>2</w:t>
            </w:r>
          </w:p>
        </w:tc>
      </w:tr>
      <w:tr w:rsidR="00636B90" w:rsidRPr="003C0E55" w14:paraId="0C2E00B1" w14:textId="77777777" w:rsidTr="00B130AC">
        <w:tc>
          <w:tcPr>
            <w:tcW w:w="6525" w:type="dxa"/>
            <w:shd w:val="clear" w:color="auto" w:fill="E0E0E0"/>
          </w:tcPr>
          <w:p w14:paraId="7E3A03F5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2B6DC4C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36B90" w:rsidRPr="003C0E55" w14:paraId="2F14748B" w14:textId="77777777" w:rsidTr="00B130AC">
        <w:tc>
          <w:tcPr>
            <w:tcW w:w="6525" w:type="dxa"/>
            <w:shd w:val="clear" w:color="auto" w:fill="E0E0E0"/>
          </w:tcPr>
          <w:p w14:paraId="5BDD38CD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0D8FAA5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7EA93073" w14:textId="77777777" w:rsidTr="00B130AC">
        <w:tc>
          <w:tcPr>
            <w:tcW w:w="6525" w:type="dxa"/>
            <w:shd w:val="clear" w:color="auto" w:fill="auto"/>
          </w:tcPr>
          <w:p w14:paraId="3EC7C1DA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0649B5E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4F635734" w14:textId="77777777" w:rsidTr="00B130AC">
        <w:tc>
          <w:tcPr>
            <w:tcW w:w="6525" w:type="dxa"/>
            <w:shd w:val="clear" w:color="auto" w:fill="auto"/>
          </w:tcPr>
          <w:p w14:paraId="3BB49AAC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A9E8BBB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1D3F20FE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311550AA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9C45D61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6B90" w:rsidRPr="003C0E55" w14:paraId="1F3659FC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19E16015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62FB4C1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36B90" w:rsidRPr="003C0E55" w14:paraId="09337F58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0326D46B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3AFC55F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36B90" w:rsidRPr="003C0E55" w14:paraId="5594B349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17A9156C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CA79F3D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4AEE657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4C763E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04FAB7E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B72EB2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2B4CE2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D5484F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E7E657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C24D3CA" w14:textId="77777777" w:rsidTr="00C36C4D">
        <w:tc>
          <w:tcPr>
            <w:tcW w:w="693" w:type="dxa"/>
          </w:tcPr>
          <w:p w14:paraId="7207E06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33966A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E8B20AE" w14:textId="77777777" w:rsidTr="00C36C4D">
        <w:tc>
          <w:tcPr>
            <w:tcW w:w="693" w:type="dxa"/>
          </w:tcPr>
          <w:p w14:paraId="6BDDB72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3C88460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920D08" w:rsidRPr="0053465B" w14:paraId="75FE1BC8" w14:textId="77777777" w:rsidTr="00C36C4D">
        <w:tc>
          <w:tcPr>
            <w:tcW w:w="693" w:type="dxa"/>
          </w:tcPr>
          <w:p w14:paraId="2A7189D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0C162F4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Дефект и компенсация</w:t>
            </w:r>
          </w:p>
        </w:tc>
      </w:tr>
      <w:tr w:rsidR="00920D08" w:rsidRPr="0053465B" w14:paraId="0EBCB8F0" w14:textId="77777777" w:rsidTr="00C36C4D">
        <w:tc>
          <w:tcPr>
            <w:tcW w:w="693" w:type="dxa"/>
          </w:tcPr>
          <w:p w14:paraId="307CAC2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9E48485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Теория компенсации. Л.С. Выготского</w:t>
            </w:r>
          </w:p>
        </w:tc>
      </w:tr>
      <w:tr w:rsidR="00920D08" w:rsidRPr="0053465B" w14:paraId="7A02AFCF" w14:textId="77777777" w:rsidTr="00C36C4D">
        <w:tc>
          <w:tcPr>
            <w:tcW w:w="693" w:type="dxa"/>
          </w:tcPr>
          <w:p w14:paraId="790F81C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2F206FB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Общие и специфические закономерности психического развития детей с отклонениями</w:t>
            </w:r>
          </w:p>
        </w:tc>
      </w:tr>
      <w:tr w:rsidR="00920D08" w:rsidRPr="0053465B" w14:paraId="700C01A8" w14:textId="77777777" w:rsidTr="00C36C4D">
        <w:tc>
          <w:tcPr>
            <w:tcW w:w="693" w:type="dxa"/>
          </w:tcPr>
          <w:p w14:paraId="541F963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AD31CFD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Взаимосвязь специальной психологии с другими науками</w:t>
            </w:r>
          </w:p>
        </w:tc>
      </w:tr>
      <w:tr w:rsidR="00920D08" w:rsidRPr="0053465B" w14:paraId="0938AAB0" w14:textId="77777777" w:rsidTr="00C36C4D">
        <w:tc>
          <w:tcPr>
            <w:tcW w:w="693" w:type="dxa"/>
          </w:tcPr>
          <w:p w14:paraId="17A86B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3316691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Типы нарушений психического развития по В.В. Лебединскому</w:t>
            </w:r>
          </w:p>
        </w:tc>
      </w:tr>
      <w:tr w:rsidR="00920D08" w:rsidRPr="0053465B" w14:paraId="4D89AE48" w14:textId="77777777" w:rsidTr="00C36C4D">
        <w:tc>
          <w:tcPr>
            <w:tcW w:w="693" w:type="dxa"/>
          </w:tcPr>
          <w:p w14:paraId="5DF8C58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BBEB099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Отрасли специальной психологии. Коррекция. Социальная адаптация. Роль обучения в развитии аномальных детей</w:t>
            </w:r>
          </w:p>
        </w:tc>
      </w:tr>
      <w:tr w:rsidR="00920D08" w:rsidRPr="0053465B" w14:paraId="1CCFF7F9" w14:textId="77777777" w:rsidTr="00C36C4D">
        <w:tc>
          <w:tcPr>
            <w:tcW w:w="693" w:type="dxa"/>
          </w:tcPr>
          <w:p w14:paraId="35EFCBA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B65D602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Предметные области специальной психологии</w:t>
            </w:r>
          </w:p>
        </w:tc>
      </w:tr>
      <w:tr w:rsidR="00920D08" w:rsidRPr="0053465B" w14:paraId="56861EF3" w14:textId="77777777" w:rsidTr="00C36C4D">
        <w:tc>
          <w:tcPr>
            <w:tcW w:w="693" w:type="dxa"/>
          </w:tcPr>
          <w:p w14:paraId="7168DED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F3A3167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920D08" w:rsidRPr="0053465B" w14:paraId="3729927C" w14:textId="77777777" w:rsidTr="00C36C4D">
        <w:tc>
          <w:tcPr>
            <w:tcW w:w="693" w:type="dxa"/>
          </w:tcPr>
          <w:p w14:paraId="725E24A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0B0BC03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Интеграция и инклюзия в РФ</w:t>
            </w:r>
          </w:p>
        </w:tc>
      </w:tr>
      <w:tr w:rsidR="00920D08" w:rsidRPr="0053465B" w14:paraId="01FE36D1" w14:textId="77777777" w:rsidTr="00C36C4D">
        <w:tc>
          <w:tcPr>
            <w:tcW w:w="693" w:type="dxa"/>
          </w:tcPr>
          <w:p w14:paraId="50E57F4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0F4FC326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Система сопровождения лиц с ОВЗ в РФ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1670F">
              <w:rPr>
                <w:bCs/>
                <w:color w:val="000000"/>
                <w:sz w:val="24"/>
                <w:szCs w:val="24"/>
              </w:rPr>
              <w:t>Психологические проблемы построения методов специального обучения.</w:t>
            </w:r>
          </w:p>
        </w:tc>
      </w:tr>
    </w:tbl>
    <w:p w14:paraId="1089914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896D76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DD1E13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7B98BD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4368BED" w14:textId="77777777" w:rsidR="00B36FEA" w:rsidRDefault="00B36FEA" w:rsidP="00B36FE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B41EFA" w:rsidRPr="003C0E55" w14:paraId="76972E17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BA2CE3F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FCF4E35" w14:textId="77777777" w:rsidR="00B41EFA" w:rsidRPr="00E57B44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22E4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05F6449" w14:textId="77777777" w:rsidR="00B41EFA" w:rsidRPr="006A2CE3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41EFA" w:rsidRPr="003C0E55" w14:paraId="729E3372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D025F0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4C2C25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467DFA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85BC772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FF4246" w14:textId="77777777" w:rsidR="00B41EFA" w:rsidRPr="006A2CE3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41EFA" w:rsidRPr="003C0E55" w14:paraId="59E74A82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288936" w14:textId="77777777" w:rsidR="00B41EFA" w:rsidRPr="00555F6C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24AC91" w14:textId="77777777" w:rsidR="00B41EFA" w:rsidRPr="000F08A3" w:rsidRDefault="00F44630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4630">
              <w:rPr>
                <w:sz w:val="22"/>
                <w:szCs w:val="24"/>
              </w:rPr>
              <w:t>Система сопровождения лиц с ОВЗ в РФ. Психологические проблемы построения методов специального обучения.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FD093F" w14:textId="77777777" w:rsidR="00B41EFA" w:rsidRPr="00555F6C" w:rsidRDefault="00B41EFA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58962B" w14:textId="77777777" w:rsidR="00B41EFA" w:rsidRPr="006A2CE3" w:rsidRDefault="00B41EFA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85D91E" w14:textId="77777777" w:rsidR="00B41EFA" w:rsidRPr="006A2CE3" w:rsidRDefault="00F4463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</w:t>
            </w:r>
            <w:r w:rsidR="00B41EFA" w:rsidRPr="006A2CE3">
              <w:rPr>
                <w:sz w:val="22"/>
                <w:szCs w:val="22"/>
              </w:rPr>
              <w:t xml:space="preserve"> </w:t>
            </w:r>
          </w:p>
        </w:tc>
      </w:tr>
    </w:tbl>
    <w:p w14:paraId="19224BC0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3C0B52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2F2800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C270EE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1734C6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478DE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71C6389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lastRenderedPageBreak/>
        <w:t>История развития психолого-педагогической диагностики.</w:t>
      </w:r>
    </w:p>
    <w:p w14:paraId="27235F94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Принципы психолого-педагогического изучения различных категорий детей с отклонениями в развитии.</w:t>
      </w:r>
    </w:p>
    <w:p w14:paraId="13167E52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Содержание психолого-медико-педагогического обследования различных категорий детей с отклонениями в развитии.</w:t>
      </w:r>
    </w:p>
    <w:p w14:paraId="60F8C330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Классификация психодиагностических процедур.</w:t>
      </w:r>
    </w:p>
    <w:p w14:paraId="4264F981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Валидность и надежность психодиагностических методик.</w:t>
      </w:r>
    </w:p>
    <w:p w14:paraId="36C4A760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Репрезентативность нормативов психодиагностической методики.</w:t>
      </w:r>
    </w:p>
    <w:p w14:paraId="3155DBBA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Качественные и количественные критерии психолого-педагогической диагностики различных категорий детей с отклонениями в развитии.</w:t>
      </w:r>
    </w:p>
    <w:p w14:paraId="45DB3DD8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Наблюдение как метод психолого-педагогической диагностики различных категорий детей с отклонениями в развитии.</w:t>
      </w:r>
    </w:p>
    <w:p w14:paraId="06E0680E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Эксперимент как метод психолого-педагогической диагностики различных категорий детей с отклонениями в развитии.</w:t>
      </w:r>
    </w:p>
    <w:p w14:paraId="6A0499BB" w14:textId="77777777" w:rsidR="00351BE8" w:rsidRPr="005C243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Опрос как метод психолого-педагогической диагностики различных категорий детей с отклонениями в развитии.</w:t>
      </w:r>
    </w:p>
    <w:p w14:paraId="4D8A810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5860C6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296406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F6562C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3194B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E2346D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6254F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62691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2AD1ED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8B4F9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7887BA" w14:textId="77777777" w:rsidR="00920D08" w:rsidRPr="003C0E55" w:rsidRDefault="00351BE8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0FBD5CC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845A3E2" w14:textId="77777777" w:rsidR="00920D08" w:rsidRPr="003C0E55" w:rsidRDefault="00351BE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68432B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89B24F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2E633A7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588DB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2126"/>
        <w:gridCol w:w="1276"/>
        <w:gridCol w:w="807"/>
        <w:gridCol w:w="1248"/>
        <w:gridCol w:w="1366"/>
      </w:tblGrid>
      <w:tr w:rsidR="00920D08" w:rsidRPr="003C0E55" w14:paraId="17BD584A" w14:textId="77777777" w:rsidTr="00351BE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41B6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F0A00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3902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1F7C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DF041E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1C3F8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C4C5C2E" w14:textId="77777777" w:rsidTr="00351BE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F0BE3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BEFC3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E532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27AC3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7BA8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8B145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77A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1BE8" w:rsidRPr="003C0E55" w14:paraId="1670E242" w14:textId="77777777" w:rsidTr="00351BE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94168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CEED72" w14:textId="77777777" w:rsidR="00351BE8" w:rsidRPr="00351BE8" w:rsidRDefault="002C27B3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r:id="rId5" w:tgtFrame="_blank" w:history="1">
              <w:r w:rsidR="00351BE8" w:rsidRPr="00351BE8">
                <w:rPr>
                  <w:sz w:val="20"/>
                  <w:szCs w:val="24"/>
                </w:rPr>
                <w:t>Основы специальной психологии: учебное пособие</w:t>
              </w:r>
            </w:hyperlink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78373B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Лемех Е. 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BC65A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251E19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006FC9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D4F88" w14:textId="77777777" w:rsidR="00351BE8" w:rsidRPr="00351BE8" w:rsidRDefault="002C27B3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351BE8" w:rsidRPr="00351BE8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  <w:tr w:rsidR="00351BE8" w:rsidRPr="003C0E55" w14:paraId="0EED2265" w14:textId="77777777" w:rsidTr="00351BE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4CD41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2F0D5" w14:textId="77777777" w:rsidR="00351BE8" w:rsidRPr="00351BE8" w:rsidRDefault="002C27B3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r:id="rId6" w:tgtFrame="_blank" w:history="1">
              <w:r w:rsidR="00351BE8" w:rsidRPr="00351BE8">
                <w:rPr>
                  <w:sz w:val="20"/>
                  <w:szCs w:val="24"/>
                </w:rPr>
                <w:t>Психология: учебник</w:t>
              </w:r>
            </w:hyperlink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DFA63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Ступницкий В. П., Щербакова О. И., Степанов В. 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8E18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C6F84C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063B0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D15E0" w14:textId="77777777" w:rsidR="00351BE8" w:rsidRPr="00351BE8" w:rsidRDefault="002C27B3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351BE8" w:rsidRPr="00351BE8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</w:tbl>
    <w:p w14:paraId="3A4D455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16B2EB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7EB2CB1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2008"/>
        <w:gridCol w:w="1276"/>
        <w:gridCol w:w="850"/>
        <w:gridCol w:w="1193"/>
        <w:gridCol w:w="1373"/>
      </w:tblGrid>
      <w:tr w:rsidR="00920D08" w:rsidRPr="003C0E55" w14:paraId="637F4C15" w14:textId="77777777" w:rsidTr="00351BE8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1E6DD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6804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77175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EC718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6F68F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DF605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CF23473" w14:textId="77777777" w:rsidTr="00351BE8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96AC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553F8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409D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A991F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1479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3413C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8257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1BE8" w:rsidRPr="003C0E55" w14:paraId="645648C1" w14:textId="77777777" w:rsidTr="00351BE8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D30109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B8745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7" w:tgtFrame="_blank" w:history="1">
              <w:r w:rsidR="00351BE8" w:rsidRPr="00351BE8">
                <w:rPr>
                  <w:sz w:val="20"/>
                  <w:szCs w:val="20"/>
                </w:rPr>
                <w:t>Психология: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E1231B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Смольникова Л. 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C8FC3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ТУСУР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3F439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CF404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A17F7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351BE8" w:rsidRPr="003C0E55" w14:paraId="2F236C94" w14:textId="77777777" w:rsidTr="00351BE8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31EEC6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A219E3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8" w:tgtFrame="_blank" w:history="1">
              <w:r w:rsidR="00351BE8" w:rsidRPr="00351BE8">
                <w:rPr>
                  <w:sz w:val="20"/>
                  <w:szCs w:val="20"/>
                </w:rPr>
                <w:t>Психология и педагогика: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C8123F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Исхакова Ф. 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0F398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Уфимский государственный университет экономики и сервиса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DFFF6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14FDE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1C6C6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351BE8" w:rsidRPr="003C0E55" w14:paraId="3D11E1A2" w14:textId="77777777" w:rsidTr="00351BE8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092AA6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62E0B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9" w:tgtFrame="_blank" w:history="1">
              <w:r w:rsidR="00470FAF">
                <w:rPr>
                  <w:sz w:val="20"/>
                  <w:szCs w:val="20"/>
                </w:rPr>
                <w:t>Коррекционная психология</w:t>
              </w:r>
              <w:r w:rsidR="00351BE8" w:rsidRPr="00351BE8">
                <w:rPr>
                  <w:sz w:val="20"/>
                  <w:szCs w:val="20"/>
                </w:rPr>
                <w:t>: модульный курс в соответствии с ФГОС-III+: иллюстрированное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11530E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Мандель Б. 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C31FA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62142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6A7DD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27650" w14:textId="77777777" w:rsidR="00351BE8" w:rsidRPr="00351BE8" w:rsidRDefault="002C27B3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</w:tbl>
    <w:p w14:paraId="7209E66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0D811FA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C36454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90DEF5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6A2F95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543CB8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4E2F25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1781C0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7D8B86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027ECB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6AFFF1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8D914E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B04BB90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F9C59A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C2758E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C8B0AA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D23CBF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15541E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ECF614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4D42A4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A66A9E6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F90E10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415A8C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DF8AEF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85CF6F2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17A8B1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537B246" w14:textId="77777777" w:rsidR="00920D08" w:rsidRPr="003C0E55" w:rsidRDefault="00920D08" w:rsidP="00351BE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4BEFFF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E6FB36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E42411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EC91FC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4D4BC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5B13E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5D1010"/>
    <w:multiLevelType w:val="hybridMultilevel"/>
    <w:tmpl w:val="0FE6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7912BD"/>
    <w:multiLevelType w:val="hybridMultilevel"/>
    <w:tmpl w:val="2D9C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B59DF"/>
    <w:rsid w:val="002C27B3"/>
    <w:rsid w:val="00351BE8"/>
    <w:rsid w:val="00470FAF"/>
    <w:rsid w:val="004B47B0"/>
    <w:rsid w:val="0051670F"/>
    <w:rsid w:val="00636B90"/>
    <w:rsid w:val="006A6D8A"/>
    <w:rsid w:val="00834E27"/>
    <w:rsid w:val="00920D08"/>
    <w:rsid w:val="00933EEA"/>
    <w:rsid w:val="00966FE6"/>
    <w:rsid w:val="00A0610E"/>
    <w:rsid w:val="00AC3B54"/>
    <w:rsid w:val="00B36FEA"/>
    <w:rsid w:val="00B41EFA"/>
    <w:rsid w:val="00BB451C"/>
    <w:rsid w:val="00C36C4D"/>
    <w:rsid w:val="00CC7A38"/>
    <w:rsid w:val="00D704A1"/>
    <w:rsid w:val="00F44630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AEC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header"/>
    <w:basedOn w:val="a"/>
    <w:link w:val="ad"/>
    <w:uiPriority w:val="99"/>
    <w:rsid w:val="00351BE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51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5130&amp;sr=1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80964&amp;sr=1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53939&amp;sr=1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index.php?page=book_red&amp;id=487926&amp;sr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75614&amp;sr=1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2020-10-23T06:57:00Z</dcterms:created>
  <dcterms:modified xsi:type="dcterms:W3CDTF">2023-05-05T18:15:00Z</dcterms:modified>
</cp:coreProperties>
</file>