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44CF4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158D734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48449FF6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0BB97172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6441CF85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4BC3087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429A830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D25E7D2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23B2779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42663209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659A5E61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6E23AAA5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14:paraId="69565BF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11440B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104A39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A03FD1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612431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65A47F0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72A9254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E08CFF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31E29CB" w14:textId="08FD6976" w:rsidR="00920D08" w:rsidRPr="003C0E55" w:rsidRDefault="00A03DF8" w:rsidP="00920D08">
      <w:pPr>
        <w:spacing w:line="240" w:lineRule="auto"/>
        <w:jc w:val="center"/>
        <w:rPr>
          <w:sz w:val="24"/>
          <w:szCs w:val="24"/>
        </w:rPr>
      </w:pPr>
      <w:r w:rsidRPr="00A03DF8">
        <w:rPr>
          <w:b/>
          <w:color w:val="000000"/>
          <w:sz w:val="24"/>
          <w:szCs w:val="24"/>
        </w:rPr>
        <w:t>Б1.В.05.ДВ.02.02</w:t>
      </w:r>
      <w:r>
        <w:rPr>
          <w:b/>
          <w:color w:val="000000"/>
          <w:sz w:val="24"/>
          <w:szCs w:val="24"/>
        </w:rPr>
        <w:t xml:space="preserve"> </w:t>
      </w:r>
      <w:r w:rsidRPr="00A03DF8">
        <w:rPr>
          <w:b/>
          <w:color w:val="000000"/>
          <w:sz w:val="24"/>
          <w:szCs w:val="24"/>
        </w:rPr>
        <w:t>РЕАЛЬНЫЕ УГРОЗЫ ВИРТУАЛЬНОГО ПРОСТРАНСТВА</w:t>
      </w:r>
    </w:p>
    <w:p w14:paraId="0736110A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0385A44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4CEBADEE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7862B9FE" w14:textId="77777777" w:rsidR="00D02CAD" w:rsidRDefault="00D02CAD" w:rsidP="00D02CAD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44.03.05 Педагогическое образование </w:t>
      </w:r>
      <w:r>
        <w:rPr>
          <w:b/>
          <w:sz w:val="24"/>
          <w:szCs w:val="24"/>
        </w:rPr>
        <w:br/>
        <w:t>(с двумя профилями подготовки)</w:t>
      </w:r>
    </w:p>
    <w:p w14:paraId="28308C55" w14:textId="6A2A9838" w:rsidR="00920D08" w:rsidRDefault="00D02CAD" w:rsidP="00D02CAD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>
        <w:rPr>
          <w:b/>
          <w:sz w:val="24"/>
          <w:szCs w:val="24"/>
        </w:rPr>
        <w:t>Информатика и математика</w:t>
      </w:r>
    </w:p>
    <w:p w14:paraId="69846AC6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3A62C1D7" w14:textId="77777777" w:rsidR="007F2760" w:rsidRDefault="007F2760" w:rsidP="007F2760">
      <w:pPr>
        <w:tabs>
          <w:tab w:val="right" w:leader="underscore" w:pos="8505"/>
        </w:tabs>
        <w:spacing w:before="240"/>
        <w:jc w:val="center"/>
        <w:rPr>
          <w:kern w:val="2"/>
          <w:sz w:val="24"/>
          <w:szCs w:val="28"/>
        </w:rPr>
      </w:pPr>
      <w:r>
        <w:rPr>
          <w:sz w:val="24"/>
          <w:szCs w:val="28"/>
        </w:rPr>
        <w:t>(год начала подготовки - 2022)</w:t>
      </w:r>
    </w:p>
    <w:p w14:paraId="79B31624" w14:textId="77777777" w:rsidR="007F2760" w:rsidRDefault="007F2760" w:rsidP="007F2760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66655664" w14:textId="77777777" w:rsidR="007F2760" w:rsidRDefault="007F2760" w:rsidP="007F2760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58B02925" w14:textId="77777777" w:rsidR="007F2760" w:rsidRDefault="007F2760" w:rsidP="007F2760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79276314" w14:textId="77777777" w:rsidR="007F2760" w:rsidRDefault="007F2760" w:rsidP="007F2760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7710F305" w14:textId="77777777" w:rsidR="007F2760" w:rsidRDefault="007F2760" w:rsidP="007F2760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6047F14A" w14:textId="77777777" w:rsidR="007F2760" w:rsidRDefault="007F2760" w:rsidP="007F2760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43008211" w14:textId="77777777" w:rsidR="007F2760" w:rsidRDefault="007F2760" w:rsidP="007F2760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058AAC62" w14:textId="77777777" w:rsidR="007F2760" w:rsidRDefault="007F2760" w:rsidP="007F2760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3403D5CA" w14:textId="77777777" w:rsidR="007F2760" w:rsidRDefault="007F2760" w:rsidP="007F2760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Санкт-Петербург</w:t>
      </w:r>
    </w:p>
    <w:p w14:paraId="122D63FA" w14:textId="77777777" w:rsidR="007F2760" w:rsidRDefault="007F2760" w:rsidP="007F2760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2022</w:t>
      </w:r>
    </w:p>
    <w:p w14:paraId="685C3BBF" w14:textId="102018C4" w:rsidR="00920D08" w:rsidRPr="00275F7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0" w:name="_GoBack"/>
      <w:bookmarkEnd w:id="0"/>
    </w:p>
    <w:p w14:paraId="356CFEA1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31714413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11704885" w14:textId="1F6B7D1A" w:rsidR="00920D08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A611D9" w:rsidRPr="003C0E55" w14:paraId="22011EEE" w14:textId="77777777" w:rsidTr="00D02CAD">
        <w:trPr>
          <w:trHeight w:val="858"/>
        </w:trPr>
        <w:tc>
          <w:tcPr>
            <w:tcW w:w="993" w:type="dxa"/>
            <w:shd w:val="clear" w:color="auto" w:fill="auto"/>
          </w:tcPr>
          <w:p w14:paraId="6F71CBE5" w14:textId="77777777" w:rsidR="00A611D9" w:rsidRPr="003C0E55" w:rsidRDefault="00A611D9" w:rsidP="00BB0337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7BA7F890" w14:textId="77777777" w:rsidR="00A611D9" w:rsidRPr="003C0E55" w:rsidRDefault="00A611D9" w:rsidP="00BB033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75F7AD90" w14:textId="77777777" w:rsidR="00A611D9" w:rsidRPr="003C0E55" w:rsidRDefault="00A611D9" w:rsidP="00BB033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14:paraId="39CA53E4" w14:textId="77777777" w:rsidR="00A611D9" w:rsidRPr="007723E4" w:rsidRDefault="00A611D9" w:rsidP="00BB0337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A611D9" w:rsidRPr="003C0E55" w14:paraId="297AA1B0" w14:textId="77777777" w:rsidTr="00D02CAD">
        <w:trPr>
          <w:trHeight w:val="424"/>
        </w:trPr>
        <w:tc>
          <w:tcPr>
            <w:tcW w:w="993" w:type="dxa"/>
            <w:shd w:val="clear" w:color="auto" w:fill="auto"/>
          </w:tcPr>
          <w:p w14:paraId="200C66C8" w14:textId="77777777" w:rsidR="00A611D9" w:rsidRPr="0095632D" w:rsidRDefault="00A611D9" w:rsidP="00BB033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686" w:type="dxa"/>
            <w:shd w:val="clear" w:color="auto" w:fill="auto"/>
          </w:tcPr>
          <w:p w14:paraId="16CFC3BA" w14:textId="77777777" w:rsidR="00A611D9" w:rsidRPr="0095632D" w:rsidRDefault="00A611D9" w:rsidP="00BB033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7D1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4961" w:type="dxa"/>
          </w:tcPr>
          <w:p w14:paraId="3B946B78" w14:textId="77777777" w:rsidR="00A611D9" w:rsidRPr="005246A6" w:rsidRDefault="00A611D9" w:rsidP="00BB0337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246A6">
              <w:rPr>
                <w:bCs/>
                <w:sz w:val="24"/>
                <w:szCs w:val="24"/>
              </w:rPr>
              <w:t>ИПК</w:t>
            </w:r>
            <w:r>
              <w:rPr>
                <w:bCs/>
                <w:sz w:val="24"/>
                <w:szCs w:val="24"/>
              </w:rPr>
              <w:t>-</w:t>
            </w:r>
            <w:r w:rsidRPr="005246A6">
              <w:rPr>
                <w:bCs/>
                <w:sz w:val="24"/>
                <w:szCs w:val="24"/>
              </w:rPr>
              <w:t xml:space="preserve">3.1. Знает </w:t>
            </w:r>
            <w:r>
              <w:rPr>
                <w:bCs/>
                <w:sz w:val="24"/>
                <w:szCs w:val="24"/>
              </w:rPr>
              <w:t>з</w:t>
            </w:r>
            <w:r w:rsidRPr="004B2702">
              <w:rPr>
                <w:bCs/>
                <w:sz w:val="24"/>
                <w:szCs w:val="24"/>
              </w:rPr>
              <w:t>акономерности, принципы и уровни формирования и реализации содержания образования</w:t>
            </w:r>
            <w:r>
              <w:rPr>
                <w:bCs/>
                <w:sz w:val="24"/>
                <w:szCs w:val="24"/>
              </w:rPr>
              <w:t xml:space="preserve"> в области информатики</w:t>
            </w:r>
            <w:r w:rsidRPr="004B2702">
              <w:rPr>
                <w:bCs/>
                <w:sz w:val="24"/>
                <w:szCs w:val="24"/>
              </w:rPr>
              <w:t>; структуру, состав и дидактические единицы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B2702">
              <w:rPr>
                <w:bCs/>
                <w:sz w:val="24"/>
                <w:szCs w:val="24"/>
              </w:rPr>
              <w:t xml:space="preserve">содержания школьного курса </w:t>
            </w:r>
            <w:r>
              <w:rPr>
                <w:bCs/>
                <w:sz w:val="24"/>
                <w:szCs w:val="24"/>
              </w:rPr>
              <w:t>информатики</w:t>
            </w:r>
            <w:r w:rsidRPr="005246A6">
              <w:rPr>
                <w:bCs/>
                <w:sz w:val="24"/>
                <w:szCs w:val="24"/>
              </w:rPr>
              <w:t>.</w:t>
            </w:r>
          </w:p>
          <w:p w14:paraId="47EBBD93" w14:textId="77777777" w:rsidR="00A611D9" w:rsidRPr="005246A6" w:rsidRDefault="00A611D9" w:rsidP="00BB0337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246A6">
              <w:rPr>
                <w:bCs/>
                <w:sz w:val="24"/>
                <w:szCs w:val="24"/>
              </w:rPr>
              <w:t>ИПК</w:t>
            </w:r>
            <w:r>
              <w:rPr>
                <w:bCs/>
                <w:sz w:val="24"/>
                <w:szCs w:val="24"/>
              </w:rPr>
              <w:t>-</w:t>
            </w:r>
            <w:r w:rsidRPr="005246A6">
              <w:rPr>
                <w:bCs/>
                <w:sz w:val="24"/>
                <w:szCs w:val="24"/>
              </w:rPr>
              <w:t>3.2. Умеет осуществлять отбор учебного содержания для реализации 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246A6">
              <w:rPr>
                <w:bCs/>
                <w:sz w:val="24"/>
                <w:szCs w:val="24"/>
              </w:rPr>
              <w:t>различных формах обучения информатике в соответствии с дидактическими целями 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246A6">
              <w:rPr>
                <w:bCs/>
                <w:sz w:val="24"/>
                <w:szCs w:val="24"/>
              </w:rPr>
              <w:t>возрастными особенностями обучающихся.</w:t>
            </w:r>
          </w:p>
          <w:p w14:paraId="39D48838" w14:textId="77777777" w:rsidR="00A611D9" w:rsidRPr="00275F79" w:rsidRDefault="00A611D9" w:rsidP="00BB0337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5246A6">
              <w:rPr>
                <w:bCs/>
                <w:sz w:val="24"/>
                <w:szCs w:val="24"/>
              </w:rPr>
              <w:t>ИПК</w:t>
            </w:r>
            <w:r>
              <w:rPr>
                <w:bCs/>
                <w:sz w:val="24"/>
                <w:szCs w:val="24"/>
              </w:rPr>
              <w:t>-</w:t>
            </w:r>
            <w:r w:rsidRPr="005246A6">
              <w:rPr>
                <w:bCs/>
                <w:sz w:val="24"/>
                <w:szCs w:val="24"/>
              </w:rPr>
              <w:t xml:space="preserve">3.3. Владеет предметным содержанием </w:t>
            </w:r>
            <w:r>
              <w:rPr>
                <w:bCs/>
                <w:sz w:val="24"/>
                <w:szCs w:val="24"/>
              </w:rPr>
              <w:t xml:space="preserve">с </w:t>
            </w:r>
            <w:r w:rsidRPr="005246A6">
              <w:rPr>
                <w:bCs/>
                <w:sz w:val="24"/>
                <w:szCs w:val="24"/>
              </w:rPr>
              <w:t>учетом взаимосвязи урочной и внеурочной форм обучения информатике.</w:t>
            </w:r>
          </w:p>
        </w:tc>
      </w:tr>
    </w:tbl>
    <w:p w14:paraId="79AB1360" w14:textId="1AA53F8E" w:rsidR="00A611D9" w:rsidRDefault="00A611D9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p w14:paraId="2B3AD88C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0B92316E" w14:textId="51A55F15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A611D9">
        <w:rPr>
          <w:color w:val="000000"/>
          <w:sz w:val="24"/>
          <w:szCs w:val="24"/>
        </w:rPr>
        <w:t xml:space="preserve">формирование у обучающихся представлений о потенциальных </w:t>
      </w:r>
      <w:r w:rsidR="00A611D9" w:rsidRPr="00A611D9">
        <w:rPr>
          <w:color w:val="000000"/>
          <w:sz w:val="24"/>
          <w:szCs w:val="24"/>
        </w:rPr>
        <w:t>рис</w:t>
      </w:r>
      <w:r w:rsidR="00A611D9">
        <w:rPr>
          <w:color w:val="000000"/>
          <w:sz w:val="24"/>
          <w:szCs w:val="24"/>
        </w:rPr>
        <w:t>ках</w:t>
      </w:r>
      <w:r w:rsidR="00A611D9" w:rsidRPr="00A611D9">
        <w:rPr>
          <w:color w:val="000000"/>
          <w:sz w:val="24"/>
          <w:szCs w:val="24"/>
        </w:rPr>
        <w:t xml:space="preserve"> пребывания </w:t>
      </w:r>
      <w:r w:rsidR="00A611D9">
        <w:rPr>
          <w:color w:val="000000"/>
          <w:sz w:val="24"/>
          <w:szCs w:val="24"/>
        </w:rPr>
        <w:t xml:space="preserve">детей </w:t>
      </w:r>
      <w:r w:rsidR="00A611D9" w:rsidRPr="00A611D9">
        <w:rPr>
          <w:color w:val="000000"/>
          <w:sz w:val="24"/>
          <w:szCs w:val="24"/>
        </w:rPr>
        <w:t>в глобальной сети</w:t>
      </w:r>
      <w:r w:rsidR="00A611D9">
        <w:rPr>
          <w:color w:val="000000"/>
          <w:sz w:val="24"/>
          <w:szCs w:val="24"/>
        </w:rPr>
        <w:t xml:space="preserve"> и способах сохранения безопасности в условиях </w:t>
      </w:r>
      <w:r w:rsidR="00A611D9" w:rsidRPr="00A611D9">
        <w:rPr>
          <w:color w:val="000000"/>
          <w:sz w:val="24"/>
          <w:szCs w:val="24"/>
        </w:rPr>
        <w:t>киберпространства</w:t>
      </w:r>
      <w:r w:rsidR="00A611D9">
        <w:rPr>
          <w:color w:val="000000"/>
          <w:sz w:val="24"/>
          <w:szCs w:val="24"/>
        </w:rPr>
        <w:t>.</w:t>
      </w:r>
    </w:p>
    <w:p w14:paraId="027EEFC7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681E62E0" w14:textId="2AF462AA" w:rsidR="00694161" w:rsidRDefault="00694161" w:rsidP="00A611D9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характеристика возможностей и препятствий сетевого взаимодействия;</w:t>
      </w:r>
    </w:p>
    <w:p w14:paraId="11D283D8" w14:textId="41E422F8" w:rsidR="00A611D9" w:rsidRDefault="00A611D9" w:rsidP="00A611D9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классификация киберугроз;</w:t>
      </w:r>
    </w:p>
    <w:p w14:paraId="109DB055" w14:textId="27A26E85" w:rsidR="00A611D9" w:rsidRPr="00A611D9" w:rsidRDefault="00A611D9" w:rsidP="00A611D9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611D9">
        <w:rPr>
          <w:rFonts w:ascii="Times New Roman" w:hAnsi="Times New Roman" w:cs="Times New Roman"/>
          <w:color w:val="000000"/>
          <w:sz w:val="24"/>
          <w:szCs w:val="24"/>
        </w:rPr>
        <w:t>зучение способов защиты детей от вреда</w:t>
      </w:r>
      <w:r w:rsidR="00694161">
        <w:rPr>
          <w:rFonts w:ascii="Times New Roman" w:hAnsi="Times New Roman" w:cs="Times New Roman"/>
          <w:color w:val="000000"/>
          <w:sz w:val="24"/>
          <w:szCs w:val="24"/>
        </w:rPr>
        <w:t xml:space="preserve"> киберпространства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ACECE86" w14:textId="1D76ADC0" w:rsidR="00920D08" w:rsidRPr="00A611D9" w:rsidRDefault="00A611D9" w:rsidP="00A611D9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11D9">
        <w:rPr>
          <w:rFonts w:ascii="Times New Roman" w:hAnsi="Times New Roman" w:cs="Times New Roman"/>
          <w:color w:val="000000"/>
          <w:sz w:val="24"/>
          <w:szCs w:val="24"/>
        </w:rPr>
        <w:t>использования потенциала цифровых технологий в интересах каждого ребенка</w:t>
      </w:r>
      <w:r w:rsidR="006941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AD5C113" w14:textId="2E917D7D" w:rsidR="00920D08" w:rsidRPr="003C0E55" w:rsidRDefault="00694161" w:rsidP="00920D08">
      <w:pPr>
        <w:ind w:firstLine="527"/>
        <w:rPr>
          <w:sz w:val="24"/>
          <w:szCs w:val="24"/>
        </w:rPr>
      </w:pPr>
      <w:r w:rsidRPr="00694161">
        <w:rPr>
          <w:sz w:val="24"/>
          <w:szCs w:val="24"/>
        </w:rPr>
        <w:t>Дисциплина относится к дисциплинам по выбору части, формируемой участниками образовательных отношений, модуль «Документационное обеспечение управления и информационная безопасность». Данной дисциплиной закладываются основы безопасного  и полезного использования Интернета в решении практических задач и удовлетворения своих информационных потребностей с помощью интернет-ресурсов, формирование представлений о кибербезопасности, киберугрозах и способах защиты от них. Дисциплина имеет общекультурное значение и носит междисциплинарный характер.</w:t>
      </w:r>
    </w:p>
    <w:p w14:paraId="655CB9EF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31560355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165E733C" w14:textId="77777777" w:rsidR="00A611D9" w:rsidRPr="003C0E55" w:rsidRDefault="00A611D9" w:rsidP="00A611D9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407784F0" w14:textId="03C56C50" w:rsidR="00A611D9" w:rsidRPr="003C0E55" w:rsidRDefault="00A611D9" w:rsidP="00A611D9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</w:t>
      </w:r>
      <w:r w:rsidR="00341D71">
        <w:rPr>
          <w:sz w:val="24"/>
          <w:szCs w:val="24"/>
        </w:rPr>
        <w:t> </w:t>
      </w:r>
      <w:r w:rsidRPr="003C0E55">
        <w:rPr>
          <w:sz w:val="24"/>
          <w:szCs w:val="24"/>
        </w:rPr>
        <w:t>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4433B13F" w14:textId="77777777" w:rsidR="00A611D9" w:rsidRPr="003C0E55" w:rsidRDefault="00A611D9" w:rsidP="00A611D9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0E23915C" w14:textId="77777777" w:rsidR="00A611D9" w:rsidRPr="003C0E55" w:rsidRDefault="00A611D9" w:rsidP="00D02CAD">
      <w:pPr>
        <w:keepNext/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lastRenderedPageBreak/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611D9" w:rsidRPr="003C0E55" w14:paraId="195FE100" w14:textId="77777777" w:rsidTr="00BB0337">
        <w:trPr>
          <w:trHeight w:val="247"/>
        </w:trPr>
        <w:tc>
          <w:tcPr>
            <w:tcW w:w="6525" w:type="dxa"/>
            <w:shd w:val="clear" w:color="auto" w:fill="auto"/>
          </w:tcPr>
          <w:p w14:paraId="058C373D" w14:textId="77777777" w:rsidR="00A611D9" w:rsidRPr="003C0E55" w:rsidRDefault="00A611D9" w:rsidP="00D02CAD">
            <w:pPr>
              <w:pStyle w:val="a6"/>
              <w:keepNext/>
              <w:widowControl w:val="0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F2FD734" w14:textId="77777777" w:rsidR="00A611D9" w:rsidRPr="003C0E55" w:rsidRDefault="00A611D9" w:rsidP="00D02CAD">
            <w:pPr>
              <w:pStyle w:val="a6"/>
              <w:keepNext/>
              <w:widowControl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611D9" w:rsidRPr="00A13EBF" w14:paraId="3CC5EB67" w14:textId="77777777" w:rsidTr="00BB0337">
        <w:trPr>
          <w:trHeight w:val="247"/>
        </w:trPr>
        <w:tc>
          <w:tcPr>
            <w:tcW w:w="6525" w:type="dxa"/>
            <w:shd w:val="clear" w:color="auto" w:fill="auto"/>
          </w:tcPr>
          <w:p w14:paraId="0E478143" w14:textId="77777777" w:rsidR="00A611D9" w:rsidRPr="003C0E55" w:rsidRDefault="00A611D9" w:rsidP="00D02CAD">
            <w:pPr>
              <w:pStyle w:val="a6"/>
              <w:keepNext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836AD05" w14:textId="77777777" w:rsidR="00A611D9" w:rsidRPr="003C0E55" w:rsidRDefault="00A611D9" w:rsidP="00D02CAD">
            <w:pPr>
              <w:pStyle w:val="a6"/>
              <w:keepNext/>
              <w:widowControl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498962D" w14:textId="77777777" w:rsidR="00A611D9" w:rsidRPr="00A13EBF" w:rsidRDefault="00A611D9" w:rsidP="00D02CAD">
            <w:pPr>
              <w:pStyle w:val="a6"/>
              <w:keepNext/>
              <w:widowControl w:val="0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A13EBF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A611D9" w:rsidRPr="00A13EBF" w14:paraId="75BA46C1" w14:textId="77777777" w:rsidTr="00BB0337">
        <w:trPr>
          <w:trHeight w:val="239"/>
        </w:trPr>
        <w:tc>
          <w:tcPr>
            <w:tcW w:w="6525" w:type="dxa"/>
            <w:shd w:val="clear" w:color="auto" w:fill="E0E0E0"/>
          </w:tcPr>
          <w:p w14:paraId="0FE4AAF5" w14:textId="77777777" w:rsidR="00A611D9" w:rsidRPr="00A13EBF" w:rsidRDefault="00A611D9" w:rsidP="00D02CAD">
            <w:pPr>
              <w:keepNext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A13EBF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27F38FE" w14:textId="77777777" w:rsidR="00A611D9" w:rsidRPr="00A13EBF" w:rsidRDefault="00A611D9" w:rsidP="00D02CAD">
            <w:pPr>
              <w:keepNext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A611D9" w:rsidRPr="00A13EBF" w14:paraId="4CD99ABD" w14:textId="77777777" w:rsidTr="00BB0337">
        <w:tc>
          <w:tcPr>
            <w:tcW w:w="6525" w:type="dxa"/>
            <w:shd w:val="clear" w:color="auto" w:fill="auto"/>
          </w:tcPr>
          <w:p w14:paraId="06395C31" w14:textId="77777777" w:rsidR="00A611D9" w:rsidRPr="00A13EBF" w:rsidRDefault="00A611D9" w:rsidP="00BB033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A13EBF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19283DD" w14:textId="77777777" w:rsidR="00A611D9" w:rsidRPr="00A13EBF" w:rsidRDefault="00A611D9" w:rsidP="00BB0337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611D9" w:rsidRPr="00A13EBF" w14:paraId="5DEA6E17" w14:textId="77777777" w:rsidTr="00BB0337">
        <w:tc>
          <w:tcPr>
            <w:tcW w:w="6525" w:type="dxa"/>
            <w:shd w:val="clear" w:color="auto" w:fill="auto"/>
          </w:tcPr>
          <w:p w14:paraId="53121C40" w14:textId="77777777" w:rsidR="00A611D9" w:rsidRPr="00A13EBF" w:rsidRDefault="00A611D9" w:rsidP="00BB033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A13EBF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8D2AA0C" w14:textId="77777777" w:rsidR="00A611D9" w:rsidRPr="00A13EBF" w:rsidRDefault="00A611D9" w:rsidP="00BB033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13EBF"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4D296A7" w14:textId="77777777" w:rsidR="00A611D9" w:rsidRPr="00A13EBF" w:rsidRDefault="00A611D9" w:rsidP="00BB033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13EBF">
              <w:rPr>
                <w:sz w:val="24"/>
                <w:szCs w:val="24"/>
              </w:rPr>
              <w:t>-</w:t>
            </w:r>
          </w:p>
        </w:tc>
      </w:tr>
      <w:tr w:rsidR="00A611D9" w:rsidRPr="00A13EBF" w14:paraId="3CA0C195" w14:textId="77777777" w:rsidTr="00BB0337">
        <w:tc>
          <w:tcPr>
            <w:tcW w:w="6525" w:type="dxa"/>
            <w:shd w:val="clear" w:color="auto" w:fill="auto"/>
          </w:tcPr>
          <w:p w14:paraId="058E5801" w14:textId="77777777" w:rsidR="00A611D9" w:rsidRPr="00A13EBF" w:rsidRDefault="00A611D9" w:rsidP="00BB033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A13EBF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0D2C434" w14:textId="77777777" w:rsidR="00A611D9" w:rsidRPr="00A13EBF" w:rsidRDefault="00A611D9" w:rsidP="00BB033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13EBF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0BDCE50" w14:textId="77777777" w:rsidR="00A611D9" w:rsidRPr="00A13EBF" w:rsidRDefault="00A611D9" w:rsidP="00BB033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11D9" w:rsidRPr="00A13EBF" w14:paraId="5F56F61D" w14:textId="77777777" w:rsidTr="00BB0337">
        <w:tc>
          <w:tcPr>
            <w:tcW w:w="6525" w:type="dxa"/>
            <w:shd w:val="clear" w:color="auto" w:fill="E0E0E0"/>
          </w:tcPr>
          <w:p w14:paraId="7E2F47F8" w14:textId="77777777" w:rsidR="00A611D9" w:rsidRPr="00A13EBF" w:rsidRDefault="00A611D9" w:rsidP="00BB033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A13EBF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6E8E2F0" w14:textId="77777777" w:rsidR="00A611D9" w:rsidRPr="00A13EBF" w:rsidRDefault="00A611D9" w:rsidP="00BB033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A611D9" w:rsidRPr="00A13EBF" w14:paraId="7BA712A2" w14:textId="77777777" w:rsidTr="00BB0337">
        <w:tc>
          <w:tcPr>
            <w:tcW w:w="6525" w:type="dxa"/>
            <w:shd w:val="clear" w:color="auto" w:fill="E0E0E0"/>
          </w:tcPr>
          <w:p w14:paraId="262CAA27" w14:textId="77777777" w:rsidR="00A611D9" w:rsidRPr="00A13EBF" w:rsidRDefault="00A611D9" w:rsidP="00BB033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A13EBF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1A885810" w14:textId="77777777" w:rsidR="00A611D9" w:rsidRPr="00A13EBF" w:rsidRDefault="00A611D9" w:rsidP="00BB033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13EBF">
              <w:rPr>
                <w:sz w:val="24"/>
                <w:szCs w:val="24"/>
              </w:rPr>
              <w:t>-</w:t>
            </w:r>
          </w:p>
        </w:tc>
      </w:tr>
      <w:tr w:rsidR="00A611D9" w:rsidRPr="00A13EBF" w14:paraId="394E05B2" w14:textId="77777777" w:rsidTr="00BB0337">
        <w:tc>
          <w:tcPr>
            <w:tcW w:w="6525" w:type="dxa"/>
            <w:shd w:val="clear" w:color="auto" w:fill="auto"/>
          </w:tcPr>
          <w:p w14:paraId="5382D33A" w14:textId="77777777" w:rsidR="00A611D9" w:rsidRPr="00A13EBF" w:rsidRDefault="00A611D9" w:rsidP="00BB0337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A13EBF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5CEE3402" w14:textId="77777777" w:rsidR="00A611D9" w:rsidRPr="00A13EBF" w:rsidRDefault="00A611D9" w:rsidP="00BB033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13EBF">
              <w:rPr>
                <w:sz w:val="24"/>
                <w:szCs w:val="24"/>
              </w:rPr>
              <w:t>-</w:t>
            </w:r>
          </w:p>
        </w:tc>
      </w:tr>
      <w:tr w:rsidR="00A611D9" w:rsidRPr="00A13EBF" w14:paraId="18175B42" w14:textId="77777777" w:rsidTr="00BB0337">
        <w:tc>
          <w:tcPr>
            <w:tcW w:w="6525" w:type="dxa"/>
            <w:shd w:val="clear" w:color="auto" w:fill="auto"/>
          </w:tcPr>
          <w:p w14:paraId="013D56C2" w14:textId="77777777" w:rsidR="00A611D9" w:rsidRPr="00A13EBF" w:rsidRDefault="00A611D9" w:rsidP="00BB0337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A13EBF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93602D5" w14:textId="77777777" w:rsidR="00A611D9" w:rsidRPr="00A13EBF" w:rsidRDefault="00A611D9" w:rsidP="00BB033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13EBF">
              <w:rPr>
                <w:sz w:val="24"/>
                <w:szCs w:val="24"/>
              </w:rPr>
              <w:t>-</w:t>
            </w:r>
          </w:p>
        </w:tc>
      </w:tr>
      <w:tr w:rsidR="00A611D9" w:rsidRPr="00A13EBF" w14:paraId="155094A0" w14:textId="77777777" w:rsidTr="00BB0337">
        <w:trPr>
          <w:trHeight w:val="173"/>
        </w:trPr>
        <w:tc>
          <w:tcPr>
            <w:tcW w:w="6525" w:type="dxa"/>
            <w:shd w:val="clear" w:color="auto" w:fill="E0E0E0"/>
          </w:tcPr>
          <w:p w14:paraId="5314A298" w14:textId="77777777" w:rsidR="00A611D9" w:rsidRPr="00A13EBF" w:rsidRDefault="00A611D9" w:rsidP="00BB033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A13EBF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9AE7879" w14:textId="77777777" w:rsidR="00A611D9" w:rsidRPr="00A13EBF" w:rsidRDefault="00A611D9" w:rsidP="00BB033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13EBF">
              <w:rPr>
                <w:sz w:val="24"/>
                <w:szCs w:val="24"/>
              </w:rPr>
              <w:t>72/2</w:t>
            </w:r>
          </w:p>
        </w:tc>
      </w:tr>
    </w:tbl>
    <w:p w14:paraId="4F62695C" w14:textId="77777777" w:rsidR="00A611D9" w:rsidRPr="00A13EBF" w:rsidRDefault="00A611D9" w:rsidP="00A611D9">
      <w:pPr>
        <w:spacing w:line="240" w:lineRule="auto"/>
        <w:ind w:left="0" w:firstLine="0"/>
        <w:rPr>
          <w:bCs/>
          <w:sz w:val="24"/>
          <w:szCs w:val="24"/>
        </w:rPr>
      </w:pPr>
    </w:p>
    <w:p w14:paraId="0D70C0D9" w14:textId="77777777" w:rsidR="00A611D9" w:rsidRPr="00A13EBF" w:rsidRDefault="00A611D9" w:rsidP="00A611D9">
      <w:pPr>
        <w:spacing w:line="240" w:lineRule="auto"/>
        <w:ind w:left="0" w:firstLine="0"/>
        <w:rPr>
          <w:bCs/>
          <w:sz w:val="24"/>
          <w:szCs w:val="24"/>
        </w:rPr>
      </w:pPr>
      <w:r w:rsidRPr="00A13EBF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611D9" w:rsidRPr="00A13EBF" w14:paraId="228B78D6" w14:textId="77777777" w:rsidTr="00BB0337">
        <w:trPr>
          <w:trHeight w:val="257"/>
        </w:trPr>
        <w:tc>
          <w:tcPr>
            <w:tcW w:w="6540" w:type="dxa"/>
            <w:shd w:val="clear" w:color="auto" w:fill="auto"/>
          </w:tcPr>
          <w:p w14:paraId="39A2F0D1" w14:textId="77777777" w:rsidR="00A611D9" w:rsidRPr="00A13EBF" w:rsidRDefault="00A611D9" w:rsidP="00BB0337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A13EBF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AFD4D4E" w14:textId="77777777" w:rsidR="00A611D9" w:rsidRPr="00A13EBF" w:rsidRDefault="00A611D9" w:rsidP="00BB033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13EBF">
              <w:rPr>
                <w:sz w:val="24"/>
                <w:szCs w:val="24"/>
              </w:rPr>
              <w:t>Трудоемкость в акад.час</w:t>
            </w:r>
          </w:p>
        </w:tc>
      </w:tr>
      <w:tr w:rsidR="00A611D9" w:rsidRPr="00A13EBF" w14:paraId="176D6884" w14:textId="77777777" w:rsidTr="00BB0337">
        <w:trPr>
          <w:trHeight w:val="257"/>
        </w:trPr>
        <w:tc>
          <w:tcPr>
            <w:tcW w:w="6540" w:type="dxa"/>
            <w:shd w:val="clear" w:color="auto" w:fill="auto"/>
          </w:tcPr>
          <w:p w14:paraId="5BA778DD" w14:textId="77777777" w:rsidR="00A611D9" w:rsidRPr="00A13EBF" w:rsidRDefault="00A611D9" w:rsidP="00BB033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2D4AF4B" w14:textId="77777777" w:rsidR="00A611D9" w:rsidRPr="00A13EBF" w:rsidRDefault="00A611D9" w:rsidP="00BB033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455B77F" w14:textId="77777777" w:rsidR="00A611D9" w:rsidRPr="00A13EBF" w:rsidRDefault="00A611D9" w:rsidP="00BB0337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A13EBF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A611D9" w:rsidRPr="00A13EBF" w14:paraId="0030059B" w14:textId="77777777" w:rsidTr="00BB0337">
        <w:trPr>
          <w:trHeight w:val="262"/>
        </w:trPr>
        <w:tc>
          <w:tcPr>
            <w:tcW w:w="6540" w:type="dxa"/>
            <w:shd w:val="clear" w:color="auto" w:fill="E0E0E0"/>
          </w:tcPr>
          <w:p w14:paraId="5B4F60A6" w14:textId="77777777" w:rsidR="00A611D9" w:rsidRPr="00A13EBF" w:rsidRDefault="00A611D9" w:rsidP="00BB033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13EBF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F3BB233" w14:textId="77777777" w:rsidR="00A611D9" w:rsidRPr="00A13EBF" w:rsidRDefault="00A611D9" w:rsidP="00BB033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13EBF">
              <w:rPr>
                <w:sz w:val="24"/>
                <w:szCs w:val="24"/>
              </w:rPr>
              <w:t>8</w:t>
            </w:r>
          </w:p>
        </w:tc>
      </w:tr>
      <w:tr w:rsidR="00A611D9" w:rsidRPr="00A13EBF" w14:paraId="29D025BE" w14:textId="77777777" w:rsidTr="00BB0337">
        <w:tc>
          <w:tcPr>
            <w:tcW w:w="6540" w:type="dxa"/>
            <w:shd w:val="clear" w:color="auto" w:fill="auto"/>
          </w:tcPr>
          <w:p w14:paraId="4D53ABD4" w14:textId="77777777" w:rsidR="00A611D9" w:rsidRPr="00A13EBF" w:rsidRDefault="00A611D9" w:rsidP="00BB033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13EBF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DF3B76A" w14:textId="77777777" w:rsidR="00A611D9" w:rsidRPr="00A13EBF" w:rsidRDefault="00A611D9" w:rsidP="00BB0337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611D9" w:rsidRPr="00A13EBF" w14:paraId="639099A4" w14:textId="77777777" w:rsidTr="00BB0337">
        <w:tc>
          <w:tcPr>
            <w:tcW w:w="6540" w:type="dxa"/>
            <w:shd w:val="clear" w:color="auto" w:fill="auto"/>
          </w:tcPr>
          <w:p w14:paraId="3144A166" w14:textId="77777777" w:rsidR="00A611D9" w:rsidRPr="00A13EBF" w:rsidRDefault="00A611D9" w:rsidP="00BB033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13EBF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0F08273" w14:textId="77777777" w:rsidR="00A611D9" w:rsidRPr="00A13EBF" w:rsidRDefault="00A611D9" w:rsidP="00BB033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13EBF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5C938B1" w14:textId="77777777" w:rsidR="00A611D9" w:rsidRPr="00A13EBF" w:rsidRDefault="00A611D9" w:rsidP="00BB033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13EBF">
              <w:rPr>
                <w:sz w:val="24"/>
                <w:szCs w:val="24"/>
              </w:rPr>
              <w:t>-</w:t>
            </w:r>
          </w:p>
        </w:tc>
      </w:tr>
      <w:tr w:rsidR="00A611D9" w:rsidRPr="00A13EBF" w14:paraId="105AB8E9" w14:textId="77777777" w:rsidTr="00BB0337">
        <w:tc>
          <w:tcPr>
            <w:tcW w:w="6540" w:type="dxa"/>
            <w:shd w:val="clear" w:color="auto" w:fill="auto"/>
          </w:tcPr>
          <w:p w14:paraId="3D632363" w14:textId="77777777" w:rsidR="00A611D9" w:rsidRPr="00A13EBF" w:rsidRDefault="00A611D9" w:rsidP="00BB033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13EBF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F515BA4" w14:textId="77777777" w:rsidR="00A611D9" w:rsidRPr="00A13EBF" w:rsidRDefault="00A611D9" w:rsidP="00BB033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13EBF">
              <w:rPr>
                <w:sz w:val="24"/>
                <w:szCs w:val="24"/>
              </w:rPr>
              <w:t>-/4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F3571C8" w14:textId="77777777" w:rsidR="00A611D9" w:rsidRPr="00A13EBF" w:rsidRDefault="00A611D9" w:rsidP="00BB033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02CAD" w:rsidRPr="00A13EBF" w14:paraId="4C3F9B59" w14:textId="77777777" w:rsidTr="00C90C0E">
        <w:tc>
          <w:tcPr>
            <w:tcW w:w="6540" w:type="dxa"/>
            <w:shd w:val="clear" w:color="auto" w:fill="E0E0E0"/>
          </w:tcPr>
          <w:p w14:paraId="03747F6A" w14:textId="77777777" w:rsidR="00D02CAD" w:rsidRPr="00A13EBF" w:rsidRDefault="00D02CAD" w:rsidP="00BB033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13EBF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DB678A8" w14:textId="2DB1FB7F" w:rsidR="00D02CAD" w:rsidRPr="00A13EBF" w:rsidRDefault="00D02CAD" w:rsidP="00BB033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13EBF">
              <w:rPr>
                <w:sz w:val="24"/>
                <w:szCs w:val="24"/>
              </w:rPr>
              <w:t>60</w:t>
            </w:r>
          </w:p>
        </w:tc>
      </w:tr>
      <w:tr w:rsidR="00D02CAD" w:rsidRPr="00A13EBF" w14:paraId="75093169" w14:textId="77777777" w:rsidTr="00013C94">
        <w:tc>
          <w:tcPr>
            <w:tcW w:w="6540" w:type="dxa"/>
            <w:shd w:val="clear" w:color="auto" w:fill="D9D9D9"/>
          </w:tcPr>
          <w:p w14:paraId="3F3788C3" w14:textId="77777777" w:rsidR="00D02CAD" w:rsidRPr="00A13EBF" w:rsidRDefault="00D02CAD" w:rsidP="00BB033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13EBF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857" w:type="dxa"/>
            <w:gridSpan w:val="2"/>
            <w:shd w:val="clear" w:color="auto" w:fill="D9D9D9"/>
          </w:tcPr>
          <w:p w14:paraId="5253D46D" w14:textId="442BC89B" w:rsidR="00D02CAD" w:rsidRPr="00A13EBF" w:rsidRDefault="00D02CAD" w:rsidP="00BB033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13EBF">
              <w:rPr>
                <w:sz w:val="24"/>
                <w:szCs w:val="24"/>
              </w:rPr>
              <w:t>4</w:t>
            </w:r>
          </w:p>
        </w:tc>
      </w:tr>
      <w:tr w:rsidR="00D02CAD" w:rsidRPr="00A13EBF" w14:paraId="41DBF002" w14:textId="77777777" w:rsidTr="001D2996">
        <w:tc>
          <w:tcPr>
            <w:tcW w:w="6540" w:type="dxa"/>
            <w:shd w:val="clear" w:color="auto" w:fill="auto"/>
          </w:tcPr>
          <w:p w14:paraId="7CB984D9" w14:textId="77777777" w:rsidR="00D02CAD" w:rsidRPr="00A13EBF" w:rsidRDefault="00D02CAD" w:rsidP="00BB033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13EBF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BD12743" w14:textId="1009A5A4" w:rsidR="00D02CAD" w:rsidRPr="00A13EBF" w:rsidRDefault="00D02CAD" w:rsidP="00BB033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13EBF">
              <w:rPr>
                <w:sz w:val="24"/>
                <w:szCs w:val="24"/>
              </w:rPr>
              <w:t>0,25</w:t>
            </w:r>
          </w:p>
        </w:tc>
      </w:tr>
      <w:tr w:rsidR="00D02CAD" w:rsidRPr="00A13EBF" w14:paraId="767A3BBF" w14:textId="77777777" w:rsidTr="00FB3549">
        <w:tc>
          <w:tcPr>
            <w:tcW w:w="6540" w:type="dxa"/>
            <w:shd w:val="clear" w:color="auto" w:fill="auto"/>
          </w:tcPr>
          <w:p w14:paraId="2D935F2F" w14:textId="77777777" w:rsidR="00D02CAD" w:rsidRPr="00A13EBF" w:rsidRDefault="00D02CAD" w:rsidP="00BB033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13EBF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A3D2325" w14:textId="6990FE26" w:rsidR="00D02CAD" w:rsidRPr="00A13EBF" w:rsidRDefault="00D02CAD" w:rsidP="00BB033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13EBF">
              <w:rPr>
                <w:sz w:val="24"/>
                <w:szCs w:val="24"/>
              </w:rPr>
              <w:t>3,75</w:t>
            </w:r>
          </w:p>
        </w:tc>
      </w:tr>
      <w:tr w:rsidR="00A611D9" w:rsidRPr="00A13EBF" w14:paraId="25395DE9" w14:textId="77777777" w:rsidTr="00BB0337">
        <w:tc>
          <w:tcPr>
            <w:tcW w:w="6540" w:type="dxa"/>
            <w:shd w:val="clear" w:color="auto" w:fill="DDDDDD"/>
          </w:tcPr>
          <w:p w14:paraId="4A531183" w14:textId="77777777" w:rsidR="00A611D9" w:rsidRPr="00A13EBF" w:rsidRDefault="00A611D9" w:rsidP="00BB033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A13EBF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6FD3A3A2" w14:textId="77777777" w:rsidR="00A611D9" w:rsidRPr="00A13EBF" w:rsidRDefault="00A611D9" w:rsidP="00BB0337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A13EBF">
              <w:rPr>
                <w:sz w:val="24"/>
                <w:szCs w:val="24"/>
              </w:rPr>
              <w:t>-</w:t>
            </w:r>
          </w:p>
        </w:tc>
      </w:tr>
      <w:tr w:rsidR="00A611D9" w:rsidRPr="00A13EBF" w14:paraId="5DFC0EAB" w14:textId="77777777" w:rsidTr="00BB0337">
        <w:tc>
          <w:tcPr>
            <w:tcW w:w="6540" w:type="dxa"/>
            <w:shd w:val="clear" w:color="auto" w:fill="auto"/>
          </w:tcPr>
          <w:p w14:paraId="24D48864" w14:textId="77777777" w:rsidR="00A611D9" w:rsidRPr="00A13EBF" w:rsidRDefault="00A611D9" w:rsidP="00BB033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A13EBF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8812884" w14:textId="77777777" w:rsidR="00A611D9" w:rsidRPr="00A13EBF" w:rsidRDefault="00A611D9" w:rsidP="00BB0337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A13EBF">
              <w:rPr>
                <w:sz w:val="24"/>
                <w:szCs w:val="24"/>
              </w:rPr>
              <w:t>-</w:t>
            </w:r>
          </w:p>
        </w:tc>
      </w:tr>
      <w:tr w:rsidR="00A611D9" w:rsidRPr="00A13EBF" w14:paraId="79283B29" w14:textId="77777777" w:rsidTr="00BB0337">
        <w:tc>
          <w:tcPr>
            <w:tcW w:w="6540" w:type="dxa"/>
            <w:shd w:val="clear" w:color="auto" w:fill="auto"/>
          </w:tcPr>
          <w:p w14:paraId="29CB913C" w14:textId="77777777" w:rsidR="00A611D9" w:rsidRPr="00A13EBF" w:rsidRDefault="00A611D9" w:rsidP="00BB033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A13EBF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18F7FD8" w14:textId="77777777" w:rsidR="00A611D9" w:rsidRPr="00A13EBF" w:rsidRDefault="00A611D9" w:rsidP="00BB0337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A13EBF">
              <w:rPr>
                <w:sz w:val="24"/>
                <w:szCs w:val="24"/>
              </w:rPr>
              <w:t>-</w:t>
            </w:r>
          </w:p>
        </w:tc>
      </w:tr>
      <w:tr w:rsidR="00A611D9" w:rsidRPr="003C0E55" w14:paraId="2C44E11D" w14:textId="77777777" w:rsidTr="00BB0337">
        <w:trPr>
          <w:trHeight w:val="306"/>
        </w:trPr>
        <w:tc>
          <w:tcPr>
            <w:tcW w:w="6540" w:type="dxa"/>
            <w:shd w:val="clear" w:color="auto" w:fill="E0E0E0"/>
          </w:tcPr>
          <w:p w14:paraId="17728EDB" w14:textId="77777777" w:rsidR="00A611D9" w:rsidRPr="00A13EBF" w:rsidRDefault="00A611D9" w:rsidP="00BB033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13EBF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0DF296C" w14:textId="77777777" w:rsidR="00A611D9" w:rsidRPr="003C0E55" w:rsidRDefault="00A611D9" w:rsidP="00BB033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13EBF">
              <w:rPr>
                <w:sz w:val="24"/>
                <w:szCs w:val="24"/>
              </w:rPr>
              <w:t>72/2</w:t>
            </w:r>
          </w:p>
        </w:tc>
      </w:tr>
    </w:tbl>
    <w:p w14:paraId="697CD6F2" w14:textId="77777777" w:rsidR="00A611D9" w:rsidRPr="003C0E55" w:rsidRDefault="00A611D9" w:rsidP="00A611D9">
      <w:pPr>
        <w:spacing w:line="240" w:lineRule="auto"/>
        <w:rPr>
          <w:b/>
          <w:color w:val="000000"/>
          <w:sz w:val="24"/>
          <w:szCs w:val="24"/>
        </w:rPr>
      </w:pPr>
    </w:p>
    <w:p w14:paraId="754EF1B4" w14:textId="77777777" w:rsidR="00A611D9" w:rsidRDefault="00A611D9" w:rsidP="00A611D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709B86E4" w14:textId="77777777" w:rsidR="00A611D9" w:rsidRPr="003C0E55" w:rsidRDefault="00A611D9" w:rsidP="00A611D9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1992C673" w14:textId="77777777" w:rsidR="00A611D9" w:rsidRDefault="00A611D9" w:rsidP="00A611D9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2ED3F9BA" w14:textId="77777777" w:rsidR="00A611D9" w:rsidRPr="0053465B" w:rsidRDefault="00A611D9" w:rsidP="00A611D9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15202725" w14:textId="77777777" w:rsidR="00A611D9" w:rsidRDefault="00A611D9" w:rsidP="00A611D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0D8A705D" w14:textId="77777777" w:rsidR="00A611D9" w:rsidRDefault="00A611D9" w:rsidP="00A611D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A611D9" w:rsidRPr="0053465B" w14:paraId="28F4D6A1" w14:textId="77777777" w:rsidTr="00BB0337">
        <w:tc>
          <w:tcPr>
            <w:tcW w:w="693" w:type="dxa"/>
          </w:tcPr>
          <w:p w14:paraId="130562ED" w14:textId="77777777" w:rsidR="00A611D9" w:rsidRPr="0053465B" w:rsidRDefault="00A611D9" w:rsidP="00BB03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50B0C7FB" w14:textId="77777777" w:rsidR="00A611D9" w:rsidRPr="0053465B" w:rsidRDefault="00A611D9" w:rsidP="00BB03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611D9" w:rsidRPr="0053465B" w14:paraId="1875DD7B" w14:textId="77777777" w:rsidTr="00BB0337">
        <w:tc>
          <w:tcPr>
            <w:tcW w:w="693" w:type="dxa"/>
          </w:tcPr>
          <w:p w14:paraId="53DAAE49" w14:textId="77777777" w:rsidR="00A611D9" w:rsidRPr="0053465B" w:rsidRDefault="00A611D9" w:rsidP="00BB03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14:paraId="075D1185" w14:textId="1CFC9C81" w:rsidR="00A611D9" w:rsidRPr="00A13EBF" w:rsidRDefault="00270275" w:rsidP="00BB03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34"/>
              </w:rPr>
            </w:pPr>
            <w:r w:rsidRPr="00270275">
              <w:rPr>
                <w:bCs/>
                <w:color w:val="000000"/>
                <w:sz w:val="24"/>
                <w:szCs w:val="34"/>
              </w:rPr>
              <w:t>Интернет как среда жизни человека</w:t>
            </w:r>
            <w:r>
              <w:rPr>
                <w:bCs/>
                <w:color w:val="000000"/>
                <w:sz w:val="24"/>
                <w:szCs w:val="34"/>
              </w:rPr>
              <w:t xml:space="preserve">, </w:t>
            </w:r>
            <w:r w:rsidRPr="00270275">
              <w:rPr>
                <w:bCs/>
                <w:color w:val="000000"/>
                <w:sz w:val="24"/>
                <w:szCs w:val="34"/>
              </w:rPr>
              <w:t>виртуальная реальность</w:t>
            </w:r>
            <w:r>
              <w:rPr>
                <w:bCs/>
                <w:color w:val="000000"/>
                <w:sz w:val="24"/>
                <w:szCs w:val="34"/>
              </w:rPr>
              <w:t xml:space="preserve"> и средство коммуникации.</w:t>
            </w:r>
            <w:r w:rsidR="0016759E">
              <w:rPr>
                <w:bCs/>
                <w:color w:val="000000"/>
                <w:sz w:val="24"/>
                <w:szCs w:val="34"/>
              </w:rPr>
              <w:t xml:space="preserve"> Цифровизация системы образования.</w:t>
            </w:r>
          </w:p>
        </w:tc>
      </w:tr>
      <w:tr w:rsidR="00A611D9" w:rsidRPr="0053465B" w14:paraId="55C74562" w14:textId="77777777" w:rsidTr="00BB0337">
        <w:tc>
          <w:tcPr>
            <w:tcW w:w="693" w:type="dxa"/>
          </w:tcPr>
          <w:p w14:paraId="7CBE7A11" w14:textId="77777777" w:rsidR="00A611D9" w:rsidRPr="0053465B" w:rsidRDefault="00A611D9" w:rsidP="00BB03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14:paraId="325DDBD5" w14:textId="4A7D7191" w:rsidR="00A611D9" w:rsidRPr="00A13EBF" w:rsidRDefault="00270275" w:rsidP="00BB03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34"/>
              </w:rPr>
            </w:pPr>
            <w:r>
              <w:rPr>
                <w:bCs/>
                <w:color w:val="000000"/>
                <w:sz w:val="24"/>
                <w:szCs w:val="34"/>
              </w:rPr>
              <w:t>Дети в цифровом мире. Воздействие цифровых технологий на детей.</w:t>
            </w:r>
            <w:r w:rsidR="000F4063">
              <w:rPr>
                <w:bCs/>
                <w:color w:val="000000"/>
                <w:sz w:val="24"/>
                <w:szCs w:val="34"/>
              </w:rPr>
              <w:t xml:space="preserve"> Дети и Интернет.</w:t>
            </w:r>
          </w:p>
        </w:tc>
      </w:tr>
      <w:tr w:rsidR="00A611D9" w:rsidRPr="0053465B" w14:paraId="39FF988C" w14:textId="77777777" w:rsidTr="00BB0337">
        <w:tc>
          <w:tcPr>
            <w:tcW w:w="693" w:type="dxa"/>
          </w:tcPr>
          <w:p w14:paraId="58BD939F" w14:textId="77777777" w:rsidR="00A611D9" w:rsidRPr="0053465B" w:rsidRDefault="00A611D9" w:rsidP="00BB03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14:paraId="7BD51E7D" w14:textId="7A5850E5" w:rsidR="00A611D9" w:rsidRPr="00A13EBF" w:rsidRDefault="00270275" w:rsidP="00BB03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34"/>
              </w:rPr>
            </w:pPr>
            <w:r>
              <w:rPr>
                <w:bCs/>
                <w:color w:val="000000"/>
                <w:sz w:val="24"/>
                <w:szCs w:val="34"/>
              </w:rPr>
              <w:t>Цифровые возможности (перспективы сетевого взаимодействия), цифровые барьеры и цифровые опасности.</w:t>
            </w:r>
          </w:p>
        </w:tc>
      </w:tr>
      <w:tr w:rsidR="00A611D9" w:rsidRPr="0053465B" w14:paraId="0C4FF6EB" w14:textId="77777777" w:rsidTr="00BB0337">
        <w:tc>
          <w:tcPr>
            <w:tcW w:w="693" w:type="dxa"/>
          </w:tcPr>
          <w:p w14:paraId="1D8C0582" w14:textId="77777777" w:rsidR="00A611D9" w:rsidRPr="0053465B" w:rsidRDefault="00A611D9" w:rsidP="00BB03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14:paraId="1FBC0D1E" w14:textId="582DC913" w:rsidR="00A611D9" w:rsidRPr="00A13EBF" w:rsidRDefault="00270275" w:rsidP="00BB03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34"/>
              </w:rPr>
            </w:pPr>
            <w:r>
              <w:rPr>
                <w:bCs/>
                <w:color w:val="000000"/>
                <w:sz w:val="24"/>
                <w:szCs w:val="34"/>
              </w:rPr>
              <w:t xml:space="preserve">Киберугрозы (киберопасности). Риски, связанные с контентом, контактами и </w:t>
            </w:r>
            <w:r>
              <w:rPr>
                <w:bCs/>
                <w:color w:val="000000"/>
                <w:sz w:val="24"/>
                <w:szCs w:val="34"/>
              </w:rPr>
              <w:lastRenderedPageBreak/>
              <w:t>поведением.</w:t>
            </w:r>
            <w:r w:rsidR="00626AE8">
              <w:rPr>
                <w:bCs/>
                <w:color w:val="000000"/>
                <w:sz w:val="24"/>
                <w:szCs w:val="34"/>
              </w:rPr>
              <w:t xml:space="preserve"> </w:t>
            </w:r>
          </w:p>
        </w:tc>
      </w:tr>
      <w:tr w:rsidR="00270275" w:rsidRPr="0053465B" w14:paraId="7FA813C6" w14:textId="77777777" w:rsidTr="00BB0337">
        <w:tc>
          <w:tcPr>
            <w:tcW w:w="693" w:type="dxa"/>
          </w:tcPr>
          <w:p w14:paraId="72C03FA1" w14:textId="77777777" w:rsidR="00270275" w:rsidRPr="0053465B" w:rsidRDefault="00270275" w:rsidP="0027027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14:paraId="5455EE69" w14:textId="460DD545" w:rsidR="00270275" w:rsidRPr="00A13EBF" w:rsidRDefault="000F4063" w:rsidP="0027027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34"/>
              </w:rPr>
            </w:pPr>
            <w:r>
              <w:rPr>
                <w:bCs/>
                <w:color w:val="000000"/>
                <w:sz w:val="24"/>
                <w:szCs w:val="34"/>
              </w:rPr>
              <w:t>Кибербезопасность.</w:t>
            </w:r>
            <w:r w:rsidR="00626AE8">
              <w:rPr>
                <w:bCs/>
                <w:color w:val="000000"/>
                <w:sz w:val="24"/>
                <w:szCs w:val="34"/>
              </w:rPr>
              <w:t xml:space="preserve"> Предупреждение и избегание киберугроз.</w:t>
            </w:r>
          </w:p>
        </w:tc>
      </w:tr>
      <w:tr w:rsidR="00270275" w:rsidRPr="0053465B" w14:paraId="1E378A44" w14:textId="77777777" w:rsidTr="00BB0337">
        <w:tc>
          <w:tcPr>
            <w:tcW w:w="693" w:type="dxa"/>
          </w:tcPr>
          <w:p w14:paraId="746E55DD" w14:textId="05693F4D" w:rsidR="00270275" w:rsidRPr="0053465B" w:rsidRDefault="000F4063" w:rsidP="0027027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14:paraId="47E102DC" w14:textId="161CA445" w:rsidR="00270275" w:rsidRPr="00A13EBF" w:rsidRDefault="00270275" w:rsidP="0027027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34"/>
              </w:rPr>
            </w:pPr>
            <w:r>
              <w:rPr>
                <w:bCs/>
                <w:color w:val="000000"/>
                <w:sz w:val="24"/>
                <w:szCs w:val="34"/>
              </w:rPr>
              <w:t>Цифровая грамотность как основа безопасности детей при работе в сети.</w:t>
            </w:r>
          </w:p>
        </w:tc>
      </w:tr>
    </w:tbl>
    <w:p w14:paraId="76EFC59C" w14:textId="77777777" w:rsidR="00341D71" w:rsidRDefault="00341D71" w:rsidP="00A611D9">
      <w:pPr>
        <w:spacing w:line="240" w:lineRule="auto"/>
        <w:ind w:left="0" w:firstLine="0"/>
        <w:rPr>
          <w:b/>
          <w:color w:val="000000"/>
          <w:sz w:val="24"/>
          <w:szCs w:val="24"/>
        </w:rPr>
      </w:pPr>
    </w:p>
    <w:p w14:paraId="42380A84" w14:textId="77777777" w:rsidR="00A611D9" w:rsidRPr="003C0E55" w:rsidRDefault="00A611D9" w:rsidP="00341D71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7AF85266" w14:textId="77777777" w:rsidR="00A611D9" w:rsidRDefault="00A611D9" w:rsidP="00A611D9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237E1B34" w14:textId="77777777" w:rsidR="00A611D9" w:rsidRPr="005C2438" w:rsidRDefault="00A611D9" w:rsidP="00A611D9">
      <w:pPr>
        <w:spacing w:line="240" w:lineRule="auto"/>
        <w:rPr>
          <w:color w:val="000000"/>
          <w:sz w:val="24"/>
          <w:szCs w:val="24"/>
        </w:rPr>
      </w:pPr>
    </w:p>
    <w:p w14:paraId="37E64F04" w14:textId="77777777" w:rsidR="00A611D9" w:rsidRDefault="00A611D9" w:rsidP="00A611D9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  <w:sz w:val="24"/>
          <w:szCs w:val="24"/>
        </w:rPr>
        <w:t>. Практическая подготовка</w:t>
      </w:r>
    </w:p>
    <w:p w14:paraId="19721DFA" w14:textId="77777777" w:rsidR="00A611D9" w:rsidRPr="003C0E55" w:rsidRDefault="00A611D9" w:rsidP="00A611D9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A611D9" w:rsidRPr="00A13EBF" w14:paraId="6DCB79D2" w14:textId="77777777" w:rsidTr="00BB0337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49F4CB46" w14:textId="77777777" w:rsidR="00A611D9" w:rsidRPr="00A13EBF" w:rsidRDefault="00A611D9" w:rsidP="00BB033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13EB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4F2712E5" w14:textId="77777777" w:rsidR="00A611D9" w:rsidRPr="00A13EBF" w:rsidRDefault="00A611D9" w:rsidP="00BB033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13EBF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CCC8F" w14:textId="77777777" w:rsidR="00A611D9" w:rsidRPr="00A13EBF" w:rsidRDefault="00A611D9" w:rsidP="00BB0337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A13EBF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6B105CF8" w14:textId="77777777" w:rsidR="00A611D9" w:rsidRPr="00A13EBF" w:rsidRDefault="00A611D9" w:rsidP="00BB033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13EBF">
              <w:rPr>
                <w:b/>
                <w:sz w:val="24"/>
                <w:szCs w:val="24"/>
              </w:rPr>
              <w:t>Практическая подготовка*</w:t>
            </w:r>
          </w:p>
        </w:tc>
      </w:tr>
      <w:tr w:rsidR="00A611D9" w:rsidRPr="00A13EBF" w14:paraId="10886C41" w14:textId="77777777" w:rsidTr="000F4063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20D6480" w14:textId="77777777" w:rsidR="00A611D9" w:rsidRPr="00A13EBF" w:rsidRDefault="00A611D9" w:rsidP="00BB033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6D55C0A" w14:textId="77777777" w:rsidR="00A611D9" w:rsidRPr="00A13EBF" w:rsidRDefault="00A611D9" w:rsidP="00BB033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238C7CC" w14:textId="77777777" w:rsidR="00A611D9" w:rsidRPr="00A13EBF" w:rsidRDefault="00A611D9" w:rsidP="00BB0337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A13EBF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5755A09E" w14:textId="77777777" w:rsidR="00A611D9" w:rsidRPr="00A13EBF" w:rsidRDefault="00A611D9" w:rsidP="00BB0337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13EBF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AFFC07F" w14:textId="77777777" w:rsidR="00A611D9" w:rsidRPr="00A13EBF" w:rsidRDefault="00A611D9" w:rsidP="00BB033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0F4063" w:rsidRPr="00A13EBF" w14:paraId="7289CAE9" w14:textId="77777777" w:rsidTr="000F4063">
        <w:trPr>
          <w:trHeight w:val="422"/>
        </w:trPr>
        <w:tc>
          <w:tcPr>
            <w:tcW w:w="709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14:paraId="5CADC238" w14:textId="77777777" w:rsidR="000F4063" w:rsidRPr="00A13EBF" w:rsidRDefault="000F4063" w:rsidP="000F4063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A13EBF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single" w:sz="6" w:space="0" w:color="00000A"/>
              <w:left w:val="single" w:sz="8" w:space="0" w:color="auto"/>
              <w:bottom w:val="single" w:sz="4" w:space="0" w:color="auto"/>
            </w:tcBorders>
          </w:tcPr>
          <w:p w14:paraId="7BDE64E8" w14:textId="77777777" w:rsidR="000F4063" w:rsidRPr="00A13EBF" w:rsidRDefault="000F4063" w:rsidP="000F40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270275">
              <w:rPr>
                <w:bCs/>
                <w:color w:val="000000"/>
                <w:sz w:val="24"/>
                <w:szCs w:val="34"/>
              </w:rPr>
              <w:t>Интернет как среда жизни человека</w:t>
            </w:r>
            <w:r>
              <w:rPr>
                <w:bCs/>
                <w:color w:val="000000"/>
                <w:sz w:val="24"/>
                <w:szCs w:val="34"/>
              </w:rPr>
              <w:t xml:space="preserve">, </w:t>
            </w:r>
            <w:r w:rsidRPr="00270275">
              <w:rPr>
                <w:bCs/>
                <w:color w:val="000000"/>
                <w:sz w:val="24"/>
                <w:szCs w:val="34"/>
              </w:rPr>
              <w:t>виртуальная реальность</w:t>
            </w:r>
            <w:r>
              <w:rPr>
                <w:bCs/>
                <w:color w:val="000000"/>
                <w:sz w:val="24"/>
                <w:szCs w:val="34"/>
              </w:rPr>
              <w:t xml:space="preserve"> и средство коммуникации.</w:t>
            </w:r>
          </w:p>
          <w:p w14:paraId="1100B890" w14:textId="33472295" w:rsidR="000F4063" w:rsidRPr="00A13EBF" w:rsidRDefault="000F4063" w:rsidP="000F40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3B51419" w14:textId="77777777" w:rsidR="000F4063" w:rsidRPr="00A13EBF" w:rsidRDefault="000F4063" w:rsidP="000F406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13EBF">
              <w:rPr>
                <w:sz w:val="24"/>
                <w:szCs w:val="24"/>
              </w:rPr>
              <w:t>лекция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4D0EE3B" w14:textId="77777777" w:rsidR="000F4063" w:rsidRPr="00A13EBF" w:rsidRDefault="000F4063" w:rsidP="000F406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13EBF">
              <w:rPr>
                <w:sz w:val="24"/>
                <w:szCs w:val="24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E501D88" w14:textId="77777777" w:rsidR="000F4063" w:rsidRPr="00A13EBF" w:rsidRDefault="000F4063" w:rsidP="000F406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0F4063" w:rsidRPr="00A13EBF" w14:paraId="20D9DB4C" w14:textId="77777777" w:rsidTr="000F4063">
        <w:trPr>
          <w:trHeight w:val="422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B3A4B0D" w14:textId="77777777" w:rsidR="000F4063" w:rsidRPr="00A13EBF" w:rsidRDefault="000F4063" w:rsidP="000F4063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765DF5AE" w14:textId="77777777" w:rsidR="000F4063" w:rsidRPr="00A13EBF" w:rsidRDefault="000F4063" w:rsidP="000F40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cs="TimesNewRomanPSMT"/>
                <w:color w:val="000000"/>
                <w:sz w:val="24"/>
                <w:szCs w:val="34"/>
              </w:rPr>
            </w:pP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DA70AC0" w14:textId="77777777" w:rsidR="000F4063" w:rsidRPr="00A13EBF" w:rsidRDefault="000F4063" w:rsidP="000F406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13EBF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C542903" w14:textId="77777777" w:rsidR="000F4063" w:rsidRPr="00A13EBF" w:rsidRDefault="000F4063" w:rsidP="000F406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13EBF">
              <w:rPr>
                <w:sz w:val="24"/>
                <w:szCs w:val="24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3B639F3" w14:textId="77777777" w:rsidR="000F4063" w:rsidRPr="00A13EBF" w:rsidRDefault="000F4063" w:rsidP="000F406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0F4063" w:rsidRPr="00A13EBF" w14:paraId="75D7FEB3" w14:textId="77777777" w:rsidTr="000F4063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0BEB90A" w14:textId="77777777" w:rsidR="000F4063" w:rsidRPr="00A13EBF" w:rsidRDefault="000F4063" w:rsidP="000F4063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A13EBF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0FCDAAF3" w14:textId="4B068771" w:rsidR="000F4063" w:rsidRPr="00A13EBF" w:rsidRDefault="000F4063" w:rsidP="000F40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34"/>
              </w:rPr>
              <w:t>Дети в цифровом мире. Воздействие цифровых технологий на детей. Дети и Интернет.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023D87C" w14:textId="77777777" w:rsidR="000F4063" w:rsidRPr="00A13EBF" w:rsidRDefault="000F4063" w:rsidP="000F406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13EBF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A34ED54" w14:textId="77777777" w:rsidR="000F4063" w:rsidRPr="00A13EBF" w:rsidRDefault="000F4063" w:rsidP="000F406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13EBF">
              <w:rPr>
                <w:sz w:val="24"/>
                <w:szCs w:val="24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B819904" w14:textId="77777777" w:rsidR="000F4063" w:rsidRPr="00A13EBF" w:rsidRDefault="000F4063" w:rsidP="000F406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0F4063" w:rsidRPr="00A13EBF" w14:paraId="4DCDB2BD" w14:textId="77777777" w:rsidTr="000F4063">
        <w:trPr>
          <w:trHeight w:val="514"/>
        </w:trPr>
        <w:tc>
          <w:tcPr>
            <w:tcW w:w="709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14:paraId="7A530778" w14:textId="77777777" w:rsidR="000F4063" w:rsidRPr="00A13EBF" w:rsidRDefault="000F4063" w:rsidP="000F4063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A13EBF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5E527CE7" w14:textId="2E33F723" w:rsidR="000F4063" w:rsidRPr="00A13EBF" w:rsidRDefault="000F4063" w:rsidP="000F40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34"/>
              </w:rPr>
              <w:t>Цифровые возможности (перспективы сетевого взаимодействия), цифровые барьеры и цифровые опасности.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D8EA2EE" w14:textId="77777777" w:rsidR="000F4063" w:rsidRPr="00A13EBF" w:rsidRDefault="000F4063" w:rsidP="000F406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13EBF">
              <w:rPr>
                <w:sz w:val="24"/>
                <w:szCs w:val="24"/>
              </w:rPr>
              <w:t>лекция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40D455A" w14:textId="77777777" w:rsidR="000F4063" w:rsidRPr="00A13EBF" w:rsidRDefault="000F4063" w:rsidP="000F406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13EBF">
              <w:rPr>
                <w:sz w:val="24"/>
                <w:szCs w:val="24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C2A4CB7" w14:textId="77777777" w:rsidR="000F4063" w:rsidRPr="00A13EBF" w:rsidRDefault="000F4063" w:rsidP="000F406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0F4063" w:rsidRPr="00A13EBF" w14:paraId="2CF2202D" w14:textId="77777777" w:rsidTr="000F4063">
        <w:trPr>
          <w:trHeight w:val="514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74EE795" w14:textId="77777777" w:rsidR="000F4063" w:rsidRPr="00A13EBF" w:rsidRDefault="000F4063" w:rsidP="000F4063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591720AF" w14:textId="77777777" w:rsidR="000F4063" w:rsidRPr="00A13EBF" w:rsidRDefault="000F4063" w:rsidP="000F40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cs="TimesNewRomanPSMT"/>
                <w:color w:val="000000"/>
                <w:sz w:val="24"/>
                <w:szCs w:val="34"/>
              </w:rPr>
            </w:pP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74DC671" w14:textId="77777777" w:rsidR="000F4063" w:rsidRPr="00A13EBF" w:rsidRDefault="000F4063" w:rsidP="000F406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13EBF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DC2DA55" w14:textId="77777777" w:rsidR="000F4063" w:rsidRPr="00A13EBF" w:rsidRDefault="000F4063" w:rsidP="000F406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13EBF">
              <w:rPr>
                <w:sz w:val="24"/>
                <w:szCs w:val="24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73EBD55" w14:textId="77777777" w:rsidR="000F4063" w:rsidRPr="00A13EBF" w:rsidRDefault="000F4063" w:rsidP="000F406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0F4063" w:rsidRPr="00A13EBF" w14:paraId="34B8C044" w14:textId="77777777" w:rsidTr="000F4063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FC91DF6" w14:textId="77777777" w:rsidR="000F4063" w:rsidRPr="00A13EBF" w:rsidRDefault="000F4063" w:rsidP="000F4063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A13EBF">
              <w:rPr>
                <w:sz w:val="22"/>
                <w:szCs w:val="22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</w:tcBorders>
          </w:tcPr>
          <w:p w14:paraId="418F4860" w14:textId="56C42EB6" w:rsidR="000F4063" w:rsidRPr="00A13EBF" w:rsidRDefault="000F4063" w:rsidP="000F40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34"/>
              </w:rPr>
              <w:t>Киберугрозы (киберопасности). Риски, связанные с контентом, контактами и поведением.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0D854D5" w14:textId="77777777" w:rsidR="000F4063" w:rsidRPr="00FB0996" w:rsidRDefault="000F4063" w:rsidP="000F406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B0996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63B2D91" w14:textId="77777777" w:rsidR="000F4063" w:rsidRPr="00FB0996" w:rsidRDefault="000F4063" w:rsidP="000F406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B0996">
              <w:rPr>
                <w:sz w:val="24"/>
                <w:szCs w:val="24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7500ABC" w14:textId="77777777" w:rsidR="000F4063" w:rsidRPr="00A13EBF" w:rsidRDefault="000F4063" w:rsidP="000F406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0F4063" w:rsidRPr="00A13EBF" w14:paraId="68C37544" w14:textId="77777777" w:rsidTr="00BB0337">
        <w:trPr>
          <w:trHeight w:val="834"/>
        </w:trPr>
        <w:tc>
          <w:tcPr>
            <w:tcW w:w="709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14:paraId="2EB4AEBF" w14:textId="77777777" w:rsidR="000F4063" w:rsidRPr="00A13EBF" w:rsidRDefault="000F4063" w:rsidP="000F4063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A13EBF">
              <w:rPr>
                <w:sz w:val="22"/>
                <w:szCs w:val="22"/>
              </w:rPr>
              <w:t>5.</w:t>
            </w:r>
          </w:p>
        </w:tc>
        <w:tc>
          <w:tcPr>
            <w:tcW w:w="255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4A09825" w14:textId="562505AF" w:rsidR="000F4063" w:rsidRPr="00A13EBF" w:rsidRDefault="000F4063" w:rsidP="000F40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34"/>
              </w:rPr>
              <w:t>Кибербезопасность.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FF9BD92" w14:textId="77777777" w:rsidR="000F4063" w:rsidRPr="00FB0996" w:rsidRDefault="000F4063" w:rsidP="000F406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B0996">
              <w:rPr>
                <w:sz w:val="24"/>
                <w:szCs w:val="24"/>
              </w:rPr>
              <w:t>лекция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AEA8D17" w14:textId="77777777" w:rsidR="000F4063" w:rsidRPr="00FB0996" w:rsidRDefault="000F4063" w:rsidP="000F406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B0996">
              <w:rPr>
                <w:sz w:val="24"/>
                <w:szCs w:val="24"/>
              </w:rPr>
              <w:t>лекция-визуализация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0333795C" w14:textId="77777777" w:rsidR="000F4063" w:rsidRPr="00A13EBF" w:rsidRDefault="000F4063" w:rsidP="000F406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0F4063" w:rsidRPr="00A13EBF" w14:paraId="3D7A1517" w14:textId="77777777" w:rsidTr="00BB0337">
        <w:trPr>
          <w:trHeight w:val="834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D76B069" w14:textId="77777777" w:rsidR="000F4063" w:rsidRPr="00A13EBF" w:rsidRDefault="000F4063" w:rsidP="000F4063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D5A7C8B" w14:textId="77777777" w:rsidR="000F4063" w:rsidRPr="00A13EBF" w:rsidRDefault="000F4063" w:rsidP="000F40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cs="TimesNewRomanPSMT"/>
                <w:color w:val="000000"/>
                <w:sz w:val="24"/>
                <w:szCs w:val="3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368B683" w14:textId="77777777" w:rsidR="000F4063" w:rsidRPr="00FB0996" w:rsidRDefault="000F4063" w:rsidP="000F406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B0996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32EAD82" w14:textId="77777777" w:rsidR="000F4063" w:rsidRPr="00FB0996" w:rsidRDefault="000F4063" w:rsidP="000F406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B0996">
              <w:rPr>
                <w:sz w:val="24"/>
                <w:szCs w:val="24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0C33FF9" w14:textId="77777777" w:rsidR="000F4063" w:rsidRPr="00A13EBF" w:rsidRDefault="000F4063" w:rsidP="000F406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0F4063" w:rsidRPr="00A13EBF" w14:paraId="5F6BF8A4" w14:textId="77777777" w:rsidTr="00BB033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F87E0D6" w14:textId="77777777" w:rsidR="000F4063" w:rsidRPr="00A13EBF" w:rsidRDefault="000F4063" w:rsidP="000F4063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A13EBF"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097732C" w14:textId="42EFB6C4" w:rsidR="000F4063" w:rsidRPr="00A13EBF" w:rsidRDefault="000F4063" w:rsidP="000F40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34"/>
              </w:rPr>
              <w:t>Цифровая грамотность как основа безопасности детей при работе в сети.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D2A3C20" w14:textId="1EA2F7D1" w:rsidR="000F4063" w:rsidRPr="00FB0996" w:rsidRDefault="000F4063" w:rsidP="000F406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13EBF">
              <w:rPr>
                <w:sz w:val="24"/>
                <w:szCs w:val="24"/>
              </w:rPr>
              <w:t>лекция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85142A3" w14:textId="2AD09976" w:rsidR="000F4063" w:rsidRPr="00FB0996" w:rsidRDefault="000F4063" w:rsidP="000F406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13EBF">
              <w:rPr>
                <w:sz w:val="24"/>
                <w:szCs w:val="24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07624BB" w14:textId="77777777" w:rsidR="000F4063" w:rsidRPr="00A13EBF" w:rsidRDefault="000F4063" w:rsidP="000F406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14:paraId="0A69C71D" w14:textId="77777777" w:rsidR="00A611D9" w:rsidRDefault="00A611D9" w:rsidP="00A611D9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A13EBF">
        <w:rPr>
          <w:b/>
          <w:sz w:val="24"/>
          <w:szCs w:val="24"/>
        </w:rPr>
        <w:t>*</w:t>
      </w:r>
      <w:r w:rsidRPr="00A13EBF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</w:t>
      </w:r>
      <w:r w:rsidRPr="00A13EBF">
        <w:rPr>
          <w:sz w:val="20"/>
          <w:szCs w:val="20"/>
        </w:rPr>
        <w:lastRenderedPageBreak/>
        <w:t xml:space="preserve">путем проведения практических занятий, практикумов, лабораторных работ и иных аналогичных видов учебной деятельности, </w:t>
      </w:r>
      <w:r w:rsidRPr="00A13EBF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17085690" w14:textId="77777777" w:rsidR="00A611D9" w:rsidRDefault="00A611D9" w:rsidP="00A611D9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0C8C52FF" w14:textId="77777777" w:rsidR="00270275" w:rsidRPr="003C0E55" w:rsidRDefault="00270275" w:rsidP="00270275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7E58B528" w14:textId="77777777" w:rsidR="00270275" w:rsidRPr="003C0E55" w:rsidRDefault="00270275" w:rsidP="00270275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2C2ACC66" w14:textId="77777777" w:rsidR="00270275" w:rsidRPr="00FB0996" w:rsidRDefault="00270275" w:rsidP="00270275">
      <w:pPr>
        <w:keepNext/>
        <w:rPr>
          <w:b/>
          <w:bCs/>
          <w:caps/>
          <w:sz w:val="24"/>
          <w:szCs w:val="24"/>
        </w:rPr>
      </w:pPr>
      <w:r w:rsidRPr="00FB0996">
        <w:rPr>
          <w:b/>
          <w:bCs/>
          <w:caps/>
          <w:sz w:val="24"/>
          <w:szCs w:val="24"/>
        </w:rPr>
        <w:t xml:space="preserve">5.1. </w:t>
      </w:r>
      <w:r w:rsidRPr="00FB0996">
        <w:rPr>
          <w:b/>
          <w:bCs/>
          <w:sz w:val="24"/>
          <w:szCs w:val="24"/>
        </w:rPr>
        <w:t>Темы конспектов:</w:t>
      </w:r>
    </w:p>
    <w:p w14:paraId="1186C30D" w14:textId="240B6E28" w:rsidR="000F4063" w:rsidRDefault="000F4063" w:rsidP="000F4063">
      <w:pPr>
        <w:keepNext/>
        <w:ind w:firstLine="709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Тема 1. </w:t>
      </w:r>
      <w:r w:rsidRPr="000F4063">
        <w:rPr>
          <w:bCs/>
          <w:sz w:val="24"/>
          <w:szCs w:val="24"/>
          <w:lang w:eastAsia="en-US"/>
        </w:rPr>
        <w:t>Интернет как среда жизни человека, виртуальная реальность и средство коммуникации.</w:t>
      </w:r>
    </w:p>
    <w:p w14:paraId="658DAA41" w14:textId="6CE03FA4" w:rsidR="0016759E" w:rsidRDefault="0016759E" w:rsidP="000F4063">
      <w:pPr>
        <w:keepNext/>
        <w:ind w:firstLine="709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1. Особенности Интернет-среды, личность в виртуальном пространстве.</w:t>
      </w:r>
    </w:p>
    <w:p w14:paraId="71F6744F" w14:textId="3FA41417" w:rsidR="0016759E" w:rsidRPr="000F4063" w:rsidRDefault="0016759E" w:rsidP="000F4063">
      <w:pPr>
        <w:keepNext/>
        <w:ind w:firstLine="709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2. Цифровая социализация личности.</w:t>
      </w:r>
    </w:p>
    <w:p w14:paraId="79F58330" w14:textId="2AF8F204" w:rsidR="000F4063" w:rsidRDefault="000F4063" w:rsidP="000F4063">
      <w:pPr>
        <w:keepNext/>
        <w:ind w:firstLine="709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Тема 2. </w:t>
      </w:r>
      <w:r w:rsidRPr="000F4063">
        <w:rPr>
          <w:bCs/>
          <w:sz w:val="24"/>
          <w:szCs w:val="24"/>
          <w:lang w:eastAsia="en-US"/>
        </w:rPr>
        <w:t>Дети в цифровом мире. Воздействие цифровых технологий на детей. Дети и Интернет.</w:t>
      </w:r>
    </w:p>
    <w:p w14:paraId="2B695A85" w14:textId="7BE00C38" w:rsidR="000F4063" w:rsidRDefault="000F4063" w:rsidP="000F4063">
      <w:pPr>
        <w:keepNext/>
        <w:ind w:firstLine="709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1. Безопасность детей в Интернете.</w:t>
      </w:r>
    </w:p>
    <w:p w14:paraId="5D41BF59" w14:textId="1D57B478" w:rsidR="000F4063" w:rsidRDefault="000F4063" w:rsidP="000F4063">
      <w:pPr>
        <w:keepNext/>
        <w:ind w:firstLine="709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2. Признаки негативного воздействия Интернета на ребенка.</w:t>
      </w:r>
    </w:p>
    <w:p w14:paraId="48B32008" w14:textId="6CED2858" w:rsidR="000F4063" w:rsidRPr="000F4063" w:rsidRDefault="000F4063" w:rsidP="000F4063">
      <w:pPr>
        <w:keepNext/>
        <w:ind w:firstLine="709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3. Глобальный Интернет: угрозы и действия родителей.</w:t>
      </w:r>
    </w:p>
    <w:p w14:paraId="42B2CAA8" w14:textId="5D3C4A47" w:rsidR="000F4063" w:rsidRPr="000F4063" w:rsidRDefault="000F4063" w:rsidP="000F4063">
      <w:pPr>
        <w:keepNext/>
        <w:ind w:firstLine="709"/>
        <w:rPr>
          <w:b/>
          <w:sz w:val="24"/>
          <w:szCs w:val="24"/>
          <w:lang w:eastAsia="en-US"/>
        </w:rPr>
      </w:pPr>
      <w:r w:rsidRPr="000F4063">
        <w:rPr>
          <w:b/>
          <w:sz w:val="24"/>
          <w:szCs w:val="24"/>
          <w:lang w:eastAsia="en-US"/>
        </w:rPr>
        <w:t>Тема 3. Цифровые возможности (перспективы сетевого взаимодействия), цифровые барьеры и цифровые опасности.</w:t>
      </w:r>
    </w:p>
    <w:p w14:paraId="10BDE320" w14:textId="43C2D252" w:rsidR="000F4063" w:rsidRPr="000F4063" w:rsidRDefault="000F4063" w:rsidP="0016759E">
      <w:pPr>
        <w:keepNext/>
        <w:ind w:firstLine="709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1. Роль цифровых технологий в жизни человека.</w:t>
      </w:r>
      <w:r w:rsidR="0016759E">
        <w:rPr>
          <w:bCs/>
          <w:sz w:val="24"/>
          <w:szCs w:val="24"/>
          <w:lang w:eastAsia="en-US"/>
        </w:rPr>
        <w:t xml:space="preserve"> Возможности и недостатки сетевого взаимодейтсвия.</w:t>
      </w:r>
      <w:r>
        <w:rPr>
          <w:bCs/>
          <w:sz w:val="24"/>
          <w:szCs w:val="24"/>
          <w:lang w:eastAsia="en-US"/>
        </w:rPr>
        <w:t xml:space="preserve"> </w:t>
      </w:r>
    </w:p>
    <w:p w14:paraId="60155C95" w14:textId="77777777" w:rsidR="000F4063" w:rsidRPr="000F4063" w:rsidRDefault="000F4063" w:rsidP="000F4063">
      <w:pPr>
        <w:keepNext/>
        <w:ind w:firstLine="709"/>
        <w:rPr>
          <w:b/>
          <w:sz w:val="24"/>
          <w:szCs w:val="24"/>
          <w:lang w:eastAsia="en-US"/>
        </w:rPr>
      </w:pPr>
      <w:r w:rsidRPr="000F4063">
        <w:rPr>
          <w:b/>
          <w:sz w:val="24"/>
          <w:szCs w:val="24"/>
          <w:lang w:eastAsia="en-US"/>
        </w:rPr>
        <w:t>Тема 4. Киберугрозы (киберопасности). Риски, связанные с контентом, контактами и поведением.</w:t>
      </w:r>
    </w:p>
    <w:p w14:paraId="2E8D99E5" w14:textId="77777777" w:rsidR="000F4063" w:rsidRDefault="000F4063" w:rsidP="000F4063">
      <w:pPr>
        <w:keepNext/>
        <w:ind w:firstLine="709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1. Основные виды киберугроз.</w:t>
      </w:r>
    </w:p>
    <w:p w14:paraId="0955B0E6" w14:textId="77777777" w:rsidR="000F4063" w:rsidRDefault="000F4063" w:rsidP="000F4063">
      <w:pPr>
        <w:keepNext/>
        <w:ind w:firstLine="709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2. Интернет-аферы.</w:t>
      </w:r>
    </w:p>
    <w:p w14:paraId="37701EB4" w14:textId="77777777" w:rsidR="000F4063" w:rsidRPr="000F4063" w:rsidRDefault="000F4063" w:rsidP="000F4063">
      <w:pPr>
        <w:keepNext/>
        <w:ind w:firstLine="709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3. Киберпреступность, ее классификация и борьба с ней.</w:t>
      </w:r>
    </w:p>
    <w:p w14:paraId="6356AD3D" w14:textId="77777777" w:rsidR="000F4063" w:rsidRPr="000F4063" w:rsidRDefault="000F4063" w:rsidP="000F4063">
      <w:pPr>
        <w:keepNext/>
        <w:ind w:firstLine="709"/>
        <w:rPr>
          <w:b/>
          <w:sz w:val="24"/>
          <w:szCs w:val="24"/>
          <w:lang w:eastAsia="en-US"/>
        </w:rPr>
      </w:pPr>
      <w:r w:rsidRPr="000F4063">
        <w:rPr>
          <w:b/>
          <w:sz w:val="24"/>
          <w:szCs w:val="24"/>
          <w:lang w:eastAsia="en-US"/>
        </w:rPr>
        <w:t>Тема 5. Кибербезопасность.</w:t>
      </w:r>
    </w:p>
    <w:p w14:paraId="0F40F2CD" w14:textId="409C2AF9" w:rsidR="000F4063" w:rsidRDefault="000F4063" w:rsidP="000F4063">
      <w:pPr>
        <w:keepNext/>
        <w:ind w:firstLine="709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1. Характеристика кибербезопасности.</w:t>
      </w:r>
    </w:p>
    <w:p w14:paraId="422978BC" w14:textId="360C9A87" w:rsidR="000F4063" w:rsidRPr="000F4063" w:rsidRDefault="000F4063" w:rsidP="000F4063">
      <w:pPr>
        <w:keepNext/>
        <w:ind w:firstLine="709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2. Цели системы кибербезопасности.</w:t>
      </w:r>
    </w:p>
    <w:p w14:paraId="49AF5CB1" w14:textId="77777777" w:rsidR="000F4063" w:rsidRPr="000F4063" w:rsidRDefault="000F4063" w:rsidP="000F4063">
      <w:pPr>
        <w:keepNext/>
        <w:ind w:firstLine="709"/>
        <w:rPr>
          <w:b/>
          <w:sz w:val="24"/>
          <w:szCs w:val="24"/>
          <w:lang w:eastAsia="en-US"/>
        </w:rPr>
      </w:pPr>
      <w:r w:rsidRPr="000F4063">
        <w:rPr>
          <w:b/>
          <w:sz w:val="24"/>
          <w:szCs w:val="24"/>
          <w:lang w:eastAsia="en-US"/>
        </w:rPr>
        <w:t>Тема 6. Цифровая грамотность как основа безопасности детей при работе в сети.</w:t>
      </w:r>
    </w:p>
    <w:p w14:paraId="5FB3E43C" w14:textId="32EDD4C3" w:rsidR="00270275" w:rsidRDefault="000F4063" w:rsidP="000F4063">
      <w:pPr>
        <w:keepNext/>
        <w:ind w:firstLine="709"/>
        <w:rPr>
          <w:bCs/>
          <w:sz w:val="24"/>
          <w:szCs w:val="24"/>
          <w:lang w:eastAsia="en-US"/>
        </w:rPr>
      </w:pPr>
      <w:r w:rsidRPr="000F4063">
        <w:rPr>
          <w:bCs/>
          <w:sz w:val="24"/>
          <w:szCs w:val="24"/>
          <w:lang w:eastAsia="en-US"/>
        </w:rPr>
        <w:t xml:space="preserve">1. </w:t>
      </w:r>
      <w:r w:rsidR="0016759E">
        <w:rPr>
          <w:bCs/>
          <w:sz w:val="24"/>
          <w:szCs w:val="24"/>
          <w:lang w:eastAsia="en-US"/>
        </w:rPr>
        <w:t>Безопасность в цифровой среде.</w:t>
      </w:r>
    </w:p>
    <w:p w14:paraId="69080A77" w14:textId="695A48A6" w:rsidR="0016759E" w:rsidRPr="000F4063" w:rsidRDefault="0016759E" w:rsidP="000F4063">
      <w:pPr>
        <w:keepNext/>
        <w:ind w:firstLine="709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2. Сущность и содержание цифровой грамотности обучающихся.</w:t>
      </w:r>
    </w:p>
    <w:p w14:paraId="33F2EE22" w14:textId="77777777" w:rsidR="00626AE8" w:rsidRDefault="00626AE8" w:rsidP="00270275">
      <w:pPr>
        <w:keepNext/>
        <w:rPr>
          <w:b/>
          <w:bCs/>
          <w:caps/>
          <w:sz w:val="24"/>
          <w:szCs w:val="24"/>
        </w:rPr>
      </w:pPr>
    </w:p>
    <w:p w14:paraId="1347C604" w14:textId="490084C9" w:rsidR="00270275" w:rsidRPr="00FB0996" w:rsidRDefault="00270275" w:rsidP="00270275">
      <w:pPr>
        <w:keepNext/>
        <w:rPr>
          <w:b/>
          <w:bCs/>
          <w:caps/>
          <w:sz w:val="24"/>
          <w:szCs w:val="24"/>
        </w:rPr>
      </w:pPr>
      <w:r w:rsidRPr="00FB0996">
        <w:rPr>
          <w:b/>
          <w:bCs/>
          <w:caps/>
          <w:sz w:val="24"/>
          <w:szCs w:val="24"/>
        </w:rPr>
        <w:t>5.2. В</w:t>
      </w:r>
      <w:r w:rsidRPr="00FB0996">
        <w:rPr>
          <w:b/>
          <w:bCs/>
          <w:sz w:val="24"/>
          <w:szCs w:val="24"/>
        </w:rPr>
        <w:t>опросы для подготовки к практическим занятиям:</w:t>
      </w:r>
    </w:p>
    <w:p w14:paraId="7647A1A4" w14:textId="47A1F6E6" w:rsidR="000F4063" w:rsidRPr="000F4063" w:rsidRDefault="00270275" w:rsidP="0016759E">
      <w:pPr>
        <w:ind w:firstLine="709"/>
        <w:rPr>
          <w:b/>
          <w:sz w:val="24"/>
          <w:szCs w:val="24"/>
          <w:lang w:eastAsia="en-US"/>
        </w:rPr>
      </w:pPr>
      <w:r w:rsidRPr="00FB0996">
        <w:rPr>
          <w:sz w:val="24"/>
          <w:szCs w:val="24"/>
        </w:rPr>
        <w:t xml:space="preserve">Способы доступа в Интернет. Шифрование данных при передачи информации в Интернет. Протоколы сети Интернет. Опасности Интернет. Типы компьютерных преступлений. Понятие кибербезопасности, основные категории кибербезопасности. Защита информации. Масштабы распространения киберугроз и основные виды киберугроз (киберпреступления, кибератака, кибертерроризм). Вредоносное программное обеспечение и вредоносный код. Виды вредоносного ПО (вирусы, черви, троянские программы, шпионское программное обеспечение, программы-вымогатели, рекламное программное обеспечение, боты, руткиты, баги). SQL-инъекция. Спам. Фишинг. Атаки Man-in-the-Middle («человек посередине»). DoS-атаки (атаки типа «отказ в обслуживании»). Программы-вымогатели и кибершантаж. Стандартные методы заражения и признаки заражения. </w:t>
      </w:r>
    </w:p>
    <w:p w14:paraId="4140405E" w14:textId="2C7EBBF8" w:rsidR="00270275" w:rsidRPr="00FB0996" w:rsidRDefault="00270275" w:rsidP="00270275">
      <w:pPr>
        <w:ind w:firstLine="709"/>
        <w:rPr>
          <w:sz w:val="24"/>
          <w:szCs w:val="24"/>
        </w:rPr>
      </w:pPr>
      <w:r w:rsidRPr="00FB0996">
        <w:rPr>
          <w:sz w:val="24"/>
          <w:szCs w:val="24"/>
        </w:rPr>
        <w:t>Способы защиты от кибератак: советы по кибербезопасности. Роль учителя в предупреждении наступления рисков при использовании Интернет.</w:t>
      </w:r>
    </w:p>
    <w:p w14:paraId="5EEE25A8" w14:textId="77777777" w:rsidR="00270275" w:rsidRPr="00FB0996" w:rsidRDefault="00270275" w:rsidP="00270275">
      <w:pPr>
        <w:ind w:firstLine="709"/>
        <w:rPr>
          <w:sz w:val="24"/>
          <w:szCs w:val="24"/>
        </w:rPr>
      </w:pPr>
      <w:r w:rsidRPr="00FB0996">
        <w:rPr>
          <w:sz w:val="24"/>
          <w:szCs w:val="24"/>
        </w:rPr>
        <w:t xml:space="preserve">Понятия «конфиденциальность», «персональные данные». Идентификация пользователя в сети. Правила создания надежного пароля. Безопасность личных данных в онлайн-играх. Схемы действий кибермошенников по доступу к аккаунту в онлайн-игре. </w:t>
      </w:r>
      <w:r w:rsidRPr="00FB0996">
        <w:rPr>
          <w:sz w:val="24"/>
          <w:szCs w:val="24"/>
        </w:rPr>
        <w:lastRenderedPageBreak/>
        <w:t>Настройка уровня конфиденциальности личной информации в Google. Двухэтапная аутентификация. Интернет вещей и безопасность умного дома. Типы киберугроз для умного дома.</w:t>
      </w:r>
    </w:p>
    <w:p w14:paraId="157E7189" w14:textId="77777777" w:rsidR="00270275" w:rsidRPr="00FB0996" w:rsidRDefault="00270275" w:rsidP="00270275">
      <w:pPr>
        <w:ind w:firstLine="709"/>
        <w:rPr>
          <w:sz w:val="24"/>
          <w:szCs w:val="24"/>
        </w:rPr>
      </w:pPr>
      <w:r w:rsidRPr="00FB0996">
        <w:rPr>
          <w:sz w:val="24"/>
          <w:szCs w:val="24"/>
        </w:rPr>
        <w:t xml:space="preserve">Понятие и виды контента. Цифровой контент. Классификация контента по уникальности, форме подачи информации, по доступности, по целевой аудитории и др. Организация контента в Сети. Способы поиска информации в сети Интернет. Фейковые (поддельные) новости и правильная реакция на них. Характеристики опасного контента в сети Интернет. Федеральный закон от 29.12.2010 г. №436-ФЗ «О защите детей от информации, причиняющей вред их здоровью и развитию». Программы родительского контроля. Развитие у ребенка правильной реакции на негативную информацию. Признаки негативного воздействия Интернета на ребенка. Действия педагога по снижению рисков киберугроз для детей. Полезный образовательный контент. </w:t>
      </w:r>
    </w:p>
    <w:p w14:paraId="6F5916A4" w14:textId="77777777" w:rsidR="00270275" w:rsidRPr="00FB0996" w:rsidRDefault="00270275" w:rsidP="00270275">
      <w:pPr>
        <w:ind w:firstLine="709"/>
        <w:rPr>
          <w:sz w:val="24"/>
          <w:szCs w:val="24"/>
        </w:rPr>
      </w:pPr>
      <w:r w:rsidRPr="00FB0996">
        <w:rPr>
          <w:sz w:val="24"/>
          <w:szCs w:val="24"/>
        </w:rPr>
        <w:t xml:space="preserve">Особенности общения в сети Интернет. Правила безопасного общения и переписки в сети Интернет. Безопасное поведение в социальных сетях. Знакомства в Интернете. Безопасная работа с электронной почтой. Безопасное взаимодействие с мобильными приложениями. Безопасная работа в Скайпе. Правила сетевой этики. Нетикет. </w:t>
      </w:r>
    </w:p>
    <w:p w14:paraId="24A31C22" w14:textId="77777777" w:rsidR="00270275" w:rsidRPr="00FB0996" w:rsidRDefault="00270275" w:rsidP="00270275">
      <w:pPr>
        <w:ind w:firstLine="709"/>
        <w:rPr>
          <w:sz w:val="24"/>
          <w:szCs w:val="24"/>
        </w:rPr>
      </w:pPr>
      <w:r w:rsidRPr="00FB0996">
        <w:rPr>
          <w:sz w:val="24"/>
          <w:szCs w:val="24"/>
        </w:rPr>
        <w:t xml:space="preserve">Интернет-зависимость. Формы интернет-зависимости у детей. Признаки интернет-зависимости у ребенка и способы ее профилактики и борьбы с ней. Игровая зависимость. Факторы, оказывающие влияние на развитие игровой зависимости (личностный фактор, дефицит общения, нарушение психики, система вознаграждений). Критерии диагностики игровой зависимости. </w:t>
      </w:r>
    </w:p>
    <w:p w14:paraId="2C67C4D0" w14:textId="77777777" w:rsidR="00270275" w:rsidRPr="00FB0996" w:rsidRDefault="00270275" w:rsidP="00270275">
      <w:pPr>
        <w:ind w:firstLine="709"/>
        <w:rPr>
          <w:sz w:val="24"/>
          <w:szCs w:val="24"/>
        </w:rPr>
      </w:pPr>
      <w:r w:rsidRPr="00FB0996">
        <w:rPr>
          <w:sz w:val="24"/>
          <w:szCs w:val="24"/>
        </w:rPr>
        <w:t>Понятие об интернет-мошенничестве и компьютерном хулиганстве. Схемы интернет-мошенничества. Виды компьютерного хулиганства. Кибербуллинг. Признаки кибербуллинга. Профилактика кибербуллинга и противодействие ему учителя. Правила поведения для ребенка при кибербуллинге. Троллинг. Способы противостояния троллингу. Правила поведения для ребенка при троллинге.</w:t>
      </w:r>
    </w:p>
    <w:p w14:paraId="365E691A" w14:textId="77777777" w:rsidR="00270275" w:rsidRPr="00FB0996" w:rsidRDefault="00270275" w:rsidP="00270275">
      <w:pPr>
        <w:ind w:firstLine="709"/>
        <w:rPr>
          <w:sz w:val="24"/>
          <w:szCs w:val="24"/>
        </w:rPr>
      </w:pPr>
      <w:r w:rsidRPr="00FB0996">
        <w:rPr>
          <w:sz w:val="24"/>
          <w:szCs w:val="24"/>
        </w:rPr>
        <w:t>Безопасная работа с файлами, ссылками и сайтами сети Интернет. Безопасное использование сети Wi-Fi. Безопасная работа с цифровыми устройствами (смартфонами и планшетами, цифровыми веб-камерами, устройств умного дома). Вирусы и антивирусные программы. Защита компьютера от вирусов.</w:t>
      </w:r>
    </w:p>
    <w:p w14:paraId="25E7C4CF" w14:textId="77777777" w:rsidR="00270275" w:rsidRPr="00FB0996" w:rsidRDefault="00270275" w:rsidP="00270275">
      <w:pPr>
        <w:ind w:firstLine="709"/>
        <w:rPr>
          <w:sz w:val="24"/>
          <w:szCs w:val="24"/>
        </w:rPr>
      </w:pPr>
      <w:r w:rsidRPr="00FB0996">
        <w:rPr>
          <w:sz w:val="24"/>
          <w:szCs w:val="24"/>
        </w:rPr>
        <w:t xml:space="preserve">Объекты авторских прав. Понятие «интеллектуальная собственность», «авторское право». Федеральный закон №149-ФЗ от 27.07.2006 г. «Об информации, информационных технологиях и о защите информации». Права автора. Ответственность за нарушение авторских прав. Виды ответственности за нарушение авторских прав. Срок действия авторских прав. Легальное использование контента. </w:t>
      </w:r>
    </w:p>
    <w:p w14:paraId="4775F18C" w14:textId="77777777" w:rsidR="00270275" w:rsidRPr="00FB0996" w:rsidRDefault="00270275" w:rsidP="00270275">
      <w:pPr>
        <w:spacing w:before="120" w:after="120"/>
        <w:rPr>
          <w:b/>
          <w:sz w:val="24"/>
          <w:szCs w:val="24"/>
        </w:rPr>
      </w:pPr>
      <w:r w:rsidRPr="00FB0996">
        <w:rPr>
          <w:b/>
          <w:sz w:val="24"/>
          <w:szCs w:val="24"/>
        </w:rPr>
        <w:t>5.3. Вопросы для устного опроса:</w:t>
      </w:r>
    </w:p>
    <w:p w14:paraId="12C0521E" w14:textId="77777777" w:rsidR="00270275" w:rsidRPr="00FB0996" w:rsidRDefault="00270275" w:rsidP="00270275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Как Вы думаете, кто может увидеть Вашу персональную информацию, которая плохо защищена?</w:t>
      </w:r>
    </w:p>
    <w:p w14:paraId="771AFC99" w14:textId="77777777" w:rsidR="00270275" w:rsidRPr="00FB0996" w:rsidRDefault="00270275" w:rsidP="00270275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Зачем злоумышленникам нужен доступ к информации о Вас? Что они хотят выяснить? Почему некоторые сайты, где Вы не выполнили вход, пытаются следить за вами?</w:t>
      </w:r>
    </w:p>
    <w:p w14:paraId="61596028" w14:textId="77777777" w:rsidR="00270275" w:rsidRPr="00FB0996" w:rsidRDefault="00270275" w:rsidP="00270275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Что такое вредоносное ПО? Каково его предназначение?</w:t>
      </w:r>
    </w:p>
    <w:p w14:paraId="3CCAD1FF" w14:textId="77777777" w:rsidR="00270275" w:rsidRPr="00FB0996" w:rsidRDefault="00270275" w:rsidP="00270275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Как защититься от вредоносного ПО или слежки?</w:t>
      </w:r>
    </w:p>
    <w:p w14:paraId="4BE6F9F4" w14:textId="77777777" w:rsidR="00270275" w:rsidRPr="00FB0996" w:rsidRDefault="00270275" w:rsidP="00270275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Решите для себя, готовы ли вы к тому, что кто-то будет следить за вами? Насколько важна для вас конфиденциальность?</w:t>
      </w:r>
    </w:p>
    <w:p w14:paraId="770FE911" w14:textId="77777777" w:rsidR="00270275" w:rsidRPr="00FB0996" w:rsidRDefault="00270275" w:rsidP="00270275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Дайте определение понятию «кибербезопасность».</w:t>
      </w:r>
    </w:p>
    <w:p w14:paraId="386D32CD" w14:textId="77777777" w:rsidR="00270275" w:rsidRPr="00FB0996" w:rsidRDefault="00270275" w:rsidP="00270275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Назовите основные категории, в рамках которых актуальна кибербезопасность.</w:t>
      </w:r>
    </w:p>
    <w:p w14:paraId="5042C59A" w14:textId="77777777" w:rsidR="00270275" w:rsidRPr="00FB0996" w:rsidRDefault="00270275" w:rsidP="00270275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Оцените масштабы распространения киберугроз в современном мире.</w:t>
      </w:r>
    </w:p>
    <w:p w14:paraId="2CA38AB3" w14:textId="77777777" w:rsidR="00270275" w:rsidRPr="00FB0996" w:rsidRDefault="00270275" w:rsidP="00270275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Охарактеризуйте виды киберугроз.</w:t>
      </w:r>
    </w:p>
    <w:p w14:paraId="190CC222" w14:textId="77777777" w:rsidR="00270275" w:rsidRPr="00FB0996" w:rsidRDefault="00270275" w:rsidP="00270275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Что такое киберпреступления, кибератака, кибертерроризм?</w:t>
      </w:r>
    </w:p>
    <w:p w14:paraId="1980424F" w14:textId="77777777" w:rsidR="00270275" w:rsidRPr="00FB0996" w:rsidRDefault="00270275" w:rsidP="00270275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lastRenderedPageBreak/>
        <w:t>Чем отличается вредоносное программное обеспечение и вредоносный код?</w:t>
      </w:r>
    </w:p>
    <w:p w14:paraId="687C8DC3" w14:textId="77777777" w:rsidR="00270275" w:rsidRPr="00FB0996" w:rsidRDefault="00270275" w:rsidP="00270275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Охарактеризуйте вирусы, троянцы, шпионское программное обеспечение, программы-вымогатели, рекламное программное обеспечение, ботнеты.</w:t>
      </w:r>
    </w:p>
    <w:p w14:paraId="0D577378" w14:textId="77777777" w:rsidR="00270275" w:rsidRPr="00FB0996" w:rsidRDefault="00270275" w:rsidP="00270275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Что такое фишинг и как на него реагировать?</w:t>
      </w:r>
    </w:p>
    <w:p w14:paraId="6EF57F35" w14:textId="77777777" w:rsidR="00270275" w:rsidRPr="00FB0996" w:rsidRDefault="00270275" w:rsidP="00270275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Какие программы-вымогатели Вы знаете?</w:t>
      </w:r>
    </w:p>
    <w:p w14:paraId="5B1E126F" w14:textId="77777777" w:rsidR="00270275" w:rsidRPr="00FB0996" w:rsidRDefault="00270275" w:rsidP="00270275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Опишите SQL-инъекцию как вид кибератак.</w:t>
      </w:r>
    </w:p>
    <w:p w14:paraId="2BB601AB" w14:textId="77777777" w:rsidR="00270275" w:rsidRPr="00FB0996" w:rsidRDefault="00270275" w:rsidP="00270275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Что такое спам и фишинг?</w:t>
      </w:r>
    </w:p>
    <w:p w14:paraId="006AD2B2" w14:textId="77777777" w:rsidR="00270275" w:rsidRPr="00FB0996" w:rsidRDefault="00270275" w:rsidP="00270275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  <w:lang w:val="en-US"/>
        </w:rPr>
      </w:pPr>
      <w:r w:rsidRPr="00FB0996">
        <w:rPr>
          <w:bCs/>
          <w:sz w:val="24"/>
          <w:szCs w:val="24"/>
        </w:rPr>
        <w:t>Охарактеризуйте</w:t>
      </w:r>
      <w:r w:rsidRPr="00FB0996">
        <w:rPr>
          <w:bCs/>
          <w:sz w:val="24"/>
          <w:szCs w:val="24"/>
          <w:lang w:val="en-US"/>
        </w:rPr>
        <w:t xml:space="preserve"> </w:t>
      </w:r>
      <w:r w:rsidRPr="00FB0996">
        <w:rPr>
          <w:bCs/>
          <w:sz w:val="24"/>
          <w:szCs w:val="24"/>
        </w:rPr>
        <w:t>атаки</w:t>
      </w:r>
      <w:r w:rsidRPr="00FB0996">
        <w:rPr>
          <w:bCs/>
          <w:sz w:val="24"/>
          <w:szCs w:val="24"/>
          <w:lang w:val="en-US"/>
        </w:rPr>
        <w:t xml:space="preserve"> Man-in-the-Middle.</w:t>
      </w:r>
    </w:p>
    <w:p w14:paraId="1D21946A" w14:textId="77777777" w:rsidR="00270275" w:rsidRPr="00FB0996" w:rsidRDefault="00270275" w:rsidP="00270275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Охарактеризуйте DoS-атаки.</w:t>
      </w:r>
    </w:p>
    <w:p w14:paraId="2C475E42" w14:textId="77777777" w:rsidR="00270275" w:rsidRPr="00FB0996" w:rsidRDefault="00270275" w:rsidP="00270275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Опишите способы защиты от кибератак.</w:t>
      </w:r>
    </w:p>
    <w:p w14:paraId="48F7CE59" w14:textId="77777777" w:rsidR="00270275" w:rsidRPr="00FB0996" w:rsidRDefault="00270275" w:rsidP="00270275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Почему одним людям мы готовы сообщить больше информации, чем другим?</w:t>
      </w:r>
    </w:p>
    <w:p w14:paraId="65B40FA6" w14:textId="77777777" w:rsidR="00270275" w:rsidRPr="00FB0996" w:rsidRDefault="00270275" w:rsidP="00270275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Какой личной информацией вы готовы делиться с другими людьми?</w:t>
      </w:r>
    </w:p>
    <w:p w14:paraId="47C93742" w14:textId="77777777" w:rsidR="00270275" w:rsidRPr="00FB0996" w:rsidRDefault="00270275" w:rsidP="00270275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Вся ли личная информация должна быть секретной?</w:t>
      </w:r>
    </w:p>
    <w:p w14:paraId="0D59C4A8" w14:textId="77777777" w:rsidR="00270275" w:rsidRPr="00FB0996" w:rsidRDefault="00270275" w:rsidP="00270275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Какую информацию Вы бы не стали передавать малознакомым людям?</w:t>
      </w:r>
    </w:p>
    <w:p w14:paraId="47DA272A" w14:textId="77777777" w:rsidR="00270275" w:rsidRPr="00FB0996" w:rsidRDefault="00270275" w:rsidP="00270275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Прокомментируйте, какие требования предъявляются к созданию надежного пароля?</w:t>
      </w:r>
    </w:p>
    <w:p w14:paraId="171D50B3" w14:textId="77777777" w:rsidR="00270275" w:rsidRPr="00FB0996" w:rsidRDefault="00270275" w:rsidP="00270275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В каких ситуациях делиться паролем допустимо?</w:t>
      </w:r>
    </w:p>
    <w:p w14:paraId="5AAD9FB8" w14:textId="77777777" w:rsidR="00270275" w:rsidRPr="00FB0996" w:rsidRDefault="00270275" w:rsidP="00270275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Чем вы рискуете, передавая свой пароль кому-либо?</w:t>
      </w:r>
    </w:p>
    <w:p w14:paraId="51D534A1" w14:textId="77777777" w:rsidR="00270275" w:rsidRPr="00FB0996" w:rsidRDefault="00270275" w:rsidP="00270275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Как самому повысить надёжность пароля?</w:t>
      </w:r>
    </w:p>
    <w:p w14:paraId="7B50D5B5" w14:textId="77777777" w:rsidR="00270275" w:rsidRPr="00FB0996" w:rsidRDefault="00270275" w:rsidP="00270275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Как часто целесообразно менять пароли?</w:t>
      </w:r>
    </w:p>
    <w:p w14:paraId="67237D0F" w14:textId="77777777" w:rsidR="00270275" w:rsidRPr="00FB0996" w:rsidRDefault="00270275" w:rsidP="00270275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Какие опасности могут возникнуть у ученика в онлайн-играх?</w:t>
      </w:r>
    </w:p>
    <w:p w14:paraId="57818F79" w14:textId="77777777" w:rsidR="00270275" w:rsidRPr="00FB0996" w:rsidRDefault="00270275" w:rsidP="00270275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Как могут киберпреступники использовать аккаунт онлайн-игрока?</w:t>
      </w:r>
    </w:p>
    <w:p w14:paraId="206A0BCC" w14:textId="77777777" w:rsidR="00270275" w:rsidRPr="00FB0996" w:rsidRDefault="00270275" w:rsidP="00270275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Что такое двухэтапная аутентификация?</w:t>
      </w:r>
    </w:p>
    <w:p w14:paraId="1F5347BC" w14:textId="77777777" w:rsidR="00270275" w:rsidRPr="00FB0996" w:rsidRDefault="00270275" w:rsidP="00270275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Какие существуют способы сохранения конфиденциальности персональной информации в Google?</w:t>
      </w:r>
    </w:p>
    <w:p w14:paraId="58F3BABB" w14:textId="77777777" w:rsidR="00270275" w:rsidRPr="00FB0996" w:rsidRDefault="00270275" w:rsidP="00270275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Как обеспечить безопасность умных устройств?</w:t>
      </w:r>
    </w:p>
    <w:p w14:paraId="194F840F" w14:textId="77777777" w:rsidR="00270275" w:rsidRPr="00FB0996" w:rsidRDefault="00270275" w:rsidP="00270275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Какие опасности включает интернет вещей?</w:t>
      </w:r>
    </w:p>
    <w:p w14:paraId="1A89EB0C" w14:textId="77777777" w:rsidR="00270275" w:rsidRPr="00FB0996" w:rsidRDefault="00270275" w:rsidP="00270275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Представьте, что Вы решили выполнить в Интернете поиск по своему имени (например, в поисковой системе или в социальной сети) и нашли о себе негативную информацию. Как Вы поступите?</w:t>
      </w:r>
    </w:p>
    <w:p w14:paraId="380AFCA8" w14:textId="77777777" w:rsidR="00270275" w:rsidRPr="00FB0996" w:rsidRDefault="00270275" w:rsidP="00270275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Если возможно, приведите примеры контента о себе, который Вы хотели бы скрыть от окружающих?</w:t>
      </w:r>
    </w:p>
    <w:p w14:paraId="188B95F2" w14:textId="77777777" w:rsidR="00270275" w:rsidRPr="00FB0996" w:rsidRDefault="00270275" w:rsidP="00270275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Какие киберугрозы связаны с контентом в сети Интернет?</w:t>
      </w:r>
    </w:p>
    <w:p w14:paraId="3E042162" w14:textId="77777777" w:rsidR="00270275" w:rsidRPr="00FB0996" w:rsidRDefault="00270275" w:rsidP="00270275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На основании каких критериев можно оценить информацию в Интернете: как полезную и как вредную?</w:t>
      </w:r>
    </w:p>
    <w:p w14:paraId="3F81767B" w14:textId="77777777" w:rsidR="00270275" w:rsidRPr="00FB0996" w:rsidRDefault="00270275" w:rsidP="00270275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Какие существуют способы защиты детей от негативной информации в Сети?</w:t>
      </w:r>
    </w:p>
    <w:p w14:paraId="64AB2A44" w14:textId="77777777" w:rsidR="00270275" w:rsidRPr="00FB0996" w:rsidRDefault="00270275" w:rsidP="00270275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Какая позитивная информация может помочь в борьбе с негативной?</w:t>
      </w:r>
    </w:p>
    <w:p w14:paraId="15816DE3" w14:textId="77777777" w:rsidR="00270275" w:rsidRPr="00FB0996" w:rsidRDefault="00270275" w:rsidP="00270275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Охарактеризуйте наиболее опасные для детей интернет-сервисы.</w:t>
      </w:r>
    </w:p>
    <w:p w14:paraId="2161689F" w14:textId="77777777" w:rsidR="00270275" w:rsidRPr="00FB0996" w:rsidRDefault="00270275" w:rsidP="00270275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Что такое родительский контроль?</w:t>
      </w:r>
    </w:p>
    <w:p w14:paraId="30F7565B" w14:textId="77777777" w:rsidR="00270275" w:rsidRPr="00FB0996" w:rsidRDefault="00270275" w:rsidP="00270275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Приведите примеры программ родительского контроля.</w:t>
      </w:r>
    </w:p>
    <w:p w14:paraId="1BB8BC8C" w14:textId="77777777" w:rsidR="00270275" w:rsidRPr="00FB0996" w:rsidRDefault="00270275" w:rsidP="00270275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Как Вы считаете, можно запретить ребенку общение в социальных сетях? К чему это может привести?</w:t>
      </w:r>
    </w:p>
    <w:p w14:paraId="19261862" w14:textId="77777777" w:rsidR="00270275" w:rsidRPr="00FB0996" w:rsidRDefault="00270275" w:rsidP="00270275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Какие сайты могут оказаться потенциально опасными для детей, от каких сайтов должен уберечь учитель школьников?</w:t>
      </w:r>
    </w:p>
    <w:p w14:paraId="6582330D" w14:textId="77777777" w:rsidR="00270275" w:rsidRPr="00FB0996" w:rsidRDefault="00270275" w:rsidP="00270275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Охарактеризуйте признаки, по которым можно судить о негативном виртуальном влиянии на ребенка?</w:t>
      </w:r>
    </w:p>
    <w:p w14:paraId="4EED768D" w14:textId="77777777" w:rsidR="00270275" w:rsidRPr="00FB0996" w:rsidRDefault="00270275" w:rsidP="00270275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Как Вы поступите, если заметите хотя бы один из этих признаков?</w:t>
      </w:r>
    </w:p>
    <w:p w14:paraId="06E9F098" w14:textId="77777777" w:rsidR="00270275" w:rsidRPr="00FB0996" w:rsidRDefault="00270275" w:rsidP="00270275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Какие действия должен предпринимать учитель в организации учебного процесса и внеурочной деятельности, чтобы снизить риски киберугроз?</w:t>
      </w:r>
    </w:p>
    <w:p w14:paraId="57BFA3E0" w14:textId="77777777" w:rsidR="00270275" w:rsidRPr="00FB0996" w:rsidRDefault="00270275" w:rsidP="00270275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Какие полезные и интересные ребенку сайты Вы знаете?</w:t>
      </w:r>
    </w:p>
    <w:p w14:paraId="6DFEAC1A" w14:textId="77777777" w:rsidR="00270275" w:rsidRPr="00FB0996" w:rsidRDefault="00270275" w:rsidP="00270275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Как можно использовать полезный образовательный контент в Вашей профессиональной деятельности?</w:t>
      </w:r>
    </w:p>
    <w:p w14:paraId="5E1D5894" w14:textId="77777777" w:rsidR="00270275" w:rsidRPr="00FB0996" w:rsidRDefault="00270275" w:rsidP="00270275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lastRenderedPageBreak/>
        <w:t>Какие опасности ожидают ребенка при общении в Интернете?</w:t>
      </w:r>
    </w:p>
    <w:p w14:paraId="26DC1EC7" w14:textId="77777777" w:rsidR="00270275" w:rsidRPr="00FB0996" w:rsidRDefault="00270275" w:rsidP="00270275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Опишите правила безопасного поведения и общения в социальных сетях.</w:t>
      </w:r>
    </w:p>
    <w:p w14:paraId="6595792E" w14:textId="77777777" w:rsidR="00270275" w:rsidRPr="00FB0996" w:rsidRDefault="00270275" w:rsidP="00270275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Опишите правила безопасности при общении по электронной почте.</w:t>
      </w:r>
    </w:p>
    <w:p w14:paraId="3256BF17" w14:textId="77777777" w:rsidR="00270275" w:rsidRPr="00FB0996" w:rsidRDefault="00270275" w:rsidP="00270275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Как часто Вы знакомитесь в Интернете первыми? Как часто знакомятся с Вами?</w:t>
      </w:r>
    </w:p>
    <w:p w14:paraId="44EDA5FA" w14:textId="77777777" w:rsidR="00270275" w:rsidRPr="00FB0996" w:rsidRDefault="00270275" w:rsidP="00270275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Приведите примеры мобильных приложений в виде социальных сетей и охарактеризуйте правила безопасной работы с ними.</w:t>
      </w:r>
    </w:p>
    <w:p w14:paraId="6C0552BE" w14:textId="77777777" w:rsidR="00270275" w:rsidRPr="00FB0996" w:rsidRDefault="00270275" w:rsidP="00270275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С какими рисками может столкнуться ребенок в социальных сетях?</w:t>
      </w:r>
    </w:p>
    <w:p w14:paraId="23442495" w14:textId="77777777" w:rsidR="00270275" w:rsidRPr="00FB0996" w:rsidRDefault="00270275" w:rsidP="00270275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Как организовать безопасную работу в скайпе?</w:t>
      </w:r>
    </w:p>
    <w:p w14:paraId="083C2ECA" w14:textId="77777777" w:rsidR="00270275" w:rsidRPr="00FB0996" w:rsidRDefault="00270275" w:rsidP="00270275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Что такое сетевой этикет?</w:t>
      </w:r>
    </w:p>
    <w:p w14:paraId="07DBB9E0" w14:textId="77777777" w:rsidR="00270275" w:rsidRPr="00FB0996" w:rsidRDefault="00270275" w:rsidP="00270275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Сформулируйте правила сетевой этики при общении в социальных сетях.</w:t>
      </w:r>
    </w:p>
    <w:p w14:paraId="13768C96" w14:textId="77777777" w:rsidR="00270275" w:rsidRPr="00FB0996" w:rsidRDefault="00270275" w:rsidP="00270275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Сформулируйте правила сетевой этики при общении в чатах и на форумах.</w:t>
      </w:r>
    </w:p>
    <w:p w14:paraId="45FC1189" w14:textId="77777777" w:rsidR="00270275" w:rsidRPr="00FB0996" w:rsidRDefault="00270275" w:rsidP="00270275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Сформулируйте правила сетевой этики при общении в онлайн-играх.</w:t>
      </w:r>
    </w:p>
    <w:p w14:paraId="723993B3" w14:textId="77777777" w:rsidR="00270275" w:rsidRPr="00FB0996" w:rsidRDefault="00270275" w:rsidP="00270275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Сформулируйте правила сетевой этики при общении по электронной почте.</w:t>
      </w:r>
    </w:p>
    <w:p w14:paraId="25E43F8D" w14:textId="77777777" w:rsidR="00270275" w:rsidRPr="00FB0996" w:rsidRDefault="00270275" w:rsidP="00270275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Дайте определение интернет-зависимости.</w:t>
      </w:r>
    </w:p>
    <w:p w14:paraId="4066D213" w14:textId="77777777" w:rsidR="00270275" w:rsidRPr="00FB0996" w:rsidRDefault="00270275" w:rsidP="00270275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Охарактеризуйте механизм формирования интернет-зависимости.</w:t>
      </w:r>
    </w:p>
    <w:p w14:paraId="4395F22D" w14:textId="77777777" w:rsidR="00270275" w:rsidRPr="00FB0996" w:rsidRDefault="00270275" w:rsidP="00270275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У кого возникает интернет-зависимость?</w:t>
      </w:r>
    </w:p>
    <w:p w14:paraId="6A7888EE" w14:textId="77777777" w:rsidR="00270275" w:rsidRPr="00FB0996" w:rsidRDefault="00270275" w:rsidP="00270275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Какие формы интернет-зависимости можно назвать?</w:t>
      </w:r>
    </w:p>
    <w:p w14:paraId="2D29F179" w14:textId="77777777" w:rsidR="00270275" w:rsidRPr="00FB0996" w:rsidRDefault="00270275" w:rsidP="00270275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Назовите признаки и симптомы интернет-зависимости у ребенка.</w:t>
      </w:r>
    </w:p>
    <w:p w14:paraId="3D216EB9" w14:textId="77777777" w:rsidR="00270275" w:rsidRPr="00FB0996" w:rsidRDefault="00270275" w:rsidP="00270275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Как следует действовать, если Вы обнаружили у ребенка интернет-зависимость?</w:t>
      </w:r>
    </w:p>
    <w:p w14:paraId="46A178C9" w14:textId="77777777" w:rsidR="00270275" w:rsidRPr="00FB0996" w:rsidRDefault="00270275" w:rsidP="00270275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Что такое игровая зависимость?</w:t>
      </w:r>
    </w:p>
    <w:p w14:paraId="3BA39F18" w14:textId="77777777" w:rsidR="00270275" w:rsidRPr="00FB0996" w:rsidRDefault="00270275" w:rsidP="00270275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Как возникает игровая зависимость?</w:t>
      </w:r>
    </w:p>
    <w:p w14:paraId="0F1B4106" w14:textId="77777777" w:rsidR="00270275" w:rsidRPr="00FB0996" w:rsidRDefault="00270275" w:rsidP="00270275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Какие стадии можно выделить при возникновении игровой зависимости?</w:t>
      </w:r>
    </w:p>
    <w:p w14:paraId="239A4CD6" w14:textId="77777777" w:rsidR="00270275" w:rsidRPr="00FB0996" w:rsidRDefault="00270275" w:rsidP="00270275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Какие факторы оказывают влияние на развитие игровой зависимости?</w:t>
      </w:r>
    </w:p>
    <w:p w14:paraId="7182766C" w14:textId="77777777" w:rsidR="00270275" w:rsidRPr="00FB0996" w:rsidRDefault="00270275" w:rsidP="00270275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Назовите признаки и симптомы игровой зависимости у ребенка.</w:t>
      </w:r>
    </w:p>
    <w:p w14:paraId="3505EE6B" w14:textId="77777777" w:rsidR="00270275" w:rsidRPr="00FB0996" w:rsidRDefault="00270275" w:rsidP="00270275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Охарактеризуйте критерии диагностики игровой зависимости.</w:t>
      </w:r>
    </w:p>
    <w:p w14:paraId="3F9848FA" w14:textId="77777777" w:rsidR="00270275" w:rsidRPr="00FB0996" w:rsidRDefault="00270275" w:rsidP="00270275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Дайте определение понятию «мошенничество» и «хулиганство».</w:t>
      </w:r>
    </w:p>
    <w:p w14:paraId="50346AF2" w14:textId="77777777" w:rsidR="00270275" w:rsidRPr="00FB0996" w:rsidRDefault="00270275" w:rsidP="00270275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Назовите основные виды виртуального мошенничества.</w:t>
      </w:r>
    </w:p>
    <w:p w14:paraId="05F7B4BD" w14:textId="77777777" w:rsidR="00270275" w:rsidRPr="00FB0996" w:rsidRDefault="00270275" w:rsidP="00270275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Кто такие компьютерные хулиганы?</w:t>
      </w:r>
    </w:p>
    <w:p w14:paraId="0ADD5C94" w14:textId="77777777" w:rsidR="00270275" w:rsidRPr="00FB0996" w:rsidRDefault="00270275" w:rsidP="00270275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Какая ответственность возлагается на виртуальное мошенничество и компьютерное хулиганство?</w:t>
      </w:r>
    </w:p>
    <w:p w14:paraId="693549CB" w14:textId="77777777" w:rsidR="00270275" w:rsidRPr="00FB0996" w:rsidRDefault="00270275" w:rsidP="00270275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Знаете ли вы, что такое «бомбардировка сообщениями»? Дайте своё определение этому термину.</w:t>
      </w:r>
    </w:p>
    <w:p w14:paraId="3C5CDB25" w14:textId="77777777" w:rsidR="00270275" w:rsidRPr="00FB0996" w:rsidRDefault="00270275" w:rsidP="00270275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Что Вы посоветуете другу, который попал под «бомбардировку» сообщениями? Будете ли вы принимать меры? Какие?</w:t>
      </w:r>
    </w:p>
    <w:p w14:paraId="514FF195" w14:textId="77777777" w:rsidR="00270275" w:rsidRPr="00FB0996" w:rsidRDefault="00270275" w:rsidP="00270275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Что такое кибербуллинг?</w:t>
      </w:r>
    </w:p>
    <w:p w14:paraId="02F3C47D" w14:textId="77777777" w:rsidR="00270275" w:rsidRPr="00FB0996" w:rsidRDefault="00270275" w:rsidP="00270275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По каким признакам можно определить кибербуллинг как вид хулиганства?</w:t>
      </w:r>
    </w:p>
    <w:p w14:paraId="5CC59D57" w14:textId="77777777" w:rsidR="00270275" w:rsidRPr="00FB0996" w:rsidRDefault="00270275" w:rsidP="00270275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Опишите меры профилактики и правила поведения при кибербуллинге.</w:t>
      </w:r>
    </w:p>
    <w:p w14:paraId="2431F9B6" w14:textId="77777777" w:rsidR="00270275" w:rsidRPr="00FB0996" w:rsidRDefault="00270275" w:rsidP="00270275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Что такое троллинг?</w:t>
      </w:r>
    </w:p>
    <w:p w14:paraId="2C458333" w14:textId="77777777" w:rsidR="00270275" w:rsidRPr="00FB0996" w:rsidRDefault="00270275" w:rsidP="00270275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По каким признакам можно определить троллинг как вид хулиганства?</w:t>
      </w:r>
    </w:p>
    <w:p w14:paraId="01C70B55" w14:textId="77777777" w:rsidR="00270275" w:rsidRPr="00FB0996" w:rsidRDefault="00270275" w:rsidP="00270275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Опишите правила поведения при троллинге.</w:t>
      </w:r>
    </w:p>
    <w:p w14:paraId="4C0A5A26" w14:textId="77777777" w:rsidR="00270275" w:rsidRPr="00FB0996" w:rsidRDefault="00270275" w:rsidP="00270275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Как правильно организовать безопасную работу с файлами в сети Интернет?</w:t>
      </w:r>
    </w:p>
    <w:p w14:paraId="44314C55" w14:textId="77777777" w:rsidR="00270275" w:rsidRPr="00FB0996" w:rsidRDefault="00270275" w:rsidP="00270275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Можно ли безопасно работать с Wi-Fi?</w:t>
      </w:r>
    </w:p>
    <w:p w14:paraId="324A3245" w14:textId="77777777" w:rsidR="00270275" w:rsidRPr="00FB0996" w:rsidRDefault="00270275" w:rsidP="00270275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Как осуществить безопасное взаимодействие со смартфонами и планшетами?</w:t>
      </w:r>
    </w:p>
    <w:p w14:paraId="63774F4A" w14:textId="77777777" w:rsidR="00270275" w:rsidRPr="00FB0996" w:rsidRDefault="00270275" w:rsidP="00270275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Как осуществить безопасное взаимодействие с цифровыми веб-камерами?</w:t>
      </w:r>
    </w:p>
    <w:p w14:paraId="7329BBFF" w14:textId="77777777" w:rsidR="00270275" w:rsidRPr="00FB0996" w:rsidRDefault="00270275" w:rsidP="00270275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Может ли быть опасным умный дом?</w:t>
      </w:r>
    </w:p>
    <w:p w14:paraId="231E17FB" w14:textId="77777777" w:rsidR="00270275" w:rsidRPr="00FB0996" w:rsidRDefault="00270275" w:rsidP="00270275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Как обеспечить безопасность интернета-вещей?</w:t>
      </w:r>
    </w:p>
    <w:p w14:paraId="548AB2DA" w14:textId="77777777" w:rsidR="00270275" w:rsidRPr="00FB0996" w:rsidRDefault="00270275" w:rsidP="00270275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Что такое компьютерные вирусы и как работают антивирусные программы?</w:t>
      </w:r>
    </w:p>
    <w:p w14:paraId="67FC37A6" w14:textId="77777777" w:rsidR="00270275" w:rsidRPr="00FB0996" w:rsidRDefault="00270275" w:rsidP="00270275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Приведите примеры компьютерных вирусов и антивирусных программ.</w:t>
      </w:r>
    </w:p>
    <w:p w14:paraId="51EFCF11" w14:textId="77777777" w:rsidR="00270275" w:rsidRPr="00FB0996" w:rsidRDefault="00270275" w:rsidP="00270275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 xml:space="preserve">Какую опасность таит поддельный сайт, который сложно отличить от настоящего? </w:t>
      </w:r>
    </w:p>
    <w:p w14:paraId="77E7B15D" w14:textId="77777777" w:rsidR="00270275" w:rsidRPr="00FB0996" w:rsidRDefault="00270275" w:rsidP="00270275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 xml:space="preserve">Назовите средства борьбы с потенциальными угрозами в Сети Интернет. </w:t>
      </w:r>
    </w:p>
    <w:p w14:paraId="0E8C3619" w14:textId="77777777" w:rsidR="00270275" w:rsidRPr="00FB0996" w:rsidRDefault="00270275" w:rsidP="00270275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Что необходимо делать, чтобы вредоносные файлы не попали на ваш компьютер?</w:t>
      </w:r>
    </w:p>
    <w:p w14:paraId="3404138E" w14:textId="77777777" w:rsidR="00270275" w:rsidRPr="00FB0996" w:rsidRDefault="00270275" w:rsidP="00270275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Что означает фраза «соблюдать авторское право»?</w:t>
      </w:r>
    </w:p>
    <w:p w14:paraId="1B6F0A73" w14:textId="77777777" w:rsidR="00270275" w:rsidRPr="00FB0996" w:rsidRDefault="00270275" w:rsidP="00270275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lastRenderedPageBreak/>
        <w:t>Какими статьями Гражданского Кодекса регламентируются вопросы авторского права?</w:t>
      </w:r>
    </w:p>
    <w:p w14:paraId="0DF0ABC8" w14:textId="77777777" w:rsidR="00270275" w:rsidRPr="00FB0996" w:rsidRDefault="00270275" w:rsidP="00270275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Что относится к объектам авторского права? Перечислите основные компоненты.</w:t>
      </w:r>
    </w:p>
    <w:p w14:paraId="64FACE80" w14:textId="77777777" w:rsidR="00270275" w:rsidRPr="00FB0996" w:rsidRDefault="00270275" w:rsidP="00270275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Приведите примеры, объектов Вашего авторского права. Есть ли уже у Вас такие объекты?</w:t>
      </w:r>
    </w:p>
    <w:p w14:paraId="04D10335" w14:textId="77777777" w:rsidR="00270275" w:rsidRPr="00FB0996" w:rsidRDefault="00270275" w:rsidP="00270275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Можно ли свободно использовать и распространять информацию в Интернете, не нарушая чьих-либо прав? Почему?</w:t>
      </w:r>
    </w:p>
    <w:p w14:paraId="6174C1A6" w14:textId="77777777" w:rsidR="00270275" w:rsidRPr="00FB0996" w:rsidRDefault="00270275" w:rsidP="00270275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Как Вы считаете, в чём заключаются правила сетевого этикета?</w:t>
      </w:r>
    </w:p>
    <w:p w14:paraId="5735DC63" w14:textId="77777777" w:rsidR="00270275" w:rsidRPr="00FB0996" w:rsidRDefault="00270275" w:rsidP="00270275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Охарактеризуйте, что понимают под использованием произведения.</w:t>
      </w:r>
    </w:p>
    <w:p w14:paraId="4854AF0F" w14:textId="77777777" w:rsidR="00270275" w:rsidRPr="00FB0996" w:rsidRDefault="00270275" w:rsidP="00270275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На какой срок распространяется авторское право?</w:t>
      </w:r>
    </w:p>
    <w:p w14:paraId="73CCBE45" w14:textId="77777777" w:rsidR="00270275" w:rsidRPr="00FB0996" w:rsidRDefault="00270275" w:rsidP="00270275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Какие объекты не являются объектами авторского права?</w:t>
      </w:r>
    </w:p>
    <w:p w14:paraId="10AC4585" w14:textId="77777777" w:rsidR="00270275" w:rsidRPr="00FB0996" w:rsidRDefault="00270275" w:rsidP="00270275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Что Вам известно по поводу авторского права на программы для компьютера и сайты Интернета, охраняются ли они авторским правом?</w:t>
      </w:r>
    </w:p>
    <w:p w14:paraId="3BF3BAE3" w14:textId="77777777" w:rsidR="00270275" w:rsidRPr="00FB0996" w:rsidRDefault="00270275" w:rsidP="00270275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Что нельзя делать без согласия?</w:t>
      </w:r>
    </w:p>
    <w:p w14:paraId="10555974" w14:textId="77777777" w:rsidR="00270275" w:rsidRPr="00FB0996" w:rsidRDefault="00270275" w:rsidP="00270275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Какие существуют способы использования чужого контента?</w:t>
      </w:r>
    </w:p>
    <w:p w14:paraId="35557974" w14:textId="77777777" w:rsidR="00270275" w:rsidRPr="00FB0996" w:rsidRDefault="00270275" w:rsidP="00270275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Что понимают под смежными правами?</w:t>
      </w:r>
    </w:p>
    <w:p w14:paraId="2B212777" w14:textId="77777777" w:rsidR="00270275" w:rsidRPr="00FB0996" w:rsidRDefault="00270275" w:rsidP="00270275">
      <w:pPr>
        <w:pStyle w:val="ad"/>
        <w:widowControl/>
        <w:numPr>
          <w:ilvl w:val="0"/>
          <w:numId w:val="5"/>
        </w:numPr>
        <w:tabs>
          <w:tab w:val="clear" w:pos="788"/>
          <w:tab w:val="left" w:pos="709"/>
        </w:tabs>
        <w:suppressAutoHyphens w:val="0"/>
        <w:spacing w:after="200" w:line="240" w:lineRule="auto"/>
        <w:ind w:left="0" w:firstLine="284"/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Какие виды ответственности предусмотрены российским законодательством за нарушение авторских прав?</w:t>
      </w:r>
    </w:p>
    <w:p w14:paraId="31F3CF48" w14:textId="77777777" w:rsidR="00270275" w:rsidRDefault="00270275" w:rsidP="00270275">
      <w:pPr>
        <w:pStyle w:val="a4"/>
        <w:spacing w:after="0" w:line="240" w:lineRule="auto"/>
        <w:ind w:left="0" w:firstLine="0"/>
        <w:rPr>
          <w:bCs/>
          <w:color w:val="000000"/>
          <w:sz w:val="24"/>
          <w:szCs w:val="24"/>
        </w:rPr>
      </w:pPr>
    </w:p>
    <w:p w14:paraId="7163C8D5" w14:textId="77777777" w:rsidR="00270275" w:rsidRDefault="00270275" w:rsidP="00270275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1C1C7EC1" w14:textId="77777777" w:rsidR="00270275" w:rsidRDefault="00270275" w:rsidP="00270275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0C3770D5" w14:textId="77777777" w:rsidR="00270275" w:rsidRPr="00FB0996" w:rsidRDefault="00270275" w:rsidP="00270275">
      <w:pPr>
        <w:rPr>
          <w:b/>
          <w:bCs/>
          <w:sz w:val="24"/>
          <w:szCs w:val="24"/>
        </w:rPr>
      </w:pPr>
      <w:r w:rsidRPr="00FB0996">
        <w:rPr>
          <w:b/>
          <w:bCs/>
          <w:sz w:val="24"/>
          <w:szCs w:val="24"/>
        </w:rPr>
        <w:t>6.1. Текущий контроль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53"/>
        <w:gridCol w:w="4838"/>
      </w:tblGrid>
      <w:tr w:rsidR="00270275" w:rsidRPr="00FB0996" w14:paraId="2ACD19C4" w14:textId="77777777" w:rsidTr="00BB0337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45F05021" w14:textId="77777777" w:rsidR="00270275" w:rsidRPr="00FB0996" w:rsidRDefault="00270275" w:rsidP="00BB033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FB0996">
              <w:rPr>
                <w:sz w:val="24"/>
                <w:szCs w:val="24"/>
              </w:rPr>
              <w:t>№</w:t>
            </w:r>
          </w:p>
          <w:p w14:paraId="2F3ED709" w14:textId="77777777" w:rsidR="00270275" w:rsidRPr="00FB0996" w:rsidRDefault="00270275" w:rsidP="00BB033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FB0996">
              <w:rPr>
                <w:sz w:val="24"/>
                <w:szCs w:val="24"/>
              </w:rPr>
              <w:t>пп</w:t>
            </w:r>
          </w:p>
        </w:tc>
        <w:tc>
          <w:tcPr>
            <w:tcW w:w="4253" w:type="dxa"/>
            <w:tcBorders>
              <w:top w:val="single" w:sz="12" w:space="0" w:color="auto"/>
            </w:tcBorders>
            <w:vAlign w:val="center"/>
          </w:tcPr>
          <w:p w14:paraId="18CC2DF8" w14:textId="77777777" w:rsidR="00270275" w:rsidRPr="00FB0996" w:rsidRDefault="00270275" w:rsidP="00BB033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FB0996">
              <w:rPr>
                <w:sz w:val="24"/>
                <w:szCs w:val="24"/>
              </w:rPr>
              <w:t>№  и наименование блока (раздела) дисциплины</w:t>
            </w:r>
          </w:p>
        </w:tc>
        <w:tc>
          <w:tcPr>
            <w:tcW w:w="4838" w:type="dxa"/>
            <w:tcBorders>
              <w:top w:val="single" w:sz="12" w:space="0" w:color="auto"/>
            </w:tcBorders>
            <w:vAlign w:val="center"/>
          </w:tcPr>
          <w:p w14:paraId="6C0C3152" w14:textId="77777777" w:rsidR="00270275" w:rsidRPr="00FB0996" w:rsidRDefault="00270275" w:rsidP="00BB033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FB0996">
              <w:rPr>
                <w:sz w:val="24"/>
                <w:szCs w:val="24"/>
              </w:rPr>
              <w:t>Форма текущего контроля</w:t>
            </w:r>
          </w:p>
        </w:tc>
      </w:tr>
      <w:tr w:rsidR="00270275" w:rsidRPr="00FB0996" w14:paraId="3A0366B8" w14:textId="77777777" w:rsidTr="00BB0337">
        <w:tc>
          <w:tcPr>
            <w:tcW w:w="675" w:type="dxa"/>
          </w:tcPr>
          <w:p w14:paraId="19623B2A" w14:textId="77777777" w:rsidR="00270275" w:rsidRPr="00FB0996" w:rsidRDefault="00270275" w:rsidP="00BB0337">
            <w:pPr>
              <w:pStyle w:val="a6"/>
              <w:ind w:firstLine="0"/>
              <w:rPr>
                <w:sz w:val="24"/>
                <w:szCs w:val="24"/>
              </w:rPr>
            </w:pPr>
            <w:r w:rsidRPr="00FB0996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68846E42" w14:textId="77777777" w:rsidR="00270275" w:rsidRPr="00FB0996" w:rsidRDefault="00270275" w:rsidP="00BB0337">
            <w:pPr>
              <w:pStyle w:val="a6"/>
              <w:tabs>
                <w:tab w:val="left" w:pos="538"/>
              </w:tabs>
              <w:ind w:firstLine="0"/>
              <w:rPr>
                <w:sz w:val="24"/>
                <w:szCs w:val="24"/>
              </w:rPr>
            </w:pPr>
            <w:r w:rsidRPr="00FB0996">
              <w:rPr>
                <w:sz w:val="24"/>
                <w:szCs w:val="24"/>
              </w:rPr>
              <w:t>Темы 1-8</w:t>
            </w:r>
          </w:p>
        </w:tc>
        <w:tc>
          <w:tcPr>
            <w:tcW w:w="4838" w:type="dxa"/>
          </w:tcPr>
          <w:p w14:paraId="3B86B610" w14:textId="77777777" w:rsidR="00270275" w:rsidRPr="00FB0996" w:rsidRDefault="00270275" w:rsidP="00BB0337">
            <w:pPr>
              <w:pStyle w:val="a6"/>
              <w:ind w:firstLine="0"/>
              <w:rPr>
                <w:sz w:val="24"/>
                <w:szCs w:val="24"/>
              </w:rPr>
            </w:pPr>
            <w:r w:rsidRPr="00FB0996">
              <w:rPr>
                <w:sz w:val="24"/>
                <w:szCs w:val="24"/>
              </w:rPr>
              <w:t>Проверка конспектов, устный опрос</w:t>
            </w:r>
          </w:p>
        </w:tc>
      </w:tr>
      <w:tr w:rsidR="00270275" w:rsidRPr="00FB0996" w14:paraId="2A27C0B0" w14:textId="77777777" w:rsidTr="00BB0337">
        <w:tc>
          <w:tcPr>
            <w:tcW w:w="675" w:type="dxa"/>
          </w:tcPr>
          <w:p w14:paraId="2F8871B1" w14:textId="77777777" w:rsidR="00270275" w:rsidRPr="00FB0996" w:rsidRDefault="00270275" w:rsidP="00BB0337">
            <w:pPr>
              <w:pStyle w:val="a6"/>
              <w:ind w:firstLine="0"/>
              <w:rPr>
                <w:sz w:val="24"/>
                <w:szCs w:val="24"/>
              </w:rPr>
            </w:pPr>
            <w:r w:rsidRPr="00FB0996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207E6CC4" w14:textId="77777777" w:rsidR="00270275" w:rsidRPr="00FB0996" w:rsidRDefault="00270275" w:rsidP="00BB0337">
            <w:pPr>
              <w:pStyle w:val="a6"/>
              <w:tabs>
                <w:tab w:val="left" w:pos="538"/>
              </w:tabs>
              <w:ind w:firstLine="0"/>
              <w:rPr>
                <w:sz w:val="24"/>
                <w:szCs w:val="24"/>
              </w:rPr>
            </w:pPr>
            <w:r w:rsidRPr="00FB0996">
              <w:rPr>
                <w:sz w:val="24"/>
                <w:szCs w:val="24"/>
              </w:rPr>
              <w:t>Темы 1-8</w:t>
            </w:r>
          </w:p>
        </w:tc>
        <w:tc>
          <w:tcPr>
            <w:tcW w:w="4838" w:type="dxa"/>
          </w:tcPr>
          <w:p w14:paraId="2D1F7066" w14:textId="77777777" w:rsidR="00270275" w:rsidRPr="00FB0996" w:rsidRDefault="00270275" w:rsidP="00BB0337">
            <w:pPr>
              <w:pStyle w:val="a6"/>
              <w:ind w:firstLine="0"/>
              <w:rPr>
                <w:sz w:val="24"/>
                <w:szCs w:val="24"/>
              </w:rPr>
            </w:pPr>
            <w:r w:rsidRPr="00FB0996">
              <w:rPr>
                <w:sz w:val="24"/>
                <w:szCs w:val="24"/>
              </w:rPr>
              <w:t>Тест</w:t>
            </w:r>
          </w:p>
        </w:tc>
      </w:tr>
    </w:tbl>
    <w:p w14:paraId="5217EC4A" w14:textId="77777777" w:rsidR="00270275" w:rsidRPr="00FB0996" w:rsidRDefault="00270275" w:rsidP="00270275">
      <w:pPr>
        <w:spacing w:line="360" w:lineRule="auto"/>
        <w:rPr>
          <w:b/>
          <w:bCs/>
          <w:caps/>
          <w:sz w:val="24"/>
          <w:szCs w:val="24"/>
        </w:rPr>
      </w:pPr>
    </w:p>
    <w:p w14:paraId="7AD0B03D" w14:textId="77777777" w:rsidR="00270275" w:rsidRPr="00FB0996" w:rsidRDefault="00270275" w:rsidP="00270275">
      <w:pPr>
        <w:spacing w:line="360" w:lineRule="auto"/>
        <w:rPr>
          <w:b/>
          <w:sz w:val="24"/>
          <w:szCs w:val="24"/>
        </w:rPr>
      </w:pPr>
      <w:r w:rsidRPr="00FB0996">
        <w:rPr>
          <w:b/>
          <w:bCs/>
          <w:caps/>
          <w:sz w:val="24"/>
          <w:szCs w:val="24"/>
        </w:rPr>
        <w:t>6</w:t>
      </w:r>
      <w:r w:rsidRPr="00FB0996">
        <w:rPr>
          <w:b/>
          <w:sz w:val="24"/>
          <w:szCs w:val="24"/>
        </w:rPr>
        <w:t>.2. Примеры</w:t>
      </w:r>
      <w:r w:rsidRPr="00FB0996">
        <w:rPr>
          <w:b/>
          <w:bCs/>
          <w:caps/>
          <w:sz w:val="24"/>
          <w:szCs w:val="24"/>
        </w:rPr>
        <w:t xml:space="preserve"> </w:t>
      </w:r>
      <w:r w:rsidRPr="00FB0996">
        <w:rPr>
          <w:b/>
          <w:sz w:val="24"/>
          <w:szCs w:val="24"/>
        </w:rPr>
        <w:t>оценочных средств для текущего контроля по дисциплине</w:t>
      </w:r>
    </w:p>
    <w:p w14:paraId="330620CD" w14:textId="77777777" w:rsidR="00270275" w:rsidRPr="00FB0996" w:rsidRDefault="00270275" w:rsidP="00270275">
      <w:pPr>
        <w:rPr>
          <w:b/>
          <w:bCs/>
          <w:i/>
          <w:sz w:val="24"/>
          <w:szCs w:val="24"/>
        </w:rPr>
      </w:pPr>
      <w:r w:rsidRPr="00FB0996">
        <w:rPr>
          <w:b/>
          <w:bCs/>
          <w:i/>
          <w:sz w:val="24"/>
          <w:szCs w:val="24"/>
        </w:rPr>
        <w:t>Темы конспектов.</w:t>
      </w:r>
    </w:p>
    <w:p w14:paraId="0D253011" w14:textId="77777777" w:rsidR="00270275" w:rsidRPr="00FB0996" w:rsidRDefault="00270275" w:rsidP="00270275">
      <w:pPr>
        <w:rPr>
          <w:bCs/>
          <w:sz w:val="24"/>
          <w:szCs w:val="24"/>
        </w:rPr>
      </w:pPr>
      <w:r w:rsidRPr="00FB0996">
        <w:rPr>
          <w:bCs/>
          <w:sz w:val="24"/>
          <w:szCs w:val="24"/>
        </w:rPr>
        <w:t>Представлены в разделе 5.1.</w:t>
      </w:r>
    </w:p>
    <w:p w14:paraId="66B1BC9D" w14:textId="77777777" w:rsidR="00270275" w:rsidRPr="00FB0996" w:rsidRDefault="00270275" w:rsidP="00270275">
      <w:pPr>
        <w:rPr>
          <w:bCs/>
          <w:sz w:val="24"/>
          <w:szCs w:val="24"/>
        </w:rPr>
      </w:pPr>
    </w:p>
    <w:p w14:paraId="4B9DB4F7" w14:textId="77777777" w:rsidR="00270275" w:rsidRPr="00FB0996" w:rsidRDefault="00270275" w:rsidP="00270275">
      <w:pPr>
        <w:keepNext/>
        <w:spacing w:before="120"/>
        <w:ind w:firstLine="709"/>
        <w:rPr>
          <w:b/>
          <w:bCs/>
          <w:i/>
          <w:sz w:val="24"/>
          <w:szCs w:val="24"/>
        </w:rPr>
      </w:pPr>
      <w:r w:rsidRPr="00FB0996">
        <w:rPr>
          <w:b/>
          <w:bCs/>
          <w:i/>
          <w:sz w:val="24"/>
          <w:szCs w:val="24"/>
        </w:rPr>
        <w:t>Примеры тестовых заданий.</w:t>
      </w:r>
    </w:p>
    <w:p w14:paraId="7C345114" w14:textId="77777777" w:rsidR="00270275" w:rsidRPr="00FB0996" w:rsidRDefault="00270275" w:rsidP="00270275">
      <w:pPr>
        <w:keepNext/>
        <w:spacing w:before="120"/>
        <w:ind w:firstLine="709"/>
        <w:rPr>
          <w:rFonts w:cs="TimesNewRomanPSMT"/>
          <w:sz w:val="24"/>
          <w:szCs w:val="24"/>
        </w:rPr>
      </w:pPr>
      <w:r w:rsidRPr="00FB0996">
        <w:rPr>
          <w:rFonts w:cs="TimesNewRomanPSMT"/>
          <w:b/>
          <w:sz w:val="24"/>
          <w:szCs w:val="24"/>
        </w:rPr>
        <w:t>1.</w:t>
      </w:r>
      <w:r w:rsidRPr="00FB0996">
        <w:rPr>
          <w:rFonts w:cs="TimesNewRomanPSMT"/>
          <w:sz w:val="24"/>
          <w:szCs w:val="24"/>
        </w:rPr>
        <w:t xml:space="preserve"> Какой из предложенных паролей лучше выбрать?</w:t>
      </w:r>
    </w:p>
    <w:p w14:paraId="7E1754F0" w14:textId="77777777" w:rsidR="00270275" w:rsidRPr="00FB0996" w:rsidRDefault="00270275" w:rsidP="00270275">
      <w:pPr>
        <w:ind w:firstLine="709"/>
        <w:rPr>
          <w:rFonts w:cs="TimesNewRomanPSMT"/>
          <w:sz w:val="24"/>
          <w:szCs w:val="24"/>
        </w:rPr>
      </w:pPr>
      <w:r w:rsidRPr="00FB0996">
        <w:rPr>
          <w:rFonts w:cs="TimesNewRomanPSMT"/>
          <w:sz w:val="24"/>
          <w:szCs w:val="24"/>
        </w:rPr>
        <w:t xml:space="preserve">а) </w:t>
      </w:r>
      <w:r w:rsidRPr="00FB0996">
        <w:rPr>
          <w:rFonts w:cs="TimesNewRomanPSMT"/>
          <w:sz w:val="24"/>
          <w:szCs w:val="24"/>
          <w:lang w:val="en-US"/>
        </w:rPr>
        <w:t>NoTeb</w:t>
      </w:r>
      <w:r w:rsidRPr="00FB0996">
        <w:rPr>
          <w:rFonts w:cs="TimesNewRomanPSMT"/>
          <w:sz w:val="24"/>
          <w:szCs w:val="24"/>
        </w:rPr>
        <w:t>!!</w:t>
      </w:r>
      <w:r w:rsidRPr="00FB0996">
        <w:rPr>
          <w:rFonts w:cs="TimesNewRomanPSMT"/>
          <w:sz w:val="24"/>
          <w:szCs w:val="24"/>
          <w:lang w:val="en-US"/>
        </w:rPr>
        <w:t>k</w:t>
      </w:r>
    </w:p>
    <w:p w14:paraId="602271F2" w14:textId="77777777" w:rsidR="00270275" w:rsidRPr="00FB0996" w:rsidRDefault="00270275" w:rsidP="00270275">
      <w:pPr>
        <w:ind w:firstLine="709"/>
        <w:rPr>
          <w:rFonts w:cs="TimesNewRomanPSMT"/>
          <w:sz w:val="24"/>
          <w:szCs w:val="24"/>
        </w:rPr>
      </w:pPr>
      <w:r w:rsidRPr="00FB0996">
        <w:rPr>
          <w:rFonts w:cs="TimesNewRomanPSMT"/>
          <w:sz w:val="24"/>
          <w:szCs w:val="24"/>
        </w:rPr>
        <w:t xml:space="preserve">б) </w:t>
      </w:r>
      <w:r w:rsidRPr="00FB0996">
        <w:rPr>
          <w:rFonts w:cs="TimesNewRomanPSMT"/>
          <w:sz w:val="24"/>
          <w:szCs w:val="24"/>
          <w:lang w:val="en-US"/>
        </w:rPr>
        <w:t>qwerty</w:t>
      </w:r>
    </w:p>
    <w:p w14:paraId="247A4D5F" w14:textId="77777777" w:rsidR="00270275" w:rsidRPr="00FB0996" w:rsidRDefault="00270275" w:rsidP="00270275">
      <w:pPr>
        <w:ind w:firstLine="709"/>
        <w:rPr>
          <w:rFonts w:cs="TimesNewRomanPSMT"/>
          <w:sz w:val="24"/>
          <w:szCs w:val="24"/>
        </w:rPr>
      </w:pPr>
      <w:r w:rsidRPr="00FB0996">
        <w:rPr>
          <w:rFonts w:cs="TimesNewRomanPSMT"/>
          <w:sz w:val="24"/>
          <w:szCs w:val="24"/>
        </w:rPr>
        <w:t>в) [Дата рождения]</w:t>
      </w:r>
    </w:p>
    <w:p w14:paraId="02F7040A" w14:textId="77777777" w:rsidR="00270275" w:rsidRPr="00FB0996" w:rsidRDefault="00270275" w:rsidP="00270275">
      <w:pPr>
        <w:ind w:firstLine="709"/>
        <w:rPr>
          <w:rFonts w:cs="TimesNewRomanPSMT"/>
          <w:sz w:val="24"/>
          <w:szCs w:val="24"/>
        </w:rPr>
      </w:pPr>
      <w:r w:rsidRPr="00FB0996">
        <w:rPr>
          <w:rFonts w:cs="TimesNewRomanPSMT"/>
          <w:sz w:val="24"/>
          <w:szCs w:val="24"/>
        </w:rPr>
        <w:t>г) 123456</w:t>
      </w:r>
    </w:p>
    <w:p w14:paraId="5962B4E5" w14:textId="77777777" w:rsidR="00270275" w:rsidRPr="00FB0996" w:rsidRDefault="00270275" w:rsidP="00270275">
      <w:pPr>
        <w:spacing w:before="120"/>
        <w:ind w:firstLine="709"/>
        <w:rPr>
          <w:rFonts w:cs="TimesNewRomanPSMT"/>
          <w:sz w:val="24"/>
          <w:szCs w:val="24"/>
        </w:rPr>
      </w:pPr>
      <w:r w:rsidRPr="00FB0996">
        <w:rPr>
          <w:rFonts w:cs="TimesNewRomanPSMT"/>
          <w:b/>
          <w:sz w:val="24"/>
          <w:szCs w:val="24"/>
        </w:rPr>
        <w:t>2.</w:t>
      </w:r>
      <w:r w:rsidRPr="00FB0996">
        <w:rPr>
          <w:rFonts w:cs="TimesNewRomanPSMT"/>
          <w:sz w:val="24"/>
          <w:szCs w:val="24"/>
        </w:rPr>
        <w:t xml:space="preserve"> Что нужно сделать в первую очередь, если компьютер подвергся атаке?</w:t>
      </w:r>
    </w:p>
    <w:p w14:paraId="3AC2970D" w14:textId="77777777" w:rsidR="00270275" w:rsidRPr="00FB0996" w:rsidRDefault="00270275" w:rsidP="00270275">
      <w:pPr>
        <w:ind w:firstLine="709"/>
        <w:rPr>
          <w:rFonts w:cs="TimesNewRomanPSMT"/>
          <w:sz w:val="24"/>
          <w:szCs w:val="24"/>
        </w:rPr>
      </w:pPr>
      <w:r w:rsidRPr="00FB0996">
        <w:rPr>
          <w:rFonts w:cs="TimesNewRomanPSMT"/>
          <w:sz w:val="24"/>
          <w:szCs w:val="24"/>
        </w:rPr>
        <w:t>а) Отключить компьютер от Интернета</w:t>
      </w:r>
    </w:p>
    <w:p w14:paraId="5629A0BE" w14:textId="77777777" w:rsidR="00270275" w:rsidRPr="00FB0996" w:rsidRDefault="00270275" w:rsidP="00270275">
      <w:pPr>
        <w:ind w:firstLine="709"/>
        <w:rPr>
          <w:rFonts w:cs="TimesNewRomanPSMT"/>
          <w:sz w:val="24"/>
          <w:szCs w:val="24"/>
        </w:rPr>
      </w:pPr>
      <w:r w:rsidRPr="00FB0996">
        <w:rPr>
          <w:rFonts w:cs="TimesNewRomanPSMT"/>
          <w:sz w:val="24"/>
          <w:szCs w:val="24"/>
        </w:rPr>
        <w:t>б) Выйти из браузера</w:t>
      </w:r>
    </w:p>
    <w:p w14:paraId="16087CC2" w14:textId="77777777" w:rsidR="00270275" w:rsidRPr="00FB0996" w:rsidRDefault="00270275" w:rsidP="00270275">
      <w:pPr>
        <w:ind w:firstLine="709"/>
        <w:rPr>
          <w:rFonts w:cs="TimesNewRomanPSMT"/>
          <w:sz w:val="24"/>
          <w:szCs w:val="24"/>
        </w:rPr>
      </w:pPr>
      <w:r w:rsidRPr="00FB0996">
        <w:rPr>
          <w:rFonts w:cs="TimesNewRomanPSMT"/>
          <w:sz w:val="24"/>
          <w:szCs w:val="24"/>
        </w:rPr>
        <w:t>в) Проверить сохранение важных файлов</w:t>
      </w:r>
    </w:p>
    <w:p w14:paraId="5EA6C8E2" w14:textId="77777777" w:rsidR="00270275" w:rsidRPr="00FB0996" w:rsidRDefault="00270275" w:rsidP="00270275">
      <w:pPr>
        <w:ind w:firstLine="709"/>
        <w:rPr>
          <w:rFonts w:cs="TimesNewRomanPSMT"/>
          <w:sz w:val="24"/>
          <w:szCs w:val="24"/>
        </w:rPr>
      </w:pPr>
      <w:r w:rsidRPr="00FB0996">
        <w:rPr>
          <w:rFonts w:cs="TimesNewRomanPSMT"/>
          <w:sz w:val="24"/>
          <w:szCs w:val="24"/>
        </w:rPr>
        <w:t>г) Запустить проверку компьютера антивирусной программой</w:t>
      </w:r>
    </w:p>
    <w:p w14:paraId="3F757EF6" w14:textId="77777777" w:rsidR="00270275" w:rsidRPr="00FB0996" w:rsidRDefault="00270275" w:rsidP="00270275">
      <w:pPr>
        <w:spacing w:before="120"/>
        <w:ind w:firstLine="709"/>
        <w:rPr>
          <w:rFonts w:cs="TimesNewRomanPSMT"/>
          <w:sz w:val="24"/>
          <w:szCs w:val="24"/>
        </w:rPr>
      </w:pPr>
      <w:r w:rsidRPr="00FB0996">
        <w:rPr>
          <w:rFonts w:cs="TimesNewRomanPSMT"/>
          <w:b/>
          <w:sz w:val="24"/>
          <w:szCs w:val="24"/>
        </w:rPr>
        <w:t>3.</w:t>
      </w:r>
      <w:r w:rsidRPr="00FB0996">
        <w:rPr>
          <w:rFonts w:cs="TimesNewRomanPSMT"/>
          <w:sz w:val="24"/>
          <w:szCs w:val="24"/>
        </w:rPr>
        <w:t xml:space="preserve"> Вам пришло письмо: «Чтобы выиграть миллион в нашей лотерее, нужно зарегистрироваться на этом сайте (ссылка на сайт). Регистрация закрывается завтра. Не пропустите!». Что Вы сделаете?</w:t>
      </w:r>
    </w:p>
    <w:p w14:paraId="19947CAF" w14:textId="77777777" w:rsidR="00270275" w:rsidRPr="00FB0996" w:rsidRDefault="00270275" w:rsidP="00270275">
      <w:pPr>
        <w:ind w:firstLine="709"/>
        <w:rPr>
          <w:rFonts w:cs="TimesNewRomanPSMT"/>
          <w:sz w:val="24"/>
          <w:szCs w:val="24"/>
        </w:rPr>
      </w:pPr>
      <w:r w:rsidRPr="00FB0996">
        <w:rPr>
          <w:rFonts w:cs="TimesNewRomanPSMT"/>
          <w:sz w:val="24"/>
          <w:szCs w:val="24"/>
        </w:rPr>
        <w:t>а) Зайду на сайт и посмотрю, что за лотерея</w:t>
      </w:r>
    </w:p>
    <w:p w14:paraId="70800CD4" w14:textId="77777777" w:rsidR="00270275" w:rsidRPr="00FB0996" w:rsidRDefault="00270275" w:rsidP="00270275">
      <w:pPr>
        <w:ind w:firstLine="709"/>
        <w:rPr>
          <w:rFonts w:cs="TimesNewRomanPSMT"/>
          <w:sz w:val="24"/>
          <w:szCs w:val="24"/>
        </w:rPr>
      </w:pPr>
      <w:r w:rsidRPr="00FB0996">
        <w:rPr>
          <w:rFonts w:cs="TimesNewRomanPSMT"/>
          <w:sz w:val="24"/>
          <w:szCs w:val="24"/>
        </w:rPr>
        <w:t>б) Напишу в ответ письмо, где попрошу прислать подробности о лотерее</w:t>
      </w:r>
    </w:p>
    <w:p w14:paraId="7B791740" w14:textId="77777777" w:rsidR="00270275" w:rsidRPr="00FB0996" w:rsidRDefault="00270275" w:rsidP="00270275">
      <w:pPr>
        <w:ind w:firstLine="709"/>
        <w:rPr>
          <w:rFonts w:cs="TimesNewRomanPSMT"/>
          <w:sz w:val="24"/>
          <w:szCs w:val="24"/>
        </w:rPr>
      </w:pPr>
      <w:r w:rsidRPr="00FB0996">
        <w:rPr>
          <w:rFonts w:cs="TimesNewRomanPSMT"/>
          <w:sz w:val="24"/>
          <w:szCs w:val="24"/>
        </w:rPr>
        <w:lastRenderedPageBreak/>
        <w:t>в) Удалю письмо. Я ничего не знаю об этом сайте и авторе письма. Скорее всего, это спам.</w:t>
      </w:r>
    </w:p>
    <w:p w14:paraId="6F7DE45D" w14:textId="77777777" w:rsidR="00270275" w:rsidRPr="00FB0996" w:rsidRDefault="00270275" w:rsidP="00270275">
      <w:pPr>
        <w:spacing w:before="120"/>
        <w:ind w:firstLine="709"/>
        <w:rPr>
          <w:rFonts w:cs="TimesNewRomanPSMT"/>
          <w:sz w:val="24"/>
          <w:szCs w:val="24"/>
        </w:rPr>
      </w:pPr>
      <w:r w:rsidRPr="00FB0996">
        <w:rPr>
          <w:rFonts w:cs="TimesNewRomanPSMT"/>
          <w:b/>
          <w:sz w:val="24"/>
          <w:szCs w:val="24"/>
        </w:rPr>
        <w:t>4.</w:t>
      </w:r>
      <w:r w:rsidRPr="00FB0996">
        <w:rPr>
          <w:rFonts w:cs="TimesNewRomanPSMT"/>
          <w:sz w:val="24"/>
          <w:szCs w:val="24"/>
        </w:rPr>
        <w:t xml:space="preserve"> Что делать, если вы стали жертвой интернет-травли?</w:t>
      </w:r>
    </w:p>
    <w:p w14:paraId="4BAEB633" w14:textId="77777777" w:rsidR="00270275" w:rsidRPr="00FB0996" w:rsidRDefault="00270275" w:rsidP="00270275">
      <w:pPr>
        <w:ind w:firstLine="709"/>
        <w:rPr>
          <w:rFonts w:cs="TimesNewRomanPSMT"/>
          <w:sz w:val="24"/>
          <w:szCs w:val="24"/>
        </w:rPr>
      </w:pPr>
      <w:r w:rsidRPr="00FB0996">
        <w:rPr>
          <w:rFonts w:cs="TimesNewRomanPSMT"/>
          <w:sz w:val="24"/>
          <w:szCs w:val="24"/>
        </w:rPr>
        <w:t>а) Сыпать угрозами в ответ, предлагать встретиться и разобраться</w:t>
      </w:r>
    </w:p>
    <w:p w14:paraId="0890AA75" w14:textId="77777777" w:rsidR="00270275" w:rsidRPr="00FB0996" w:rsidRDefault="00270275" w:rsidP="00270275">
      <w:pPr>
        <w:ind w:firstLine="709"/>
        <w:rPr>
          <w:rFonts w:cs="TimesNewRomanPSMT"/>
          <w:sz w:val="24"/>
          <w:szCs w:val="24"/>
        </w:rPr>
      </w:pPr>
      <w:r w:rsidRPr="00FB0996">
        <w:rPr>
          <w:rFonts w:cs="TimesNewRomanPSMT"/>
          <w:sz w:val="24"/>
          <w:szCs w:val="24"/>
        </w:rPr>
        <w:t>б) Выбросить компьютер</w:t>
      </w:r>
    </w:p>
    <w:p w14:paraId="30E7FB82" w14:textId="77777777" w:rsidR="00270275" w:rsidRPr="00FB0996" w:rsidRDefault="00270275" w:rsidP="00270275">
      <w:pPr>
        <w:ind w:firstLine="709"/>
        <w:rPr>
          <w:rFonts w:cs="TimesNewRomanPSMT"/>
          <w:sz w:val="24"/>
          <w:szCs w:val="24"/>
        </w:rPr>
      </w:pPr>
      <w:r w:rsidRPr="00FB0996">
        <w:rPr>
          <w:rFonts w:cs="TimesNewRomanPSMT"/>
          <w:sz w:val="24"/>
          <w:szCs w:val="24"/>
        </w:rPr>
        <w:t>в) Ничего не делать, терпеть</w:t>
      </w:r>
    </w:p>
    <w:p w14:paraId="4EA87C1F" w14:textId="77777777" w:rsidR="00270275" w:rsidRPr="00FB0996" w:rsidRDefault="00270275" w:rsidP="00270275">
      <w:pPr>
        <w:ind w:firstLine="709"/>
        <w:rPr>
          <w:rFonts w:cs="TimesNewRomanPSMT"/>
          <w:sz w:val="24"/>
          <w:szCs w:val="24"/>
        </w:rPr>
      </w:pPr>
      <w:r w:rsidRPr="00FB0996">
        <w:rPr>
          <w:rFonts w:cs="TimesNewRomanPSMT"/>
          <w:sz w:val="24"/>
          <w:szCs w:val="24"/>
        </w:rPr>
        <w:t>г) Обратиться в администрацию ресурса с просьбой наказать обидчика</w:t>
      </w:r>
    </w:p>
    <w:p w14:paraId="30AE9F8F" w14:textId="77777777" w:rsidR="00270275" w:rsidRPr="00FB0996" w:rsidRDefault="00270275" w:rsidP="00270275">
      <w:pPr>
        <w:spacing w:before="120"/>
        <w:ind w:firstLine="709"/>
        <w:rPr>
          <w:rFonts w:cs="TimesNewRomanPSMT"/>
          <w:sz w:val="24"/>
          <w:szCs w:val="24"/>
        </w:rPr>
      </w:pPr>
      <w:r w:rsidRPr="00FB0996">
        <w:rPr>
          <w:rFonts w:cs="TimesNewRomanPSMT"/>
          <w:b/>
          <w:sz w:val="24"/>
          <w:szCs w:val="24"/>
        </w:rPr>
        <w:t>5.</w:t>
      </w:r>
      <w:r w:rsidRPr="00FB0996">
        <w:rPr>
          <w:rFonts w:cs="TimesNewRomanPSMT"/>
          <w:sz w:val="24"/>
          <w:szCs w:val="24"/>
        </w:rPr>
        <w:t xml:space="preserve"> При установке приложения обработки фотографий на смартфон приложение просит доступ к СМС-сообщениям и телефонной книге. Согласиться или нет?</w:t>
      </w:r>
    </w:p>
    <w:p w14:paraId="362BF2D0" w14:textId="77777777" w:rsidR="00270275" w:rsidRPr="00FB0996" w:rsidRDefault="00270275" w:rsidP="00270275">
      <w:pPr>
        <w:ind w:firstLine="709"/>
        <w:rPr>
          <w:rFonts w:cs="TimesNewRomanPSMT"/>
          <w:sz w:val="24"/>
          <w:szCs w:val="24"/>
        </w:rPr>
      </w:pPr>
      <w:r w:rsidRPr="00FB0996">
        <w:rPr>
          <w:rFonts w:cs="TimesNewRomanPSMT"/>
          <w:sz w:val="24"/>
          <w:szCs w:val="24"/>
        </w:rPr>
        <w:t>а) Согласиться, поскольку это безопасно</w:t>
      </w:r>
    </w:p>
    <w:p w14:paraId="4F0EE270" w14:textId="77777777" w:rsidR="00270275" w:rsidRPr="00FB0996" w:rsidRDefault="00270275" w:rsidP="00270275">
      <w:pPr>
        <w:ind w:firstLine="709"/>
        <w:rPr>
          <w:rFonts w:cs="TimesNewRomanPSMT"/>
          <w:sz w:val="24"/>
          <w:szCs w:val="24"/>
        </w:rPr>
      </w:pPr>
      <w:r w:rsidRPr="00FB0996">
        <w:rPr>
          <w:rFonts w:cs="TimesNewRomanPSMT"/>
          <w:sz w:val="24"/>
          <w:szCs w:val="24"/>
        </w:rPr>
        <w:t>б) Не согласиться, поскольку это небезопасно</w:t>
      </w:r>
    </w:p>
    <w:p w14:paraId="0911CA78" w14:textId="77777777" w:rsidR="00270275" w:rsidRPr="00FB0996" w:rsidRDefault="00270275" w:rsidP="00270275">
      <w:pPr>
        <w:spacing w:before="120"/>
        <w:ind w:firstLine="709"/>
        <w:rPr>
          <w:rFonts w:cs="TimesNewRomanPSMT"/>
          <w:sz w:val="24"/>
          <w:szCs w:val="24"/>
        </w:rPr>
      </w:pPr>
      <w:r w:rsidRPr="00FB0996">
        <w:rPr>
          <w:rFonts w:cs="TimesNewRomanPSMT"/>
          <w:b/>
          <w:sz w:val="24"/>
          <w:szCs w:val="24"/>
        </w:rPr>
        <w:t>6.</w:t>
      </w:r>
      <w:r w:rsidRPr="00FB0996">
        <w:rPr>
          <w:rFonts w:cs="TimesNewRomanPSMT"/>
          <w:sz w:val="24"/>
          <w:szCs w:val="24"/>
        </w:rPr>
        <w:t xml:space="preserve"> Что не является персональными данными?</w:t>
      </w:r>
    </w:p>
    <w:p w14:paraId="0A9100AA" w14:textId="77777777" w:rsidR="00270275" w:rsidRPr="00FB0996" w:rsidRDefault="00270275" w:rsidP="00270275">
      <w:pPr>
        <w:ind w:firstLine="709"/>
        <w:rPr>
          <w:rFonts w:cs="TimesNewRomanPSMT"/>
          <w:sz w:val="24"/>
          <w:szCs w:val="24"/>
        </w:rPr>
      </w:pPr>
      <w:r w:rsidRPr="00FB0996">
        <w:rPr>
          <w:rFonts w:cs="TimesNewRomanPSMT"/>
          <w:sz w:val="24"/>
          <w:szCs w:val="24"/>
        </w:rPr>
        <w:t>а) Фамилия, имя, отчество</w:t>
      </w:r>
    </w:p>
    <w:p w14:paraId="77D32D88" w14:textId="77777777" w:rsidR="00270275" w:rsidRPr="00FB0996" w:rsidRDefault="00270275" w:rsidP="00270275">
      <w:pPr>
        <w:ind w:firstLine="709"/>
        <w:rPr>
          <w:rFonts w:cs="TimesNewRomanPSMT"/>
          <w:sz w:val="24"/>
          <w:szCs w:val="24"/>
        </w:rPr>
      </w:pPr>
      <w:r w:rsidRPr="00FB0996">
        <w:rPr>
          <w:rFonts w:cs="TimesNewRomanPSMT"/>
          <w:sz w:val="24"/>
          <w:szCs w:val="24"/>
        </w:rPr>
        <w:t>б) Паспортные данные</w:t>
      </w:r>
    </w:p>
    <w:p w14:paraId="7B86A7F3" w14:textId="77777777" w:rsidR="00270275" w:rsidRPr="00FB0996" w:rsidRDefault="00270275" w:rsidP="00270275">
      <w:pPr>
        <w:ind w:firstLine="709"/>
        <w:rPr>
          <w:rFonts w:cs="TimesNewRomanPSMT"/>
          <w:sz w:val="24"/>
          <w:szCs w:val="24"/>
        </w:rPr>
      </w:pPr>
      <w:r w:rsidRPr="00FB0996">
        <w:rPr>
          <w:rFonts w:cs="TimesNewRomanPSMT"/>
          <w:sz w:val="24"/>
          <w:szCs w:val="24"/>
        </w:rPr>
        <w:t>в) История болезни</w:t>
      </w:r>
    </w:p>
    <w:p w14:paraId="77E604B1" w14:textId="77777777" w:rsidR="00270275" w:rsidRPr="00FB0996" w:rsidRDefault="00270275" w:rsidP="00270275">
      <w:pPr>
        <w:ind w:firstLine="709"/>
        <w:rPr>
          <w:rFonts w:cs="TimesNewRomanPSMT"/>
          <w:sz w:val="24"/>
          <w:szCs w:val="24"/>
        </w:rPr>
      </w:pPr>
      <w:r w:rsidRPr="00FB0996">
        <w:rPr>
          <w:rFonts w:cs="TimesNewRomanPSMT"/>
          <w:sz w:val="24"/>
          <w:szCs w:val="24"/>
        </w:rPr>
        <w:t>г) Дата и место рождения.</w:t>
      </w:r>
    </w:p>
    <w:p w14:paraId="4E4EFE66" w14:textId="77777777" w:rsidR="00270275" w:rsidRPr="00FB0996" w:rsidRDefault="00270275" w:rsidP="00270275">
      <w:pPr>
        <w:spacing w:before="120"/>
        <w:ind w:firstLine="709"/>
        <w:rPr>
          <w:rFonts w:cs="TimesNewRomanPSMT"/>
          <w:sz w:val="24"/>
          <w:szCs w:val="24"/>
        </w:rPr>
      </w:pPr>
      <w:r w:rsidRPr="00FB0996">
        <w:rPr>
          <w:rFonts w:cs="TimesNewRomanPSMT"/>
          <w:b/>
          <w:sz w:val="24"/>
          <w:szCs w:val="24"/>
        </w:rPr>
        <w:t>7.</w:t>
      </w:r>
      <w:r w:rsidRPr="00FB0996">
        <w:rPr>
          <w:rFonts w:cs="TimesNewRomanPSMT"/>
          <w:sz w:val="24"/>
          <w:szCs w:val="24"/>
        </w:rPr>
        <w:t xml:space="preserve"> Клавиатурный шпион – это:</w:t>
      </w:r>
    </w:p>
    <w:p w14:paraId="478271E3" w14:textId="77777777" w:rsidR="00270275" w:rsidRPr="00FB0996" w:rsidRDefault="00270275" w:rsidP="00270275">
      <w:pPr>
        <w:ind w:firstLine="709"/>
        <w:rPr>
          <w:rFonts w:cs="TimesNewRomanPSMT"/>
          <w:sz w:val="24"/>
          <w:szCs w:val="24"/>
        </w:rPr>
      </w:pPr>
      <w:r w:rsidRPr="00FB0996">
        <w:rPr>
          <w:rFonts w:cs="TimesNewRomanPSMT"/>
          <w:sz w:val="24"/>
          <w:szCs w:val="24"/>
        </w:rPr>
        <w:t>а) Программа, отслеживающая ввод пользователем паролей и пин-кодов</w:t>
      </w:r>
    </w:p>
    <w:p w14:paraId="7257DB57" w14:textId="77777777" w:rsidR="00270275" w:rsidRPr="00FB0996" w:rsidRDefault="00270275" w:rsidP="00270275">
      <w:pPr>
        <w:ind w:firstLine="709"/>
        <w:rPr>
          <w:rFonts w:cs="TimesNewRomanPSMT"/>
          <w:sz w:val="24"/>
          <w:szCs w:val="24"/>
        </w:rPr>
      </w:pPr>
      <w:r w:rsidRPr="00FB0996">
        <w:rPr>
          <w:rFonts w:cs="TimesNewRomanPSMT"/>
          <w:sz w:val="24"/>
          <w:szCs w:val="24"/>
        </w:rPr>
        <w:t>б) Юридический термин, используемый для обозначения правонарушений, связанных с информационной безопасностью.</w:t>
      </w:r>
    </w:p>
    <w:p w14:paraId="2F869C8E" w14:textId="77777777" w:rsidR="00270275" w:rsidRPr="00FB0996" w:rsidRDefault="00270275" w:rsidP="00270275">
      <w:pPr>
        <w:spacing w:before="120"/>
        <w:ind w:firstLine="709"/>
        <w:rPr>
          <w:rFonts w:cs="TimesNewRomanPSMT"/>
          <w:sz w:val="24"/>
          <w:szCs w:val="24"/>
        </w:rPr>
      </w:pPr>
      <w:r w:rsidRPr="00FB0996">
        <w:rPr>
          <w:rFonts w:cs="TimesNewRomanPSMT"/>
          <w:b/>
          <w:sz w:val="24"/>
          <w:szCs w:val="24"/>
        </w:rPr>
        <w:t>8.</w:t>
      </w:r>
      <w:r w:rsidRPr="00FB0996">
        <w:rPr>
          <w:rFonts w:cs="TimesNewRomanPSMT"/>
          <w:sz w:val="24"/>
          <w:szCs w:val="24"/>
        </w:rPr>
        <w:t xml:space="preserve"> Троянская программа опасна тем, что:</w:t>
      </w:r>
    </w:p>
    <w:p w14:paraId="5A30C87A" w14:textId="77777777" w:rsidR="00270275" w:rsidRPr="00FB0996" w:rsidRDefault="00270275" w:rsidP="00270275">
      <w:pPr>
        <w:ind w:firstLine="709"/>
        <w:rPr>
          <w:rFonts w:cs="TimesNewRomanPSMT"/>
          <w:sz w:val="24"/>
          <w:szCs w:val="24"/>
        </w:rPr>
      </w:pPr>
      <w:r w:rsidRPr="00FB0996">
        <w:rPr>
          <w:rFonts w:cs="TimesNewRomanPSMT"/>
          <w:sz w:val="24"/>
          <w:szCs w:val="24"/>
        </w:rPr>
        <w:t>а) Проникает на компьютер под видом полезной программы и выполняет вредоносные действия без ведома пользователя</w:t>
      </w:r>
    </w:p>
    <w:p w14:paraId="1C87E8CF" w14:textId="77777777" w:rsidR="00270275" w:rsidRPr="00FB0996" w:rsidRDefault="00270275" w:rsidP="00270275">
      <w:pPr>
        <w:ind w:firstLine="709"/>
        <w:rPr>
          <w:rFonts w:cs="TimesNewRomanPSMT"/>
          <w:sz w:val="24"/>
          <w:szCs w:val="24"/>
        </w:rPr>
      </w:pPr>
      <w:r w:rsidRPr="00FB0996">
        <w:rPr>
          <w:rFonts w:cs="TimesNewRomanPSMT"/>
          <w:sz w:val="24"/>
          <w:szCs w:val="24"/>
        </w:rPr>
        <w:t>б) Вынуждает пользователя возвращать долги данайцев (древнегреч. миф.)</w:t>
      </w:r>
    </w:p>
    <w:p w14:paraId="24FB03AD" w14:textId="77777777" w:rsidR="00270275" w:rsidRPr="00FB0996" w:rsidRDefault="00270275" w:rsidP="00270275">
      <w:pPr>
        <w:ind w:firstLine="709"/>
        <w:rPr>
          <w:rFonts w:cs="TimesNewRomanPSMT"/>
          <w:sz w:val="24"/>
          <w:szCs w:val="24"/>
        </w:rPr>
      </w:pPr>
      <w:r w:rsidRPr="00FB0996">
        <w:rPr>
          <w:rFonts w:cs="TimesNewRomanPSMT"/>
          <w:sz w:val="24"/>
          <w:szCs w:val="24"/>
        </w:rPr>
        <w:t>в) Ищет на доске какого-то коня, снижая производительность системы</w:t>
      </w:r>
    </w:p>
    <w:p w14:paraId="4CC8B959" w14:textId="77777777" w:rsidR="00270275" w:rsidRPr="00FB0996" w:rsidRDefault="00270275" w:rsidP="00270275">
      <w:pPr>
        <w:ind w:firstLine="709"/>
        <w:rPr>
          <w:rFonts w:cs="TimesNewRomanPSMT"/>
          <w:sz w:val="24"/>
          <w:szCs w:val="24"/>
        </w:rPr>
      </w:pPr>
      <w:r w:rsidRPr="00FB0996">
        <w:rPr>
          <w:rFonts w:cs="TimesNewRomanPSMT"/>
          <w:sz w:val="24"/>
          <w:szCs w:val="24"/>
        </w:rPr>
        <w:t>г) Обладает всеми вышеперечисленными возможностями</w:t>
      </w:r>
    </w:p>
    <w:p w14:paraId="4B7B5955" w14:textId="77777777" w:rsidR="00270275" w:rsidRPr="00FB0996" w:rsidRDefault="00270275" w:rsidP="00270275">
      <w:pPr>
        <w:spacing w:before="120"/>
        <w:ind w:firstLine="709"/>
        <w:rPr>
          <w:rFonts w:cs="TimesNewRomanPSMT"/>
          <w:sz w:val="24"/>
          <w:szCs w:val="24"/>
        </w:rPr>
      </w:pPr>
      <w:r w:rsidRPr="00FB0996">
        <w:rPr>
          <w:rFonts w:cs="TimesNewRomanPSMT"/>
          <w:b/>
          <w:sz w:val="24"/>
          <w:szCs w:val="24"/>
        </w:rPr>
        <w:t>9.</w:t>
      </w:r>
      <w:r w:rsidRPr="00FB0996">
        <w:rPr>
          <w:rFonts w:cs="TimesNewRomanPSMT"/>
          <w:sz w:val="24"/>
          <w:szCs w:val="24"/>
        </w:rPr>
        <w:t xml:space="preserve"> Главной функцией брандмауэра является</w:t>
      </w:r>
    </w:p>
    <w:p w14:paraId="561EEF17" w14:textId="77777777" w:rsidR="00270275" w:rsidRPr="00FB0996" w:rsidRDefault="00270275" w:rsidP="00270275">
      <w:pPr>
        <w:ind w:firstLine="709"/>
        <w:rPr>
          <w:rFonts w:cs="TimesNewRomanPSMT"/>
          <w:sz w:val="24"/>
          <w:szCs w:val="24"/>
        </w:rPr>
      </w:pPr>
      <w:r w:rsidRPr="00FB0996">
        <w:rPr>
          <w:rFonts w:cs="TimesNewRomanPSMT"/>
          <w:sz w:val="24"/>
          <w:szCs w:val="24"/>
        </w:rPr>
        <w:t>а) Защита компьютера от взлома хакерами, а также всевозможных вирусов и «троянов»</w:t>
      </w:r>
    </w:p>
    <w:p w14:paraId="7BC71DB1" w14:textId="77777777" w:rsidR="00270275" w:rsidRPr="00FB0996" w:rsidRDefault="00270275" w:rsidP="00270275">
      <w:pPr>
        <w:ind w:firstLine="709"/>
        <w:rPr>
          <w:rFonts w:cs="TimesNewRomanPSMT"/>
          <w:sz w:val="24"/>
          <w:szCs w:val="24"/>
        </w:rPr>
      </w:pPr>
      <w:r w:rsidRPr="00FB0996">
        <w:rPr>
          <w:rFonts w:cs="TimesNewRomanPSMT"/>
          <w:sz w:val="24"/>
          <w:szCs w:val="24"/>
        </w:rPr>
        <w:t>б) Упрощение и оптимизация работы операционной системы</w:t>
      </w:r>
    </w:p>
    <w:p w14:paraId="20CB156D" w14:textId="77777777" w:rsidR="00270275" w:rsidRPr="00FB0996" w:rsidRDefault="00270275" w:rsidP="00270275">
      <w:pPr>
        <w:ind w:firstLine="709"/>
        <w:rPr>
          <w:rFonts w:cs="TimesNewRomanPSMT"/>
          <w:sz w:val="24"/>
          <w:szCs w:val="24"/>
        </w:rPr>
      </w:pPr>
      <w:r w:rsidRPr="00FB0996">
        <w:rPr>
          <w:rFonts w:cs="TimesNewRomanPSMT"/>
          <w:sz w:val="24"/>
          <w:szCs w:val="24"/>
        </w:rPr>
        <w:t>в) Дополнительное офисное приложения для работы с базами данных</w:t>
      </w:r>
    </w:p>
    <w:p w14:paraId="2A01AF78" w14:textId="77777777" w:rsidR="00270275" w:rsidRPr="00FB0996" w:rsidRDefault="00270275" w:rsidP="00270275">
      <w:pPr>
        <w:keepNext/>
        <w:spacing w:before="120"/>
        <w:ind w:firstLine="709"/>
        <w:rPr>
          <w:rFonts w:cs="TimesNewRomanPSMT"/>
          <w:sz w:val="24"/>
          <w:szCs w:val="24"/>
        </w:rPr>
      </w:pPr>
      <w:r w:rsidRPr="00FB0996">
        <w:rPr>
          <w:rFonts w:cs="TimesNewRomanPSMT"/>
          <w:b/>
          <w:sz w:val="24"/>
          <w:szCs w:val="24"/>
        </w:rPr>
        <w:t>10.</w:t>
      </w:r>
      <w:r w:rsidRPr="00FB0996">
        <w:rPr>
          <w:rFonts w:cs="TimesNewRomanPSMT"/>
          <w:sz w:val="24"/>
          <w:szCs w:val="24"/>
        </w:rPr>
        <w:t xml:space="preserve"> При просмотре веб-сайтов и общении через Интернет:</w:t>
      </w:r>
    </w:p>
    <w:p w14:paraId="1DB56344" w14:textId="77777777" w:rsidR="00270275" w:rsidRPr="00FB0996" w:rsidRDefault="00270275" w:rsidP="00270275">
      <w:pPr>
        <w:ind w:firstLine="709"/>
        <w:rPr>
          <w:rFonts w:cs="TimesNewRomanPSMT"/>
          <w:sz w:val="24"/>
          <w:szCs w:val="24"/>
        </w:rPr>
      </w:pPr>
      <w:r w:rsidRPr="00FB0996">
        <w:rPr>
          <w:rFonts w:cs="TimesNewRomanPSMT"/>
          <w:sz w:val="24"/>
          <w:szCs w:val="24"/>
        </w:rPr>
        <w:t>а) Вы оставляете электронные следы («цифровые отпечатки»), по которым можно определить, какие страницы Вы просматривали и какой IP-адрес компьютера Вы использовали</w:t>
      </w:r>
    </w:p>
    <w:p w14:paraId="52ADE4EB" w14:textId="77777777" w:rsidR="00270275" w:rsidRPr="00FB0996" w:rsidRDefault="00270275" w:rsidP="00270275">
      <w:pPr>
        <w:ind w:firstLine="709"/>
        <w:rPr>
          <w:rFonts w:cs="TimesNewRomanPSMT"/>
          <w:sz w:val="24"/>
          <w:szCs w:val="24"/>
        </w:rPr>
      </w:pPr>
      <w:r w:rsidRPr="00FB0996">
        <w:rPr>
          <w:rFonts w:cs="TimesNewRomanPSMT"/>
          <w:sz w:val="24"/>
          <w:szCs w:val="24"/>
        </w:rPr>
        <w:t>б) Вы оставляете электронные следы, которые можно удалить самому</w:t>
      </w:r>
    </w:p>
    <w:p w14:paraId="7433F491" w14:textId="77777777" w:rsidR="00270275" w:rsidRPr="00FB0996" w:rsidRDefault="00270275" w:rsidP="00270275">
      <w:pPr>
        <w:ind w:firstLine="709"/>
        <w:rPr>
          <w:rFonts w:cs="TimesNewRomanPSMT"/>
          <w:sz w:val="24"/>
          <w:szCs w:val="24"/>
        </w:rPr>
      </w:pPr>
      <w:r w:rsidRPr="00FB0996">
        <w:rPr>
          <w:rFonts w:cs="TimesNewRomanPSMT"/>
          <w:sz w:val="24"/>
          <w:szCs w:val="24"/>
        </w:rPr>
        <w:t>в) Никто не может проследить, какие веб-страницы Вы просматривали</w:t>
      </w:r>
    </w:p>
    <w:p w14:paraId="083A5FC8" w14:textId="77777777" w:rsidR="00270275" w:rsidRPr="00FB0996" w:rsidRDefault="00270275" w:rsidP="00270275">
      <w:pPr>
        <w:ind w:firstLine="709"/>
        <w:rPr>
          <w:rFonts w:cs="TimesNewRomanPSMT"/>
          <w:sz w:val="24"/>
          <w:szCs w:val="24"/>
        </w:rPr>
      </w:pPr>
      <w:r w:rsidRPr="00FB0996">
        <w:rPr>
          <w:rFonts w:cs="TimesNewRomanPSMT"/>
          <w:sz w:val="24"/>
          <w:szCs w:val="24"/>
        </w:rPr>
        <w:t>г) Вы оставляете электронные следы, которые хранятся только на Вашем компьютере</w:t>
      </w:r>
    </w:p>
    <w:p w14:paraId="42792DEF" w14:textId="77777777" w:rsidR="00270275" w:rsidRPr="00FB0996" w:rsidRDefault="00270275" w:rsidP="00270275">
      <w:pPr>
        <w:ind w:firstLine="709"/>
        <w:rPr>
          <w:rFonts w:cs="TimesNewRomanPSMT"/>
          <w:sz w:val="24"/>
          <w:szCs w:val="24"/>
        </w:rPr>
      </w:pPr>
      <w:r w:rsidRPr="00FB0996">
        <w:rPr>
          <w:rFonts w:cs="TimesNewRomanPSMT"/>
          <w:b/>
          <w:sz w:val="24"/>
          <w:szCs w:val="24"/>
        </w:rPr>
        <w:t>11.</w:t>
      </w:r>
      <w:r w:rsidRPr="00FB0996">
        <w:rPr>
          <w:rFonts w:cs="TimesNewRomanPSMT"/>
          <w:sz w:val="24"/>
          <w:szCs w:val="24"/>
        </w:rPr>
        <w:t xml:space="preserve"> Укажите устройство для подключения компьютера к сети:</w:t>
      </w:r>
    </w:p>
    <w:p w14:paraId="3DE3FF18" w14:textId="77777777" w:rsidR="00270275" w:rsidRPr="00FB0996" w:rsidRDefault="00270275" w:rsidP="00270275">
      <w:pPr>
        <w:ind w:firstLine="709"/>
        <w:rPr>
          <w:rFonts w:cs="TimesNewRomanPSMT"/>
          <w:sz w:val="24"/>
          <w:szCs w:val="24"/>
        </w:rPr>
      </w:pPr>
      <w:r w:rsidRPr="00FB0996">
        <w:rPr>
          <w:rFonts w:cs="TimesNewRomanPSMT"/>
          <w:sz w:val="24"/>
          <w:szCs w:val="24"/>
        </w:rPr>
        <w:t>а) Модем</w:t>
      </w:r>
    </w:p>
    <w:p w14:paraId="6EBE0A51" w14:textId="77777777" w:rsidR="00270275" w:rsidRPr="00FB0996" w:rsidRDefault="00270275" w:rsidP="00270275">
      <w:pPr>
        <w:ind w:firstLine="709"/>
        <w:rPr>
          <w:rFonts w:cs="TimesNewRomanPSMT"/>
          <w:sz w:val="24"/>
          <w:szCs w:val="24"/>
        </w:rPr>
      </w:pPr>
      <w:r w:rsidRPr="00FB0996">
        <w:rPr>
          <w:rFonts w:cs="TimesNewRomanPSMT"/>
          <w:sz w:val="24"/>
          <w:szCs w:val="24"/>
        </w:rPr>
        <w:t>б) Мышь</w:t>
      </w:r>
    </w:p>
    <w:p w14:paraId="0B9EB406" w14:textId="77777777" w:rsidR="00270275" w:rsidRPr="00FB0996" w:rsidRDefault="00270275" w:rsidP="00270275">
      <w:pPr>
        <w:ind w:firstLine="709"/>
        <w:rPr>
          <w:rFonts w:cs="TimesNewRomanPSMT"/>
          <w:sz w:val="24"/>
          <w:szCs w:val="24"/>
        </w:rPr>
      </w:pPr>
      <w:r w:rsidRPr="00FB0996">
        <w:rPr>
          <w:rFonts w:cs="TimesNewRomanPSMT"/>
          <w:sz w:val="24"/>
          <w:szCs w:val="24"/>
        </w:rPr>
        <w:t>в) Сканер</w:t>
      </w:r>
    </w:p>
    <w:p w14:paraId="626D018D" w14:textId="77777777" w:rsidR="00270275" w:rsidRPr="00FB0996" w:rsidRDefault="00270275" w:rsidP="00270275">
      <w:pPr>
        <w:ind w:firstLine="709"/>
        <w:rPr>
          <w:rFonts w:cs="TimesNewRomanPSMT"/>
          <w:sz w:val="24"/>
          <w:szCs w:val="24"/>
        </w:rPr>
      </w:pPr>
      <w:r w:rsidRPr="00FB0996">
        <w:rPr>
          <w:rFonts w:cs="TimesNewRomanPSMT"/>
          <w:sz w:val="24"/>
          <w:szCs w:val="24"/>
        </w:rPr>
        <w:t>г) Монитор</w:t>
      </w:r>
    </w:p>
    <w:p w14:paraId="0AE160FB" w14:textId="77777777" w:rsidR="00270275" w:rsidRPr="00FB0996" w:rsidRDefault="00270275" w:rsidP="00270275">
      <w:pPr>
        <w:ind w:firstLine="709"/>
        <w:rPr>
          <w:rFonts w:cs="TimesNewRomanPSMT"/>
          <w:sz w:val="24"/>
          <w:szCs w:val="24"/>
        </w:rPr>
      </w:pPr>
      <w:r w:rsidRPr="00FB0996">
        <w:rPr>
          <w:rFonts w:cs="TimesNewRomanPSMT"/>
          <w:b/>
          <w:sz w:val="24"/>
          <w:szCs w:val="24"/>
        </w:rPr>
        <w:t>12.</w:t>
      </w:r>
      <w:r w:rsidRPr="00FB0996">
        <w:rPr>
          <w:rFonts w:cs="TimesNewRomanPSMT"/>
          <w:sz w:val="24"/>
          <w:szCs w:val="24"/>
        </w:rPr>
        <w:t xml:space="preserve"> Авторские посты, размещаемые пользователями в социальных сетях и блогах:</w:t>
      </w:r>
    </w:p>
    <w:p w14:paraId="03524019" w14:textId="77777777" w:rsidR="00270275" w:rsidRPr="00FB0996" w:rsidRDefault="00270275" w:rsidP="00270275">
      <w:pPr>
        <w:ind w:firstLine="709"/>
        <w:rPr>
          <w:rFonts w:cs="TimesNewRomanPSMT"/>
          <w:sz w:val="24"/>
          <w:szCs w:val="24"/>
        </w:rPr>
      </w:pPr>
      <w:r w:rsidRPr="00FB0996">
        <w:rPr>
          <w:rFonts w:cs="TimesNewRomanPSMT"/>
          <w:sz w:val="24"/>
          <w:szCs w:val="24"/>
        </w:rPr>
        <w:t>а) Показывают уникальность человека и всегда позитивно влияют на его репутацию</w:t>
      </w:r>
    </w:p>
    <w:p w14:paraId="0571BA6E" w14:textId="77777777" w:rsidR="00270275" w:rsidRPr="00FB0996" w:rsidRDefault="00270275" w:rsidP="00270275">
      <w:pPr>
        <w:ind w:firstLine="709"/>
        <w:rPr>
          <w:rFonts w:cs="TimesNewRomanPSMT"/>
          <w:sz w:val="24"/>
          <w:szCs w:val="24"/>
        </w:rPr>
      </w:pPr>
      <w:r w:rsidRPr="00FB0996">
        <w:rPr>
          <w:rFonts w:cs="TimesNewRomanPSMT"/>
          <w:sz w:val="24"/>
          <w:szCs w:val="24"/>
        </w:rPr>
        <w:lastRenderedPageBreak/>
        <w:t>б) Никогда не содержат персональной информации, поэтому их публикация не несет серьезных последствий</w:t>
      </w:r>
    </w:p>
    <w:p w14:paraId="7709BC0B" w14:textId="77777777" w:rsidR="00270275" w:rsidRPr="00FB0996" w:rsidRDefault="00270275" w:rsidP="00270275">
      <w:pPr>
        <w:ind w:firstLine="709"/>
        <w:rPr>
          <w:rFonts w:cs="TimesNewRomanPSMT"/>
          <w:sz w:val="24"/>
          <w:szCs w:val="24"/>
        </w:rPr>
      </w:pPr>
      <w:r w:rsidRPr="00FB0996">
        <w:rPr>
          <w:rFonts w:cs="TimesNewRomanPSMT"/>
          <w:sz w:val="24"/>
          <w:szCs w:val="24"/>
        </w:rPr>
        <w:t>в) Оцениваются читателями по-разному, поэтому невозможно предсказать, как публикация поста отразится на репутации его автора</w:t>
      </w:r>
    </w:p>
    <w:p w14:paraId="4B7FD7AA" w14:textId="77777777" w:rsidR="00270275" w:rsidRPr="00FB0996" w:rsidRDefault="00270275" w:rsidP="00270275">
      <w:pPr>
        <w:ind w:firstLine="709"/>
        <w:rPr>
          <w:rFonts w:cs="TimesNewRomanPSMT"/>
          <w:sz w:val="24"/>
          <w:szCs w:val="24"/>
        </w:rPr>
      </w:pPr>
      <w:r w:rsidRPr="00FB0996">
        <w:rPr>
          <w:rFonts w:cs="TimesNewRomanPSMT"/>
          <w:sz w:val="24"/>
          <w:szCs w:val="24"/>
        </w:rPr>
        <w:t>г) Всегда содержат излишнюю персональную информацию о человеке, что может навредить не только его репутации, но и личной безопасности</w:t>
      </w:r>
    </w:p>
    <w:p w14:paraId="0281720C" w14:textId="77777777" w:rsidR="00270275" w:rsidRPr="00FB0996" w:rsidRDefault="00270275" w:rsidP="00270275">
      <w:pPr>
        <w:ind w:firstLine="709"/>
        <w:rPr>
          <w:rFonts w:cs="TimesNewRomanPSMT"/>
          <w:sz w:val="24"/>
          <w:szCs w:val="24"/>
        </w:rPr>
      </w:pPr>
      <w:r w:rsidRPr="00FB0996">
        <w:rPr>
          <w:rFonts w:cs="TimesNewRomanPSMT"/>
          <w:sz w:val="24"/>
          <w:szCs w:val="24"/>
        </w:rPr>
        <w:t>д) Не содержат ничего хорошего, поскольку свидетельствуют исключительно о желании похвастаться и продемонстрировать то, чего на самом деле нет</w:t>
      </w:r>
    </w:p>
    <w:p w14:paraId="3B00EF4E" w14:textId="77777777" w:rsidR="00270275" w:rsidRPr="00FB0996" w:rsidRDefault="00270275" w:rsidP="00270275">
      <w:pPr>
        <w:spacing w:before="120"/>
        <w:ind w:firstLine="709"/>
        <w:rPr>
          <w:rFonts w:cs="TimesNewRomanPSMT"/>
          <w:sz w:val="24"/>
          <w:szCs w:val="24"/>
        </w:rPr>
      </w:pPr>
      <w:r w:rsidRPr="00FB0996">
        <w:rPr>
          <w:rFonts w:cs="TimesNewRomanPSMT"/>
          <w:b/>
          <w:i/>
          <w:sz w:val="24"/>
          <w:szCs w:val="24"/>
        </w:rPr>
        <w:t>Ответы к тесту</w:t>
      </w:r>
      <w:r w:rsidRPr="00FB0996">
        <w:rPr>
          <w:rFonts w:cs="TimesNewRomanPSMT"/>
          <w:sz w:val="24"/>
          <w:szCs w:val="24"/>
        </w:rPr>
        <w:t>: 1. а; 2. г; 3. в; 4. г; 5. б; 6. в; 7. а; 8. а; 9. а; 10. а; 11. а; 12. в</w:t>
      </w:r>
    </w:p>
    <w:p w14:paraId="2DE95EFA" w14:textId="77777777" w:rsidR="00270275" w:rsidRDefault="00270275" w:rsidP="00270275">
      <w:pPr>
        <w:rPr>
          <w:b/>
          <w:bCs/>
          <w:caps/>
        </w:rPr>
      </w:pPr>
    </w:p>
    <w:p w14:paraId="6CED6CEB" w14:textId="77777777" w:rsidR="00270275" w:rsidRPr="003C0E55" w:rsidRDefault="00270275" w:rsidP="0016759E">
      <w:pPr>
        <w:keepNext/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6B7853E0" w14:textId="77777777" w:rsidR="00270275" w:rsidRPr="003C0E55" w:rsidRDefault="00270275" w:rsidP="00270275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270275" w:rsidRPr="003C0E55" w14:paraId="673BCA69" w14:textId="77777777" w:rsidTr="00BB0337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236B6C8" w14:textId="77777777" w:rsidR="00270275" w:rsidRPr="003C0E55" w:rsidRDefault="00270275" w:rsidP="00BB033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80EDA9F" w14:textId="77777777" w:rsidR="00270275" w:rsidRPr="003C0E55" w:rsidRDefault="00270275" w:rsidP="00BB033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CE5AF93" w14:textId="77777777" w:rsidR="00270275" w:rsidRPr="003C0E55" w:rsidRDefault="00270275" w:rsidP="00BB033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28D7282" w14:textId="77777777" w:rsidR="00270275" w:rsidRPr="003C0E55" w:rsidRDefault="00270275" w:rsidP="00BB033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176EC729" w14:textId="77777777" w:rsidR="00270275" w:rsidRPr="003C0E55" w:rsidRDefault="00270275" w:rsidP="00BB033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FDB32E2" w14:textId="77777777" w:rsidR="00270275" w:rsidRPr="003C0E55" w:rsidRDefault="00270275" w:rsidP="00BB033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270275" w:rsidRPr="003C0E55" w14:paraId="03949B62" w14:textId="77777777" w:rsidTr="00BB0337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BD114D4" w14:textId="77777777" w:rsidR="00270275" w:rsidRPr="003C0E55" w:rsidRDefault="00270275" w:rsidP="00BB0337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F18FE6E" w14:textId="77777777" w:rsidR="00270275" w:rsidRPr="003C0E55" w:rsidRDefault="00270275" w:rsidP="00BB0337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CE58DB7" w14:textId="77777777" w:rsidR="00270275" w:rsidRPr="003C0E55" w:rsidRDefault="00270275" w:rsidP="00BB0337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D7A7176" w14:textId="77777777" w:rsidR="00270275" w:rsidRPr="003C0E55" w:rsidRDefault="00270275" w:rsidP="00BB0337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D5F7663" w14:textId="77777777" w:rsidR="00270275" w:rsidRPr="003C0E55" w:rsidRDefault="00270275" w:rsidP="00BB0337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24D887B" w14:textId="77777777" w:rsidR="00270275" w:rsidRPr="003C0E55" w:rsidRDefault="00270275" w:rsidP="00BB033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79D2B0" w14:textId="77777777" w:rsidR="00270275" w:rsidRPr="003C0E55" w:rsidRDefault="00270275" w:rsidP="00BB033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270275" w:rsidRPr="003C0E55" w14:paraId="07F6D795" w14:textId="77777777" w:rsidTr="00BB0337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719B239" w14:textId="77777777" w:rsidR="00270275" w:rsidRPr="003C0E55" w:rsidRDefault="00270275" w:rsidP="00BB033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FD73AAE" w14:textId="77777777" w:rsidR="00270275" w:rsidRPr="00FB0996" w:rsidRDefault="00270275" w:rsidP="00BB0337">
            <w:pPr>
              <w:spacing w:line="240" w:lineRule="auto"/>
              <w:ind w:left="0" w:firstLine="0"/>
              <w:rPr>
                <w:sz w:val="24"/>
                <w:szCs w:val="22"/>
              </w:rPr>
            </w:pPr>
            <w:r w:rsidRPr="00FB0996">
              <w:rPr>
                <w:sz w:val="24"/>
                <w:szCs w:val="22"/>
              </w:rPr>
              <w:t>Web-технологии в профессиональной деятельности учителя: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EF2F65B" w14:textId="77777777" w:rsidR="00270275" w:rsidRPr="00FB0996" w:rsidRDefault="00270275" w:rsidP="00BB0337">
            <w:pPr>
              <w:spacing w:line="240" w:lineRule="auto"/>
              <w:ind w:left="0" w:firstLine="0"/>
              <w:rPr>
                <w:sz w:val="24"/>
                <w:szCs w:val="22"/>
              </w:rPr>
            </w:pPr>
            <w:r w:rsidRPr="00FB0996">
              <w:rPr>
                <w:sz w:val="24"/>
                <w:szCs w:val="22"/>
              </w:rPr>
              <w:t>Белоконова С. 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E1F665" w14:textId="77777777" w:rsidR="00270275" w:rsidRPr="00FB0996" w:rsidRDefault="00270275" w:rsidP="00BB0337">
            <w:pPr>
              <w:spacing w:line="240" w:lineRule="auto"/>
              <w:ind w:left="0" w:firstLine="0"/>
              <w:rPr>
                <w:sz w:val="24"/>
                <w:szCs w:val="22"/>
              </w:rPr>
            </w:pPr>
            <w:r w:rsidRPr="00FB0996">
              <w:rPr>
                <w:sz w:val="24"/>
                <w:szCs w:val="22"/>
              </w:rPr>
              <w:t>Москва; Берлин: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B66BE9" w14:textId="77777777" w:rsidR="00270275" w:rsidRPr="00FB0996" w:rsidRDefault="00270275" w:rsidP="00BB0337">
            <w:pPr>
              <w:spacing w:line="240" w:lineRule="auto"/>
              <w:ind w:left="0" w:firstLine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D56C727" w14:textId="77777777" w:rsidR="00270275" w:rsidRPr="00C43718" w:rsidRDefault="00270275" w:rsidP="00BB0337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22E03B" w14:textId="77777777" w:rsidR="00270275" w:rsidRPr="00C43718" w:rsidRDefault="007F2760" w:rsidP="00BB0337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270275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270275" w:rsidRPr="00C43718">
              <w:rPr>
                <w:sz w:val="22"/>
                <w:szCs w:val="22"/>
              </w:rPr>
              <w:t xml:space="preserve"> </w:t>
            </w:r>
          </w:p>
          <w:p w14:paraId="5601390F" w14:textId="77777777" w:rsidR="00270275" w:rsidRPr="00C43718" w:rsidRDefault="00270275" w:rsidP="00BB0337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270275" w:rsidRPr="003C0E55" w14:paraId="47B30631" w14:textId="77777777" w:rsidTr="00BB0337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B92E85" w14:textId="77777777" w:rsidR="00270275" w:rsidRPr="003C0E55" w:rsidRDefault="00270275" w:rsidP="00BB033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23A716C" w14:textId="77777777" w:rsidR="00270275" w:rsidRPr="00FB0996" w:rsidRDefault="00270275" w:rsidP="00BB0337">
            <w:pPr>
              <w:spacing w:line="240" w:lineRule="auto"/>
              <w:ind w:left="0" w:firstLine="0"/>
              <w:rPr>
                <w:sz w:val="24"/>
                <w:szCs w:val="22"/>
              </w:rPr>
            </w:pPr>
            <w:r w:rsidRPr="00FB0996">
              <w:rPr>
                <w:sz w:val="24"/>
                <w:szCs w:val="22"/>
              </w:rPr>
              <w:t>Риски интернет-коммуникации детей и молодежи: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71DEC30" w14:textId="77777777" w:rsidR="00270275" w:rsidRPr="00FB0996" w:rsidRDefault="00270275" w:rsidP="00BB0337">
            <w:pPr>
              <w:spacing w:line="240" w:lineRule="auto"/>
              <w:ind w:left="0" w:firstLine="0"/>
              <w:rPr>
                <w:sz w:val="24"/>
                <w:szCs w:val="22"/>
              </w:rPr>
            </w:pPr>
            <w:r w:rsidRPr="00FB0996">
              <w:rPr>
                <w:sz w:val="24"/>
                <w:szCs w:val="22"/>
              </w:rPr>
              <w:t>Лесконог Н.Ю., Жилавской И.В., Бродовской Е.В.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1FAD0DF" w14:textId="77777777" w:rsidR="00270275" w:rsidRPr="00FB0996" w:rsidRDefault="00270275" w:rsidP="00BB0337">
            <w:pPr>
              <w:spacing w:line="240" w:lineRule="auto"/>
              <w:ind w:left="0" w:firstLine="0"/>
              <w:rPr>
                <w:sz w:val="24"/>
                <w:szCs w:val="22"/>
              </w:rPr>
            </w:pPr>
            <w:r w:rsidRPr="00FB0996">
              <w:rPr>
                <w:sz w:val="24"/>
                <w:szCs w:val="22"/>
              </w:rPr>
              <w:t>Москва: МПГУ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2BAFEA" w14:textId="77777777" w:rsidR="00270275" w:rsidRPr="00FB0996" w:rsidRDefault="00270275" w:rsidP="00BB0337">
            <w:pPr>
              <w:spacing w:line="240" w:lineRule="auto"/>
              <w:ind w:left="0" w:firstLine="0"/>
              <w:rPr>
                <w:sz w:val="24"/>
                <w:szCs w:val="22"/>
              </w:rPr>
            </w:pPr>
            <w:r w:rsidRPr="00FB0996">
              <w:rPr>
                <w:sz w:val="24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0860A1" w14:textId="77777777" w:rsidR="00270275" w:rsidRPr="00C43718" w:rsidRDefault="00270275" w:rsidP="00BB0337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6FC8F3" w14:textId="77777777" w:rsidR="00270275" w:rsidRPr="00C43718" w:rsidRDefault="007F2760" w:rsidP="00BB0337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270275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C7CB831" w14:textId="77777777" w:rsidR="00270275" w:rsidRPr="00C43718" w:rsidRDefault="00270275" w:rsidP="00BB0337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270275" w:rsidRPr="003C0E55" w14:paraId="35D0ABE3" w14:textId="77777777" w:rsidTr="00BB0337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A017033" w14:textId="77777777" w:rsidR="00270275" w:rsidRPr="003C0E55" w:rsidRDefault="00270275" w:rsidP="00BB033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43A2BAB" w14:textId="77777777" w:rsidR="00270275" w:rsidRPr="00FB0996" w:rsidRDefault="00270275" w:rsidP="00BB0337">
            <w:pPr>
              <w:spacing w:line="240" w:lineRule="auto"/>
              <w:ind w:left="0" w:firstLine="0"/>
              <w:rPr>
                <w:sz w:val="24"/>
                <w:szCs w:val="22"/>
              </w:rPr>
            </w:pPr>
            <w:r w:rsidRPr="00FB0996">
              <w:rPr>
                <w:bCs/>
                <w:sz w:val="24"/>
                <w:szCs w:val="22"/>
              </w:rPr>
              <w:t>Основы эксплуатации компьютерных сетей: учебник для бакалавров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6AA227A" w14:textId="77777777" w:rsidR="00270275" w:rsidRPr="00FB0996" w:rsidRDefault="00270275" w:rsidP="00BB0337">
            <w:pPr>
              <w:spacing w:line="240" w:lineRule="auto"/>
              <w:ind w:left="0" w:firstLine="0"/>
              <w:rPr>
                <w:sz w:val="24"/>
                <w:szCs w:val="22"/>
              </w:rPr>
            </w:pPr>
            <w:r w:rsidRPr="00FB0996">
              <w:rPr>
                <w:sz w:val="24"/>
                <w:szCs w:val="22"/>
              </w:rPr>
              <w:t>Демидов Л.Н.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7F9769D" w14:textId="77777777" w:rsidR="00270275" w:rsidRPr="00FB0996" w:rsidRDefault="00270275" w:rsidP="00BB0337">
            <w:pPr>
              <w:spacing w:line="240" w:lineRule="auto"/>
              <w:ind w:left="0" w:firstLine="0"/>
              <w:rPr>
                <w:sz w:val="24"/>
                <w:szCs w:val="22"/>
              </w:rPr>
            </w:pPr>
            <w:r w:rsidRPr="00FB0996">
              <w:rPr>
                <w:sz w:val="24"/>
                <w:szCs w:val="22"/>
              </w:rPr>
              <w:t>Москва: Прометей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8484C22" w14:textId="77777777" w:rsidR="00270275" w:rsidRPr="00FB0996" w:rsidRDefault="00270275" w:rsidP="00BB0337">
            <w:pPr>
              <w:spacing w:line="240" w:lineRule="auto"/>
              <w:ind w:left="0" w:firstLine="0"/>
              <w:rPr>
                <w:sz w:val="24"/>
                <w:szCs w:val="22"/>
              </w:rPr>
            </w:pPr>
            <w:r w:rsidRPr="00FB0996">
              <w:rPr>
                <w:sz w:val="24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89DB228" w14:textId="77777777" w:rsidR="00270275" w:rsidRPr="00C43718" w:rsidRDefault="00270275" w:rsidP="00BB0337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C88166" w14:textId="77777777" w:rsidR="00270275" w:rsidRPr="00C43718" w:rsidRDefault="007F2760" w:rsidP="00BB0337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270275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6B18E9DD" w14:textId="77777777" w:rsidR="00270275" w:rsidRPr="00C43718" w:rsidRDefault="00270275" w:rsidP="00BB0337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270275" w:rsidRPr="003C0E55" w14:paraId="22CA66F5" w14:textId="77777777" w:rsidTr="00BB0337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15EECD2" w14:textId="77777777" w:rsidR="00270275" w:rsidRPr="003C0E55" w:rsidRDefault="00270275" w:rsidP="00BB0337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1B00775" w14:textId="77777777" w:rsidR="00270275" w:rsidRPr="00FB0996" w:rsidRDefault="00270275" w:rsidP="00BB0337">
            <w:pPr>
              <w:spacing w:line="240" w:lineRule="auto"/>
              <w:ind w:left="0" w:firstLine="0"/>
              <w:rPr>
                <w:bCs/>
                <w:sz w:val="24"/>
                <w:szCs w:val="22"/>
              </w:rPr>
            </w:pPr>
            <w:r w:rsidRPr="00FB0996">
              <w:rPr>
                <w:bCs/>
                <w:sz w:val="24"/>
                <w:szCs w:val="22"/>
              </w:rPr>
              <w:t>Международные стандарты правовой защиты информации и информационных технологий: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91B052B" w14:textId="77777777" w:rsidR="00270275" w:rsidRPr="00FB0996" w:rsidRDefault="00270275" w:rsidP="00BB0337">
            <w:pPr>
              <w:spacing w:line="240" w:lineRule="auto"/>
              <w:ind w:left="0" w:firstLine="0"/>
              <w:rPr>
                <w:sz w:val="24"/>
                <w:szCs w:val="22"/>
              </w:rPr>
            </w:pPr>
            <w:r w:rsidRPr="00FB0996">
              <w:rPr>
                <w:bCs/>
                <w:sz w:val="24"/>
                <w:szCs w:val="22"/>
              </w:rPr>
              <w:t>Арзуманян А. Б.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CA23184" w14:textId="77777777" w:rsidR="00270275" w:rsidRPr="00FB0996" w:rsidRDefault="00270275" w:rsidP="00BB0337">
            <w:pPr>
              <w:spacing w:line="240" w:lineRule="auto"/>
              <w:ind w:left="0" w:firstLine="0"/>
              <w:rPr>
                <w:sz w:val="24"/>
                <w:szCs w:val="22"/>
              </w:rPr>
            </w:pPr>
            <w:r w:rsidRPr="00FB0996">
              <w:rPr>
                <w:sz w:val="24"/>
                <w:szCs w:val="22"/>
              </w:rPr>
              <w:t>Ростов-на-Дону; Таганрог: Южный федеральный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5526834" w14:textId="77777777" w:rsidR="00270275" w:rsidRPr="00FB0996" w:rsidRDefault="00270275" w:rsidP="00BB0337">
            <w:pPr>
              <w:spacing w:line="240" w:lineRule="auto"/>
              <w:ind w:left="0" w:firstLine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5743ECC" w14:textId="77777777" w:rsidR="00270275" w:rsidRPr="00C43718" w:rsidRDefault="00270275" w:rsidP="00BB0337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9A02E3" w14:textId="77777777" w:rsidR="00270275" w:rsidRPr="00C43718" w:rsidRDefault="007F2760" w:rsidP="00BB0337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270275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0A6D6BBA" w14:textId="77777777" w:rsidR="00270275" w:rsidRDefault="00270275" w:rsidP="00BB0337">
            <w:pPr>
              <w:spacing w:line="240" w:lineRule="auto"/>
              <w:ind w:left="0" w:firstLine="0"/>
            </w:pPr>
          </w:p>
        </w:tc>
      </w:tr>
    </w:tbl>
    <w:p w14:paraId="49DC9B2C" w14:textId="77777777" w:rsidR="00270275" w:rsidRDefault="00270275" w:rsidP="00270275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2F39BC7B" w14:textId="77777777" w:rsidR="00270275" w:rsidRPr="00C43718" w:rsidRDefault="00270275" w:rsidP="00270275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550077D3" w14:textId="77777777" w:rsidR="00270275" w:rsidRPr="003C0E55" w:rsidRDefault="00270275" w:rsidP="00270275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0E01BBE3" w14:textId="77777777" w:rsidR="00270275" w:rsidRPr="003C0E55" w:rsidRDefault="00270275" w:rsidP="00270275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7391ABF5" w14:textId="77777777" w:rsidR="00270275" w:rsidRPr="003C0E55" w:rsidRDefault="00270275" w:rsidP="00270275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367ED48F" w14:textId="77777777" w:rsidR="00270275" w:rsidRPr="003C0E55" w:rsidRDefault="00270275" w:rsidP="00270275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3AAD43D9" w14:textId="77777777" w:rsidR="00270275" w:rsidRPr="003C0E55" w:rsidRDefault="00270275" w:rsidP="00270275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2410A3C4" w14:textId="77777777" w:rsidR="00270275" w:rsidRPr="003C0E55" w:rsidRDefault="00270275" w:rsidP="00270275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2D675811" w14:textId="77777777" w:rsidR="00270275" w:rsidRPr="003C0E55" w:rsidRDefault="00270275" w:rsidP="00270275">
      <w:pPr>
        <w:widowControl/>
        <w:spacing w:line="240" w:lineRule="auto"/>
        <w:rPr>
          <w:sz w:val="24"/>
          <w:szCs w:val="24"/>
        </w:rPr>
      </w:pPr>
    </w:p>
    <w:p w14:paraId="70AA510D" w14:textId="77777777" w:rsidR="00270275" w:rsidRPr="003C0E55" w:rsidRDefault="00270275" w:rsidP="00270275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50F4477F" w14:textId="77777777" w:rsidR="00270275" w:rsidRPr="003C0E55" w:rsidRDefault="00270275" w:rsidP="00270275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4667C301" w14:textId="77777777" w:rsidR="00270275" w:rsidRPr="003C0E55" w:rsidRDefault="00270275" w:rsidP="00270275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15B0DE79" w14:textId="77777777" w:rsidR="00270275" w:rsidRPr="003C0E55" w:rsidRDefault="00270275" w:rsidP="00270275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3D538B05" w14:textId="77777777" w:rsidR="00270275" w:rsidRDefault="00270275" w:rsidP="00270275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9090819" w14:textId="77777777" w:rsidR="00270275" w:rsidRPr="003C0E55" w:rsidRDefault="00270275" w:rsidP="00270275">
      <w:pPr>
        <w:widowControl/>
        <w:spacing w:line="240" w:lineRule="auto"/>
        <w:ind w:firstLine="567"/>
        <w:rPr>
          <w:sz w:val="24"/>
          <w:szCs w:val="24"/>
        </w:rPr>
      </w:pPr>
    </w:p>
    <w:p w14:paraId="7A887348" w14:textId="77777777" w:rsidR="00270275" w:rsidRPr="003C0E55" w:rsidRDefault="00270275" w:rsidP="00626AE8">
      <w:pPr>
        <w:keepNext/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5FBB86F1" w14:textId="77777777" w:rsidR="00270275" w:rsidRPr="003C0E55" w:rsidRDefault="00270275" w:rsidP="00270275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3834BA12" w14:textId="77777777" w:rsidR="00270275" w:rsidRPr="003C0E55" w:rsidRDefault="00270275" w:rsidP="00270275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59D31B4E" w14:textId="77777777" w:rsidR="00270275" w:rsidRPr="003C0E55" w:rsidRDefault="00270275" w:rsidP="00270275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12CB6637" w14:textId="77777777" w:rsidR="00270275" w:rsidRPr="003C0E55" w:rsidRDefault="00270275" w:rsidP="00270275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201D0E85" w14:textId="77777777" w:rsidR="00270275" w:rsidRPr="003C0E55" w:rsidRDefault="00270275" w:rsidP="00270275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15C2C32F" w14:textId="77777777" w:rsidR="00270275" w:rsidRPr="003C0E55" w:rsidRDefault="00270275" w:rsidP="00270275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6BC6A4C2" w14:textId="77777777" w:rsidR="00270275" w:rsidRDefault="00270275" w:rsidP="00270275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58320976" w14:textId="77777777" w:rsidR="00270275" w:rsidRPr="003C0E55" w:rsidRDefault="00270275" w:rsidP="00270275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12A1C864" w14:textId="77777777" w:rsidR="00270275" w:rsidRPr="003C0E55" w:rsidRDefault="00270275" w:rsidP="00270275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6391539B" w14:textId="77777777" w:rsidR="00270275" w:rsidRPr="003C0E55" w:rsidRDefault="00270275" w:rsidP="00270275">
      <w:pPr>
        <w:spacing w:line="240" w:lineRule="auto"/>
        <w:rPr>
          <w:b/>
          <w:bCs/>
          <w:sz w:val="24"/>
          <w:szCs w:val="24"/>
        </w:rPr>
      </w:pPr>
    </w:p>
    <w:p w14:paraId="594152C0" w14:textId="77777777" w:rsidR="00270275" w:rsidRDefault="00270275" w:rsidP="00270275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A1069BD" w14:textId="77777777" w:rsidR="00270275" w:rsidRPr="003C0E55" w:rsidRDefault="00270275" w:rsidP="00270275">
      <w:pPr>
        <w:spacing w:line="240" w:lineRule="auto"/>
        <w:ind w:left="0" w:firstLine="0"/>
        <w:rPr>
          <w:sz w:val="24"/>
          <w:szCs w:val="24"/>
        </w:rPr>
      </w:pPr>
    </w:p>
    <w:p w14:paraId="22B55745" w14:textId="77777777" w:rsidR="00270275" w:rsidRPr="003C0E55" w:rsidRDefault="00270275" w:rsidP="00270275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21E1C337" w14:textId="77777777" w:rsidR="00270275" w:rsidRPr="003C0E55" w:rsidRDefault="00270275" w:rsidP="00270275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6D0AE3F4" w14:textId="77777777" w:rsidR="00270275" w:rsidRPr="003C0E55" w:rsidRDefault="00270275" w:rsidP="00270275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6A67672C" w14:textId="30036026" w:rsidR="00920D08" w:rsidRPr="003C0E55" w:rsidRDefault="00920D08" w:rsidP="00270275">
      <w:pPr>
        <w:spacing w:line="240" w:lineRule="auto"/>
        <w:ind w:firstLine="0"/>
        <w:rPr>
          <w:sz w:val="24"/>
          <w:szCs w:val="24"/>
        </w:rPr>
      </w:pP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251E9C"/>
    <w:multiLevelType w:val="hybridMultilevel"/>
    <w:tmpl w:val="D72A1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0F4063"/>
    <w:rsid w:val="001043F8"/>
    <w:rsid w:val="001071B9"/>
    <w:rsid w:val="0016759E"/>
    <w:rsid w:val="00180109"/>
    <w:rsid w:val="002668FA"/>
    <w:rsid w:val="00270275"/>
    <w:rsid w:val="00275F79"/>
    <w:rsid w:val="002825CF"/>
    <w:rsid w:val="00341D71"/>
    <w:rsid w:val="00555F6C"/>
    <w:rsid w:val="0056393A"/>
    <w:rsid w:val="005B5E17"/>
    <w:rsid w:val="00626AE8"/>
    <w:rsid w:val="00694161"/>
    <w:rsid w:val="006E7CAD"/>
    <w:rsid w:val="007F2760"/>
    <w:rsid w:val="0082453E"/>
    <w:rsid w:val="00920D08"/>
    <w:rsid w:val="0095632D"/>
    <w:rsid w:val="00A03DF8"/>
    <w:rsid w:val="00A611D9"/>
    <w:rsid w:val="00AD3CA3"/>
    <w:rsid w:val="00AF286E"/>
    <w:rsid w:val="00C45B6F"/>
    <w:rsid w:val="00D02CAD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149C3"/>
  <w15:docId w15:val="{9C5C5E4C-8996-4289-9580-C9215A2E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customStyle="1" w:styleId="11">
    <w:name w:val="Обычный1"/>
    <w:rsid w:val="00A611D9"/>
    <w:pPr>
      <w:widowControl w:val="0"/>
      <w:spacing w:after="0" w:line="300" w:lineRule="auto"/>
      <w:ind w:left="1240" w:hanging="54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cyberleninka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3807</Words>
  <Characters>21705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11</cp:revision>
  <cp:lastPrinted>2020-11-13T10:48:00Z</cp:lastPrinted>
  <dcterms:created xsi:type="dcterms:W3CDTF">2021-07-28T12:03:00Z</dcterms:created>
  <dcterms:modified xsi:type="dcterms:W3CDTF">2023-05-12T09:01:00Z</dcterms:modified>
</cp:coreProperties>
</file>